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观《“吃吃”的爱》有感400字</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上周末，闲来无事的我无意间发现了一部电影《“吃吃”的爱》，该片讲述了女主上官娣娣为向身为电影明星的姐姐上官玲玲证明自己可以通过努力而走红，与男主扣子一路艰辛最终获得了成功，但却得了绝症，临死之前终于姐妹释怀的感人故事。该片让我热泪盈眶，自然...</w:t>
      </w:r>
    </w:p>
    <w:p>
      <w:pPr>
        <w:ind w:left="0" w:right="0" w:firstLine="560"/>
        <w:spacing w:before="450" w:after="450" w:line="312" w:lineRule="auto"/>
      </w:pPr>
      <w:r>
        <w:rPr>
          <w:rFonts w:ascii="宋体" w:hAnsi="宋体" w:eastAsia="宋体" w:cs="宋体"/>
          <w:color w:val="000"/>
          <w:sz w:val="28"/>
          <w:szCs w:val="28"/>
        </w:rPr>
        <w:t xml:space="preserve">上周末，闲来无事的我无意间发现了一部电影《“吃吃”的爱》，该片讲述了女主上官娣娣为向身为电影明星的姐姐上官玲玲证明自己可以通过努力而走红，与男主扣子一路艰辛最终获得了成功，但却得了绝症，临死之前终于姐妹释怀的感人故事。该片让我热泪盈眶，自然也感触极深。</w:t>
      </w:r>
    </w:p>
    <w:p>
      <w:pPr>
        <w:ind w:left="0" w:right="0" w:firstLine="560"/>
        <w:spacing w:before="450" w:after="450" w:line="312" w:lineRule="auto"/>
      </w:pPr>
      <w:r>
        <w:rPr>
          <w:rFonts w:ascii="宋体" w:hAnsi="宋体" w:eastAsia="宋体" w:cs="宋体"/>
          <w:color w:val="000"/>
          <w:sz w:val="28"/>
          <w:szCs w:val="28"/>
        </w:rPr>
        <w:t xml:space="preserve">整部电影“规则”一词一直贯穿全篇，这源于当妹妹希望姐姐帮助自己成为明星时，姐姐严肃的回答“这行有规则！”。这也是姐妹决裂的开端，妹妹对“规则”一词万分厌恶，但到临死之前，忽然恍然大悟，然而一切都来不及了，迟了，去了……所以，无论什么感情，所有的爱与恨，千万不要到生命的最后一刻才幡然醒悟，才懊悔悲痛，永远不要为人生留下遗憾。因为那个时候真的一切都迟了。按我的理解，这部电影也可以名为《“迟迟”的爱》，这份爱为何会迟呢？只怪长大太晚。一直奢求的人总会遗忘了在你身边默默付出的人，贪求什么啊，那才是一辈子等待你的人！片中妹妹最爱吃的面是早已逝世的母亲做的，而那熟悉的味道也早已被埋入了滚滚黄土，时隔多年，妹妹再次尝到了这种味道，却是姐姐做的。而这这面的味道，是儿时童年的美好记忆，是妈妈慈祥关爱的笑容，是深藏心中的一份姐妹情，温暖人心！</w:t>
      </w:r>
    </w:p>
    <w:p>
      <w:pPr>
        <w:ind w:left="0" w:right="0" w:firstLine="560"/>
        <w:spacing w:before="450" w:after="450" w:line="312" w:lineRule="auto"/>
      </w:pPr>
      <w:r>
        <w:rPr>
          <w:rFonts w:ascii="宋体" w:hAnsi="宋体" w:eastAsia="宋体" w:cs="宋体"/>
          <w:color w:val="000"/>
          <w:sz w:val="28"/>
          <w:szCs w:val="28"/>
        </w:rPr>
        <w:t xml:space="preserve">明年所有的同学都要各奔东西了，在漫漫人生路的分叉口彼此挥手告别，只希望铭记的永远是嘻嘻哈哈，打打闹闹，曾经纯真的我们。思念了，就回来看看，学校永远是家，大门始终敞开。翻开记忆相册。愿不忘那些匆匆岁月，那些关于友情的山盟海誓。所以啊，千万不要有“迟迟的爱”。昨天已走远，明天该何去，相框里的那些闪闪发光的我们，可别忘了。</w:t>
      </w:r>
    </w:p>
    <w:p>
      <w:pPr>
        <w:ind w:left="0" w:right="0" w:firstLine="560"/>
        <w:spacing w:before="450" w:after="450" w:line="312" w:lineRule="auto"/>
      </w:pPr>
      <w:r>
        <w:rPr>
          <w:rFonts w:ascii="宋体" w:hAnsi="宋体" w:eastAsia="宋体" w:cs="宋体"/>
          <w:color w:val="000"/>
          <w:sz w:val="28"/>
          <w:szCs w:val="28"/>
        </w:rPr>
        <w:t xml:space="preserve">诚心推荐电影《“吃吃”的爱》，不要给人生留下遗憾！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2025-06-18T07:36:08+08:00</dcterms:created>
  <dcterms:modified xsi:type="dcterms:W3CDTF">2025-06-18T07:36:08+08:00</dcterms:modified>
</cp:coreProperties>
</file>

<file path=docProps/custom.xml><?xml version="1.0" encoding="utf-8"?>
<Properties xmlns="http://schemas.openxmlformats.org/officeDocument/2006/custom-properties" xmlns:vt="http://schemas.openxmlformats.org/officeDocument/2006/docPropsVTypes"/>
</file>