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城南旧事读后感600字五年级</w:t>
      </w:r>
      <w:bookmarkEnd w:id="1"/>
    </w:p>
    <w:p>
      <w:pPr>
        <w:jc w:val="center"/>
        <w:spacing w:before="0" w:after="450"/>
      </w:pPr>
      <w:r>
        <w:rPr>
          <w:rFonts w:ascii="Arial" w:hAnsi="Arial" w:eastAsia="Arial" w:cs="Arial"/>
          <w:color w:val="999999"/>
          <w:sz w:val="20"/>
          <w:szCs w:val="20"/>
        </w:rPr>
        <w:t xml:space="preserve">来源：网络  作者：流年似水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暑假里我把《城南旧事》读了一遍又一遍。它是台湾作家林海音女士因对自己儿时居住过的老北京城南的思念而写下的回忆录。书中通过主人公英子童稚的双眼，展现了人世间的悲欢离合、喜怒哀乐。初读《城南旧事》，我没看懂。书中有太多京味儿土话和生僻的词，我都...</w:t>
      </w:r>
    </w:p>
    <w:p>
      <w:pPr>
        <w:ind w:left="0" w:right="0" w:firstLine="560"/>
        <w:spacing w:before="450" w:after="450" w:line="312" w:lineRule="auto"/>
      </w:pPr>
      <w:r>
        <w:rPr>
          <w:rFonts w:ascii="宋体" w:hAnsi="宋体" w:eastAsia="宋体" w:cs="宋体"/>
          <w:color w:val="000"/>
          <w:sz w:val="28"/>
          <w:szCs w:val="28"/>
        </w:rPr>
        <w:t xml:space="preserve">暑假里我把《城南旧事》读了一遍又一遍。它是台湾作家林海音女士因对自己儿时居住过的老北京城南的思念而写下的回忆录。书中通过主人公英子童稚的双眼，展现了人世间的悲欢离合、喜怒哀乐。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初读《城南旧事》，我没看懂。书中有太多京味儿土话和生僻的词，我都不太理解。对于京华古都的断瓦残垣、冬日驼铃、闹市胡同……这一切都让我感到新奇而又陌生，却又为之着迷。</w:t>
      </w:r>
    </w:p>
    <w:p>
      <w:pPr>
        <w:ind w:left="0" w:right="0" w:firstLine="560"/>
        <w:spacing w:before="450" w:after="450" w:line="312" w:lineRule="auto"/>
      </w:pPr>
      <w:r>
        <w:rPr>
          <w:rFonts w:ascii="宋体" w:hAnsi="宋体" w:eastAsia="宋体" w:cs="宋体"/>
          <w:color w:val="000"/>
          <w:sz w:val="28"/>
          <w:szCs w:val="28"/>
        </w:rPr>
        <w:t xml:space="preserve">再读《城南旧事》，我略有所思。这世事未变，而人早已不复从前。惠安馆门前的疯子、遍体鞭痕的小伙伴妞儿、出没在荒草丛中的小偷、朝夕相伴的宋妈、染病离世的慈父……他们都曾陪伴过英子，他们的音容笑貌犹在，却又都一一悄然离去，对此英子无可奈何，却也在慢慢体会成长的真谛。</w:t>
      </w:r>
    </w:p>
    <w:p>
      <w:pPr>
        <w:ind w:left="0" w:right="0" w:firstLine="560"/>
        <w:spacing w:before="450" w:after="450" w:line="312" w:lineRule="auto"/>
      </w:pPr>
      <w:r>
        <w:rPr>
          <w:rFonts w:ascii="宋体" w:hAnsi="宋体" w:eastAsia="宋体" w:cs="宋体"/>
          <w:color w:val="000"/>
          <w:sz w:val="28"/>
          <w:szCs w:val="28"/>
        </w:rPr>
        <w:t xml:space="preserve">三读《城南旧事》，我感同身受。我仿佛跟随英子回到了那个风云变幻的民国时代，书中的每一个章节都给我这个新时代的少年带来了完全不一样的体会和感受。我和英子一起经历、一起感受童年的快乐与悲伤，在我的心里也种下了淡淡的惆怅。</w:t>
      </w:r>
    </w:p>
    <w:p>
      <w:pPr>
        <w:ind w:left="0" w:right="0" w:firstLine="560"/>
        <w:spacing w:before="450" w:after="450" w:line="312" w:lineRule="auto"/>
      </w:pPr>
      <w:r>
        <w:rPr>
          <w:rFonts w:ascii="宋体" w:hAnsi="宋体" w:eastAsia="宋体" w:cs="宋体"/>
          <w:color w:val="000"/>
          <w:sz w:val="28"/>
          <w:szCs w:val="28"/>
        </w:rPr>
        <w:t xml:space="preserve">在妈妈的推荐下，我又看了《城南旧事》电影。电影抹去了书中的很多故事情节，不如原著精彩。不过，电影中英子那如清泉般明亮透澈的大眼睛，仿佛能直穿人心，令我久久不能忘怀。暑假里，我央求妈妈带我去梦寐以求的北京。我在北京城里的一条条胡同里，努力地寻找着英子曾经生活过的痕迹，哪怕只是那么一丁点儿。遗憾的是，现今的北京城早已物是人非，故人不复，让我失落许久。</w:t>
      </w:r>
    </w:p>
    <w:p>
      <w:pPr>
        <w:ind w:left="0" w:right="0" w:firstLine="560"/>
        <w:spacing w:before="450" w:after="450" w:line="312" w:lineRule="auto"/>
      </w:pPr>
      <w:r>
        <w:rPr>
          <w:rFonts w:ascii="宋体" w:hAnsi="宋体" w:eastAsia="宋体" w:cs="宋体"/>
          <w:color w:val="000"/>
          <w:sz w:val="28"/>
          <w:szCs w:val="28"/>
        </w:rPr>
        <w:t xml:space="preserve">《城南旧事》的种种让我不禁想起杜甫的《可叹》诗：天上浮云如白衣，斯须改变如苍狗。真可谓是，人生如梦，白云苍狗。</w:t>
      </w:r>
    </w:p>
    <w:p>
      <w:pPr>
        <w:ind w:left="0" w:right="0" w:firstLine="560"/>
        <w:spacing w:before="450" w:after="450" w:line="312" w:lineRule="auto"/>
      </w:pPr>
      <w:r>
        <w:rPr>
          <w:rFonts w:ascii="宋体" w:hAnsi="宋体" w:eastAsia="宋体" w:cs="宋体"/>
          <w:color w:val="000"/>
          <w:sz w:val="28"/>
          <w:szCs w:val="28"/>
        </w:rPr>
        <w:t xml:space="preserve">我们当代少年生活的环境虽比英子所在的时代要好的多，但我们每个人的成长或多或少都伴随着幸福、别离、困惑……成长，是我们自己一个人的修行。成长的方式有很多种，但无论哪一种，无论是幸福的体会还是痛苦的领悟，我们都该像英子那般坚强，感谢经历过的那些人和事，感谢生活，学会一个人长大。</w:t>
      </w:r>
    </w:p>
    <w:p>
      <w:pPr>
        <w:ind w:left="0" w:right="0" w:firstLine="560"/>
        <w:spacing w:before="450" w:after="450" w:line="312" w:lineRule="auto"/>
      </w:pPr>
      <w:r>
        <w:rPr>
          <w:rFonts w:ascii="宋体" w:hAnsi="宋体" w:eastAsia="宋体" w:cs="宋体"/>
          <w:color w:val="000"/>
          <w:sz w:val="28"/>
          <w:szCs w:val="28"/>
        </w:rPr>
        <w:t xml:space="preserve">《城南旧事》读后感</w:t>
      </w:r>
    </w:p>
    <w:p>
      <w:pPr>
        <w:ind w:left="0" w:right="0" w:firstLine="560"/>
        <w:spacing w:before="450" w:after="450" w:line="312" w:lineRule="auto"/>
      </w:pPr>
      <w:r>
        <w:rPr>
          <w:rFonts w:ascii="宋体" w:hAnsi="宋体" w:eastAsia="宋体" w:cs="宋体"/>
          <w:color w:val="000"/>
          <w:sz w:val="28"/>
          <w:szCs w:val="28"/>
        </w:rPr>
        <w:t xml:space="preserve">暑假期间，我读了一本书，它紧扣我心弦，好似一滴清水般折射了我心中那微弱而又温暖的曙光。这本书就是《城南旧事》。《城南旧事》是台湾女作家林海音的代表作品。作者林海音记录了自己小时候在北京城南生活的点点滴滴。书中的字里行间都让我感受到了时光流逝的飞快。</w:t>
      </w:r>
    </w:p>
    <w:p>
      <w:pPr>
        <w:ind w:left="0" w:right="0" w:firstLine="560"/>
        <w:spacing w:before="450" w:after="450" w:line="312" w:lineRule="auto"/>
      </w:pPr>
      <w:r>
        <w:rPr>
          <w:rFonts w:ascii="宋体" w:hAnsi="宋体" w:eastAsia="宋体" w:cs="宋体"/>
          <w:color w:val="000"/>
          <w:sz w:val="28"/>
          <w:szCs w:val="28"/>
        </w:rPr>
        <w:t xml:space="preserve">每个人都有自己的童年时光。也许，正是从那时起，记忆慢慢开始，成为许多年后一个又一个难忘的片段。读着《城南旧事》，我跟随着作者，渐渐地走进了书中那虚虚实实的世界，看着英子在城南度过的幸福童年时光。一边阅读，一边感觉到场场景象如一股细流，静静地流淌在我的脑海中:胡同的井、家附近的惠安馆、闹市僻巷……还有伴随英子童年生活的人物，有与我朝夕相伴的宋妈，有惠安馆的“疯”女人英子，有不理我们的德先叔，还有严厉的爸爸，他们都与“我”建立了深厚的感情。</w:t>
      </w:r>
    </w:p>
    <w:p>
      <w:pPr>
        <w:ind w:left="0" w:right="0" w:firstLine="560"/>
        <w:spacing w:before="450" w:after="450" w:line="312" w:lineRule="auto"/>
      </w:pPr>
      <w:r>
        <w:rPr>
          <w:rFonts w:ascii="宋体" w:hAnsi="宋体" w:eastAsia="宋体" w:cs="宋体"/>
          <w:color w:val="000"/>
          <w:sz w:val="28"/>
          <w:szCs w:val="28"/>
        </w:rPr>
        <w:t xml:space="preserve">读到这些内容，我就想到了自己。2024年的春学期，由于新冠肺炎疫情的影响，我们没能及时的开学。在那段时间里，我们非常的无助，爸爸妈妈也很无奈。是老师疏导了我，给我们增强了勇气。他们每天为我们准备了课件上网课。我们每一次提交的作业，老师都在网上面认真的批改。然后再反馈给我们，特别是像我这样的后进生，老师从来不放弃。一遍又一遍的讲解直到弄懂。比如，我在学习多位数乘以两位数的时候，有的题目，我口算都能算出来答案，可是用笔算的方法怎么都算不出来。李老师在群里反馈的内容，我常常看不到（我没有属于自己的专用学习手机或电脑），只有等爸爸回家时才能拿来用。老师非常的着急，那天晚上，爸爸下班了。老师就用电话和我进行了视频通话。告诉了我每一步的写法，讲得那样的认真。这次用视频给我指导，使我豁然开朗，原来最主要的是我的竖式摆列的不正确，计算时，相同数位没有对齐。看到了老师为我们付出的艰辛，我对学习就更加的刻苦了，我不想虚度时光。 </w:t>
      </w:r>
    </w:p>
    <w:p>
      <w:pPr>
        <w:ind w:left="0" w:right="0" w:firstLine="560"/>
        <w:spacing w:before="450" w:after="450" w:line="312" w:lineRule="auto"/>
      </w:pPr>
      <w:r>
        <w:rPr>
          <w:rFonts w:ascii="宋体" w:hAnsi="宋体" w:eastAsia="宋体" w:cs="宋体"/>
          <w:color w:val="000"/>
          <w:sz w:val="28"/>
          <w:szCs w:val="28"/>
        </w:rPr>
        <w:t xml:space="preserve">现在，我们正处在美好的童年时光，我们要珍惜现在幸福的生活，要好好珍惜身边的每件事和每个人。</w:t>
      </w:r>
    </w:p>
    <w:p>
      <w:pPr>
        <w:ind w:left="0" w:right="0" w:firstLine="560"/>
        <w:spacing w:before="450" w:after="450" w:line="312" w:lineRule="auto"/>
      </w:pPr>
      <w:r>
        <w:rPr>
          <w:rFonts w:ascii="宋体" w:hAnsi="宋体" w:eastAsia="宋体" w:cs="宋体"/>
          <w:color w:val="000"/>
          <w:sz w:val="28"/>
          <w:szCs w:val="28"/>
        </w:rPr>
        <w:t xml:space="preserve">读《城南旧事》有感</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山……”。每当耳边响起这首熟悉的旋律时，心里总是涌现出淡淡地哀愁。妈妈告诉我，这是弘一法师李叔同的诗《送别》。在《城南旧事》这本书中，也多次出现这首歌。</w:t>
      </w:r>
    </w:p>
    <w:p>
      <w:pPr>
        <w:ind w:left="0" w:right="0" w:firstLine="560"/>
        <w:spacing w:before="450" w:after="450" w:line="312" w:lineRule="auto"/>
      </w:pPr>
      <w:r>
        <w:rPr>
          <w:rFonts w:ascii="宋体" w:hAnsi="宋体" w:eastAsia="宋体" w:cs="宋体"/>
          <w:color w:val="000"/>
          <w:sz w:val="28"/>
          <w:szCs w:val="28"/>
        </w:rPr>
        <w:t xml:space="preserve">《城南旧事》这本书是作家林海音（文中的主人公英子）写的自传体小说。全书描写的是英子小学毕业前的事情，她通过自己稚嫩的双眼，观看着世界的喜怒哀乐，悲欢离合。</w:t>
      </w:r>
    </w:p>
    <w:p>
      <w:pPr>
        <w:ind w:left="0" w:right="0" w:firstLine="560"/>
        <w:spacing w:before="450" w:after="450" w:line="312" w:lineRule="auto"/>
      </w:pPr>
      <w:r>
        <w:rPr>
          <w:rFonts w:ascii="宋体" w:hAnsi="宋体" w:eastAsia="宋体" w:cs="宋体"/>
          <w:color w:val="000"/>
          <w:sz w:val="28"/>
          <w:szCs w:val="28"/>
        </w:rPr>
        <w:t xml:space="preserve">小时候的英子与普通的孩子一般，生活的无忧无虑、天真活泼。随着她渐渐长大，她的童年却散发着淡淡地哀愁。她在经历了秀贞与妞儿好不容易相认了却双双遭遇车祸离世；厚嘴唇的青年为了供弟弟读书不得已而偷盗，最后被警察抓住；兰姨娘为了对抗封建思想离家出走，最后和德先叔在一起去了外地；宋妈的丈夫是个赌徒，不管孩子，导致儿子掉水淹死了，女儿也送人了，最终宋妈还是原谅了她的丈夫，也回到了自己的家；最后在英子小学毕业父亲正值壮年时，父亲却因为疾病离开了人世。这些都是悲哀的，是令人惋惜和伤痛的。整本书都透露着淡淡的哀愁，每个人每件事都有很多的无奈。这是由于当时的社会环境造成的，普通百姓只能生存于水深火热中。在那个动荡不安的社会，英子的童年也是充满淡淡哀愁的。</w:t>
      </w:r>
    </w:p>
    <w:p>
      <w:pPr>
        <w:ind w:left="0" w:right="0" w:firstLine="560"/>
        <w:spacing w:before="450" w:after="450" w:line="312" w:lineRule="auto"/>
      </w:pPr>
      <w:r>
        <w:rPr>
          <w:rFonts w:ascii="宋体" w:hAnsi="宋体" w:eastAsia="宋体" w:cs="宋体"/>
          <w:color w:val="000"/>
          <w:sz w:val="28"/>
          <w:szCs w:val="28"/>
        </w:rPr>
        <w:t xml:space="preserve">全文最后一章----《爸爸的花儿落了，我也不再是小孩子》是我感触最深的一章。“走过院子，看到那垂落的夹竹桃，我默念着：爸爸的花儿落了，我再也不是小孩子。” 每每读这句话，心中有说不出的感觉，面对爸爸的离去，英子看似平静，但我能感受到她内心的那份波澜。她是家里最大的孩子，还有6个弟弟妹妹，她必须要坚强起来积极面对一切，承担起她应尽的责任。我在她那看似平静的心情下感受到她的坚强……</w:t>
      </w:r>
    </w:p>
    <w:p>
      <w:pPr>
        <w:ind w:left="0" w:right="0" w:firstLine="560"/>
        <w:spacing w:before="450" w:after="450" w:line="312" w:lineRule="auto"/>
      </w:pPr>
      <w:r>
        <w:rPr>
          <w:rFonts w:ascii="宋体" w:hAnsi="宋体" w:eastAsia="宋体" w:cs="宋体"/>
          <w:color w:val="000"/>
          <w:sz w:val="28"/>
          <w:szCs w:val="28"/>
        </w:rPr>
        <w:t xml:space="preserve">《城南旧事》是作者对逝去的童年时光的怀念和铭记，写的很真实，所以我才被深深地吸引住，大家都可以读一读哦！</w:t>
      </w:r>
    </w:p>
    <w:p>
      <w:pPr>
        <w:ind w:left="0" w:right="0" w:firstLine="560"/>
        <w:spacing w:before="450" w:after="450" w:line="312" w:lineRule="auto"/>
      </w:pPr>
      <w:r>
        <w:rPr>
          <w:rFonts w:ascii="宋体" w:hAnsi="宋体" w:eastAsia="宋体" w:cs="宋体"/>
          <w:color w:val="000"/>
          <w:sz w:val="28"/>
          <w:szCs w:val="28"/>
        </w:rPr>
        <w:t xml:space="preserve">读《城南旧事》有感</w:t>
      </w:r>
    </w:p>
    <w:p>
      <w:pPr>
        <w:ind w:left="0" w:right="0" w:firstLine="560"/>
        <w:spacing w:before="450" w:after="450" w:line="312" w:lineRule="auto"/>
      </w:pPr>
      <w:r>
        <w:rPr>
          <w:rFonts w:ascii="宋体" w:hAnsi="宋体" w:eastAsia="宋体" w:cs="宋体"/>
          <w:color w:val="000"/>
          <w:sz w:val="28"/>
          <w:szCs w:val="28"/>
        </w:rPr>
        <w:t xml:space="preserve">最近我读了一本书，叫城南旧事，它的作者是林海音。《城南旧事》描写了20世纪20年代末北京城南一座四合院里一家普通人的生活，通过小姑娘英子童稚的眼睛，来看当时北京形形色色和许许多多的人和事，文章中的人物最后都离小英子而去，表达了告别童年的悲伤和怀念的情感。</w:t>
      </w:r>
    </w:p>
    <w:p>
      <w:pPr>
        <w:ind w:left="0" w:right="0" w:firstLine="560"/>
        <w:spacing w:before="450" w:after="450" w:line="312" w:lineRule="auto"/>
      </w:pPr>
      <w:r>
        <w:rPr>
          <w:rFonts w:ascii="宋体" w:hAnsi="宋体" w:eastAsia="宋体" w:cs="宋体"/>
          <w:color w:val="000"/>
          <w:sz w:val="28"/>
          <w:szCs w:val="28"/>
        </w:rPr>
        <w:t xml:space="preserve">它向世人展现了大人世界的悲欢离合，有种说不出的天真，却道尽人世复杂的情感。通过看似狭小的描写，却反映了当时北京的整个历史面貌，有极强的社会意义。带领人们重温了当年那笼罩着愁云惨雾的生活。</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这也正是该小说显得丰富厚重的关键之笔。</w:t>
      </w:r>
    </w:p>
    <w:p>
      <w:pPr>
        <w:ind w:left="0" w:right="0" w:firstLine="560"/>
        <w:spacing w:before="450" w:after="450" w:line="312" w:lineRule="auto"/>
      </w:pPr>
      <w:r>
        <w:rPr>
          <w:rFonts w:ascii="宋体" w:hAnsi="宋体" w:eastAsia="宋体" w:cs="宋体"/>
          <w:color w:val="000"/>
          <w:sz w:val="28"/>
          <w:szCs w:val="28"/>
        </w:rPr>
        <w:t xml:space="preserve">但其实它还在暗地里讽刺了社会像秀贞，他曾与一个大学生思康相爱，但思看回了老家，再也没有回来，秀贞生下的小女儿小桂子又被家人送到城墙根底子下，英子非常同情她，答应帮她找她的小女儿小桂子。秀贞说他们家的小桂子脖后有一块青色胎记。英子忽然间发现他的玩伴妞儿，脖子后面也有一块青色胎记，急忙带她去找秀贞，秀贞与离散六年的女儿相认后，也不顾什么下雨不下雨，抓着小桂子就往外面跑，说要带她去找她的亲生父亲。但最终在赶火车时，母女二人丧命，在火车下。英子发着高烧，昏迷了十天，差点丢了性命。后来英子一家迁居新帘子胡同。英子在草地上认识了一个厚嘴唇的年轻人，他其实是个小偷，但也是为了弟弟上学，才不得不去偷东西，英子只是觉得他善良，也分不清他到底是好人还是坏人。不久，英子在地上捡到了一个小铜佛，被便衣警察发现了，便叫巡警来抓走这个年轻人。英子有些后悔，因为她失去了一个好朋友。</w:t>
      </w:r>
    </w:p>
    <w:p>
      <w:pPr>
        <w:ind w:left="0" w:right="0" w:firstLine="560"/>
        <w:spacing w:before="450" w:after="450" w:line="312" w:lineRule="auto"/>
      </w:pPr>
      <w:r>
        <w:rPr>
          <w:rFonts w:ascii="宋体" w:hAnsi="宋体" w:eastAsia="宋体" w:cs="宋体"/>
          <w:color w:val="000"/>
          <w:sz w:val="28"/>
          <w:szCs w:val="28"/>
        </w:rPr>
        <w:t xml:space="preserve">再后来兰姨娘来到了英子家，英子发现爸爸对兰姨娘的态度不对，就想了一个办法，先把兰姨娘介绍给德先叔，然后他们俩相爱坐着马车走了。英子九岁那年，她的奶妈宋妈的丈夫来到林家，英子得知宋妈的儿子两年前被水淹死了，女儿后来也很悲惨，英子不知道宋妈为什么撇下自己的孩子不管，反倒去伺候别人，但后来宋妈被小毛驴接走了。</w:t>
      </w:r>
    </w:p>
    <w:p>
      <w:pPr>
        <w:ind w:left="0" w:right="0" w:firstLine="560"/>
        <w:spacing w:before="450" w:after="450" w:line="312" w:lineRule="auto"/>
      </w:pPr>
      <w:r>
        <w:rPr>
          <w:rFonts w:ascii="宋体" w:hAnsi="宋体" w:eastAsia="宋体" w:cs="宋体"/>
          <w:color w:val="000"/>
          <w:sz w:val="28"/>
          <w:szCs w:val="28"/>
        </w:rPr>
        <w:t xml:space="preserve">这就是我最爱的课外书之一，林海音的《城南旧事》，它写出了很多很多故事，其中又具有讽刺性或幽默性，让人收获满满。是中国文学中不可多得的瑰宝，这就是城南旧事，大家都get到了吗？</w:t>
      </w:r>
    </w:p>
    <w:p>
      <w:pPr>
        <w:ind w:left="0" w:right="0" w:firstLine="560"/>
        <w:spacing w:before="450" w:after="450" w:line="312" w:lineRule="auto"/>
      </w:pPr>
      <w:r>
        <w:rPr>
          <w:rFonts w:ascii="宋体" w:hAnsi="宋体" w:eastAsia="宋体" w:cs="宋体"/>
          <w:color w:val="000"/>
          <w:sz w:val="28"/>
          <w:szCs w:val="28"/>
        </w:rPr>
        <w:t xml:space="preserve">温 梦——读《城南旧事》有感</w:t>
      </w:r>
    </w:p>
    <w:p>
      <w:pPr>
        <w:ind w:left="0" w:right="0" w:firstLine="560"/>
        <w:spacing w:before="450" w:after="450" w:line="312" w:lineRule="auto"/>
      </w:pPr>
      <w:r>
        <w:rPr>
          <w:rFonts w:ascii="宋体" w:hAnsi="宋体" w:eastAsia="宋体" w:cs="宋体"/>
          <w:color w:val="000"/>
          <w:sz w:val="28"/>
          <w:szCs w:val="28"/>
        </w:rPr>
        <w:t xml:space="preserve">翻开那一袭墨黑的《城南旧事》，那条北京胡同，如同午后的骄阳，透过老槐树的繁茂，在记忆里斑驳。</w:t>
      </w:r>
    </w:p>
    <w:p>
      <w:pPr>
        <w:ind w:left="0" w:right="0" w:firstLine="560"/>
        <w:spacing w:before="450" w:after="450" w:line="312" w:lineRule="auto"/>
      </w:pPr>
      <w:r>
        <w:rPr>
          <w:rFonts w:ascii="宋体" w:hAnsi="宋体" w:eastAsia="宋体" w:cs="宋体"/>
          <w:color w:val="000"/>
          <w:sz w:val="28"/>
          <w:szCs w:val="28"/>
        </w:rPr>
        <w:t xml:space="preserve">永远也忘不了那个二十世纪的小女孩英子，忘不了那段她用心滋润和孕育着的“城南旧事”。</w:t>
      </w:r>
    </w:p>
    <w:p>
      <w:pPr>
        <w:ind w:left="0" w:right="0" w:firstLine="560"/>
        <w:spacing w:before="450" w:after="450" w:line="312" w:lineRule="auto"/>
      </w:pPr>
      <w:r>
        <w:rPr>
          <w:rFonts w:ascii="宋体" w:hAnsi="宋体" w:eastAsia="宋体" w:cs="宋体"/>
          <w:color w:val="000"/>
          <w:sz w:val="28"/>
          <w:szCs w:val="28"/>
        </w:rPr>
        <w:t xml:space="preserve">我还会为那个“惠安馆”里的“疯子”秀贞而忧伤，那个被爱人抛弃、想念被遗弃的孩子而“疯”的秀贞。她穿着一身绛紫色的棉袄、梳着油松大辫子、倚在门墙边的模样总会浮现在我面前。她总是那么等啊！等她的思康，等她的小桂子，清醒时等，“疯了”还等。后来，在英子的帮助下，认出小伙伴妞儿就是秀贞离散六年的女儿——小桂子。我为秀贞高兴，也为妞儿欣喜，我想这对眼底下都有两个泪坑的母女从此以后会过上幸福的日子了吧！然而，事与愿违，这对母女在回家途中却惨死在火车轮下。我心里有种无法言喻的难过，母女俩惨痛的经历后来也成了英子人生中无法忘却而又时常浮现在脑海中的噩梦。</w:t>
      </w:r>
    </w:p>
    <w:p>
      <w:pPr>
        <w:ind w:left="0" w:right="0" w:firstLine="560"/>
        <w:spacing w:before="450" w:after="450" w:line="312" w:lineRule="auto"/>
      </w:pPr>
      <w:r>
        <w:rPr>
          <w:rFonts w:ascii="宋体" w:hAnsi="宋体" w:eastAsia="宋体" w:cs="宋体"/>
          <w:color w:val="000"/>
          <w:sz w:val="28"/>
          <w:szCs w:val="28"/>
        </w:rPr>
        <w:t xml:space="preserve">而后，英子乔迁到新帘子胡同。那片密密高高的草地，那个秃着头、嘴唇厚厚敦敦、为了供弟弟上学而偷窃的哥哥，那个被施家赶出门最终和德先叔相爱的兰姨娘，还有那个失去两个孩子坐着驴子回老家的宋妈......他们都和英子建立下了深厚的感情，成为英子记忆里深刻的人物，然而他们都消失在匆匆那年里。童年的往事却深深印在英子的心里，编织着一个美丽的梦。</w:t>
      </w:r>
    </w:p>
    <w:p>
      <w:pPr>
        <w:ind w:left="0" w:right="0" w:firstLine="560"/>
        <w:spacing w:before="450" w:after="450" w:line="312" w:lineRule="auto"/>
      </w:pPr>
      <w:r>
        <w:rPr>
          <w:rFonts w:ascii="宋体" w:hAnsi="宋体" w:eastAsia="宋体" w:cs="宋体"/>
          <w:color w:val="000"/>
          <w:sz w:val="28"/>
          <w:szCs w:val="28"/>
        </w:rPr>
        <w:t xml:space="preserve">令我印象最深的还是全书的最后。英子就要小学毕业了，而爸爸却病倒了。毕业典礼那天，英子达到了爸爸对她的期望：代表所有同学上台领毕业证书和致谢词，然而爸爸却再没机会看到。一首《骊歌》给毕业生送别，也永远送走了英子的爸爸。满院的花草再也没人打理。英子不再逃避，她从容地接受了事实，她决定勇敢担起姐姐的责任。“爸爸的花落了，我再也不是小孩子了”。英子这样说道。我在替英子感到痛楚的同时，也对她心生敬意和美好的祝愿。</w:t>
      </w:r>
    </w:p>
    <w:p>
      <w:pPr>
        <w:ind w:left="0" w:right="0" w:firstLine="560"/>
        <w:spacing w:before="450" w:after="450" w:line="312" w:lineRule="auto"/>
      </w:pPr>
      <w:r>
        <w:rPr>
          <w:rFonts w:ascii="宋体" w:hAnsi="宋体" w:eastAsia="宋体" w:cs="宋体"/>
          <w:color w:val="000"/>
          <w:sz w:val="28"/>
          <w:szCs w:val="28"/>
        </w:rPr>
        <w:t xml:space="preserve">《城南旧事》这本书缔造出了真实的人性世界，展示了大千世界的悲欢离合，那每一个动人心弦的故事，都洋溢着温馨的亲情和友爱。</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“长亭外，古道边，芳草碧连天。晚风拂柳笛声残，夕阳山外山......”那一缕淡淡的哀愁，那一抹沉沉的相思，深深地印在我童稚的记忆里，永不消退。</w:t>
      </w:r>
    </w:p>
    <w:p>
      <w:pPr>
        <w:ind w:left="0" w:right="0" w:firstLine="560"/>
        <w:spacing w:before="450" w:after="450" w:line="312" w:lineRule="auto"/>
      </w:pPr>
      <w:r>
        <w:rPr>
          <w:rFonts w:ascii="宋体" w:hAnsi="宋体" w:eastAsia="宋体" w:cs="宋体"/>
          <w:color w:val="000"/>
          <w:sz w:val="28"/>
          <w:szCs w:val="28"/>
        </w:rPr>
        <w:t xml:space="preserve">阳光正好，微风不燥，再翻《城南旧事》，重温城南旧梦，足矣！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2025-06-21T04:12:49+08:00</dcterms:created>
  <dcterms:modified xsi:type="dcterms:W3CDTF">2025-06-21T04:12:49+08:00</dcterms:modified>
</cp:coreProperties>
</file>

<file path=docProps/custom.xml><?xml version="1.0" encoding="utf-8"?>
<Properties xmlns="http://schemas.openxmlformats.org/officeDocument/2006/custom-properties" xmlns:vt="http://schemas.openxmlformats.org/officeDocument/2006/docPropsVTypes"/>
</file>