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《小号天鹅》读后感1000字</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纯真的情，动人的美-----读曹文轩《小号天鹅》有感一句句如诗如画的文笔，一处处似梦似幻的环境，一个个有声有色的人物和动物，交织成了一部部如水如歌的动人故事，就像一颗颗繁星缀满了宇宙，形成了一本优美的《小号天鹅》。作者曹文轩先生笔下的《六十...</w:t>
      </w:r>
    </w:p>
    <w:p>
      <w:pPr>
        <w:ind w:left="0" w:right="0" w:firstLine="560"/>
        <w:spacing w:before="450" w:after="450" w:line="312" w:lineRule="auto"/>
      </w:pPr>
      <w:r>
        <w:rPr>
          <w:rFonts w:ascii="宋体" w:hAnsi="宋体" w:eastAsia="宋体" w:cs="宋体"/>
          <w:color w:val="000"/>
          <w:sz w:val="28"/>
          <w:szCs w:val="28"/>
        </w:rPr>
        <w:t xml:space="preserve">纯真的情，动人的美</w:t>
      </w:r>
    </w:p>
    <w:p>
      <w:pPr>
        <w:ind w:left="0" w:right="0" w:firstLine="560"/>
        <w:spacing w:before="450" w:after="450" w:line="312" w:lineRule="auto"/>
      </w:pPr>
      <w:r>
        <w:rPr>
          <w:rFonts w:ascii="宋体" w:hAnsi="宋体" w:eastAsia="宋体" w:cs="宋体"/>
          <w:color w:val="000"/>
          <w:sz w:val="28"/>
          <w:szCs w:val="28"/>
        </w:rPr>
        <w:t xml:space="preserve">-----读曹文轩《小号天鹅》有感</w:t>
      </w:r>
    </w:p>
    <w:p>
      <w:pPr>
        <w:ind w:left="0" w:right="0" w:firstLine="560"/>
        <w:spacing w:before="450" w:after="450" w:line="312" w:lineRule="auto"/>
      </w:pPr>
      <w:r>
        <w:rPr>
          <w:rFonts w:ascii="宋体" w:hAnsi="宋体" w:eastAsia="宋体" w:cs="宋体"/>
          <w:color w:val="000"/>
          <w:sz w:val="28"/>
          <w:szCs w:val="28"/>
        </w:rPr>
        <w:t xml:space="preserve">一句句如诗如画的文笔，一处处似梦似幻的环境，一个个有声有色的人物和动物，交织成了一部部如水如歌的动人故事，就像一颗颗繁星缀满了宇宙，形成了一本优美的《小号天鹅》。</w:t>
      </w:r>
    </w:p>
    <w:p>
      <w:pPr>
        <w:ind w:left="0" w:right="0" w:firstLine="560"/>
        <w:spacing w:before="450" w:after="450" w:line="312" w:lineRule="auto"/>
      </w:pPr>
      <w:r>
        <w:rPr>
          <w:rFonts w:ascii="宋体" w:hAnsi="宋体" w:eastAsia="宋体" w:cs="宋体"/>
          <w:color w:val="000"/>
          <w:sz w:val="28"/>
          <w:szCs w:val="28"/>
        </w:rPr>
        <w:t xml:space="preserve">作者曹文轩先生笔下的《六十六道弯》说的是几个农村学生看到成了学生训练滑板之后，攒钱买滑板、自学练习滑板技术的故事；《灰灰的瘦马》则讲述了一个特定的时段，乡村教师的艰难生活；《枫叶树》中的主人公被怀疑，被误解，在我们的生活中多多少少也会经历过；《野风车》描写了一个懂事的农村孩子在父亲受伤后，独自挑起了家庭重担的感人故事。</w:t>
      </w:r>
    </w:p>
    <w:p>
      <w:pPr>
        <w:ind w:left="0" w:right="0" w:firstLine="560"/>
        <w:spacing w:before="450" w:after="450" w:line="312" w:lineRule="auto"/>
      </w:pPr>
      <w:r>
        <w:rPr>
          <w:rFonts w:ascii="宋体" w:hAnsi="宋体" w:eastAsia="宋体" w:cs="宋体"/>
          <w:color w:val="000"/>
          <w:sz w:val="28"/>
          <w:szCs w:val="28"/>
        </w:rPr>
        <w:t xml:space="preserve">每一个故事，都带有人性的真善美，还有清新淡雅，朴素自然，亲切纯洁的氛围。这都是曹文轩先生多年来奉为经典和呕心沥血之作。而我最喜欢的，还是与本书同名的故事，也叫《小号天鹅》。他讲述了什么会这么受人喜爱呢？</w:t>
      </w:r>
    </w:p>
    <w:p>
      <w:pPr>
        <w:ind w:left="0" w:right="0" w:firstLine="560"/>
        <w:spacing w:before="450" w:after="450" w:line="312" w:lineRule="auto"/>
      </w:pPr>
      <w:r>
        <w:rPr>
          <w:rFonts w:ascii="宋体" w:hAnsi="宋体" w:eastAsia="宋体" w:cs="宋体"/>
          <w:color w:val="000"/>
          <w:sz w:val="28"/>
          <w:szCs w:val="28"/>
        </w:rPr>
        <w:t xml:space="preserve">一个男孩从河边捡来了一枚鹅蛋，并放在了自家的鹅蛋中孵化。由于是非亲生且可能不同种，我猜测他的外貌和一些行为习惯会跟家庭不同，会不会遭到像丑小鸭一样的命运呢？我开始关注起来。但情况恰恰相反，年幼的他深受母亲温暖的呵护与庇佑，兄弟姐妹对他非常友好且十分关怀，甚至在他遭遇恶狗扑食时，不畏强敌，为营救他而负伤。可爱而俊俏的他成为家中的掌上明珠。春天，一家子自由地在草地上觅食，夏天快活地在河中戏水，冬天在雪地里无忧无虑。我对小鹅黑点儿的处境感到十分温馨，眼前仿佛出现一家子温馨甜蜜的情景，在阳光下自由地嬉戏……</w:t>
      </w:r>
    </w:p>
    <w:p>
      <w:pPr>
        <w:ind w:left="0" w:right="0" w:firstLine="560"/>
        <w:spacing w:before="450" w:after="450" w:line="312" w:lineRule="auto"/>
      </w:pPr>
      <w:r>
        <w:rPr>
          <w:rFonts w:ascii="宋体" w:hAnsi="宋体" w:eastAsia="宋体" w:cs="宋体"/>
          <w:color w:val="000"/>
          <w:sz w:val="28"/>
          <w:szCs w:val="28"/>
        </w:rPr>
        <w:t xml:space="preserve">他们的情感多么纯真。没错，这就是曹文轩的小说，充满了纯真、温暖、自然。一只原本并不属于他们家族的小鹅，却成了这个家的宠儿。他们没有歧视与冷漠，一起玩耍，一起生活，享受同等的爱。你可以说这只是动物的天性，动物就是天生会哺育幼儿，但不妨换个角度想想，鹅妈妈只要看到是鹅崽，不管是不是亲生，都会给予呵护。兄姐只要看到自己的弟妹，就会喜爱上他们，这不能说是动物的一种无知。因为即使再后来得知黑点儿是小号天鹅以后，家人还会对他的离去而感到伤感。而这也许可以当做是动物界的一种博爱，一种动物的纯洁的情感世界吧，只要是孩子，都会给与无私的呵护与关爱，从不计较什么血缘，什么亲缘之类的复杂的东西。这个会不会就是曹文轩深受儿童读者喜爱的原因呢？在他的笔下，所有感情纯真洁净，包括动物，远离了人世间的种种丑陋。试问，有多少个成年人倾注于其他孩子的爱会与倾注于自己孩子的爱平等呢？在一些成人的世界，我们根本无从寻找这种美好的情感，只能感到压抑……</w:t>
      </w:r>
    </w:p>
    <w:p>
      <w:pPr>
        <w:ind w:left="0" w:right="0" w:firstLine="560"/>
        <w:spacing w:before="450" w:after="450" w:line="312" w:lineRule="auto"/>
      </w:pPr>
      <w:r>
        <w:rPr>
          <w:rFonts w:ascii="宋体" w:hAnsi="宋体" w:eastAsia="宋体" w:cs="宋体"/>
          <w:color w:val="000"/>
          <w:sz w:val="28"/>
          <w:szCs w:val="28"/>
        </w:rPr>
        <w:t xml:space="preserve">直到有一年秋天，一群迁徙的小号天鹅在他头上呼啸而过。“黑点儿神情迷惑地看着天空，看着看着，终于情不自禁地展开了翅膀-----他发现他能飞翔，这让他大吃了一惊！”随着黑点儿越飞越高，妈妈和哥哥姐姐都惊呆了，急切地大声呼唤，而黑点儿竟然无动于衷。我对此感到很惊讶，为什么曹先生把黑点儿写坏了呢？他怎么会变得无情无义了呢？随着黑点儿的消失，我对他的好感开始大笑，虽然你总要离开你的家庭，追随原本属于自己的集体，但你的母亲和哥哥姐姐那么疼你，你怎么就这么忍心撇下他们不辞而别呢？</w:t>
      </w:r>
    </w:p>
    <w:p>
      <w:pPr>
        <w:ind w:left="0" w:right="0" w:firstLine="560"/>
        <w:spacing w:before="450" w:after="450" w:line="312" w:lineRule="auto"/>
      </w:pPr>
      <w:r>
        <w:rPr>
          <w:rFonts w:ascii="宋体" w:hAnsi="宋体" w:eastAsia="宋体" w:cs="宋体"/>
          <w:color w:val="000"/>
          <w:sz w:val="28"/>
          <w:szCs w:val="28"/>
        </w:rPr>
        <w:t xml:space="preserve">但是，正当我对故事情节的三百六十度大转变深感失望，黑点儿再次回到了视线之中，惊魂未定的他扑回了母亲的怀中。是啊，一个从未飞翔的小鹅第一次远走高飞必然会感到害怕。随着黑点儿的回归，继续同大家庭同欢乐，共患难，我开始恢复对他的好感。但接下来的阅读基本带着疑问，在此之后，黑点儿总是抬头仰望天际，一家人总是在欢乐中停下了嬉戏，好像有什么事情发生……</w:t>
      </w:r>
    </w:p>
    <w:p>
      <w:pPr>
        <w:ind w:left="0" w:right="0" w:firstLine="560"/>
        <w:spacing w:before="450" w:after="450" w:line="312" w:lineRule="auto"/>
      </w:pPr>
      <w:r>
        <w:rPr>
          <w:rFonts w:ascii="宋体" w:hAnsi="宋体" w:eastAsia="宋体" w:cs="宋体"/>
          <w:color w:val="000"/>
          <w:sz w:val="28"/>
          <w:szCs w:val="28"/>
        </w:rPr>
        <w:t xml:space="preserve">终于，在故事的结局，我得知了事情的真相，内心还被猛烈地打动了。当秋天，同伴再次飞过头顶时，黑点儿却表现出截然不同的反应，他不再显得好奇而激情：“黑点儿抬起一侧翅膀，把脑袋藏到了翅膀下面，那副安静的样子，仿佛现在是睡觉的夜晚 ”“他将脑袋更深的藏在了自己的翅膀下”直到很久之后，天鹅群渐渐远去……</w:t>
      </w:r>
    </w:p>
    <w:p>
      <w:pPr>
        <w:ind w:left="0" w:right="0" w:firstLine="560"/>
        <w:spacing w:before="450" w:after="450" w:line="312" w:lineRule="auto"/>
      </w:pPr>
      <w:r>
        <w:rPr>
          <w:rFonts w:ascii="宋体" w:hAnsi="宋体" w:eastAsia="宋体" w:cs="宋体"/>
          <w:color w:val="000"/>
          <w:sz w:val="28"/>
          <w:szCs w:val="28"/>
        </w:rPr>
        <w:t xml:space="preserve">我终于明白了，上次黑点儿的返回，是因为他惦记，他思念，他舍不了他的家庭啊。此时此刻，鹅妈妈理解了他，并鼓励他自己回去追随原本属于他的群体，整个天空充满了悲切的声音……</w:t>
      </w:r>
    </w:p>
    <w:p>
      <w:pPr>
        <w:ind w:left="0" w:right="0" w:firstLine="560"/>
        <w:spacing w:before="450" w:after="450" w:line="312" w:lineRule="auto"/>
      </w:pPr>
      <w:r>
        <w:rPr>
          <w:rFonts w:ascii="宋体" w:hAnsi="宋体" w:eastAsia="宋体" w:cs="宋体"/>
          <w:color w:val="000"/>
          <w:sz w:val="28"/>
          <w:szCs w:val="28"/>
        </w:rPr>
        <w:t xml:space="preserve">看完了这幅深情分别图，我的心为之一颤，头上仿佛想起了天鹅们“克噜----克哩”的声音。他们的情感是多么纯真，我打算为这些纯真的天鹅鼓掌。尤其是黑点儿，他纯真地让人想哭。虽然，他不是母亲所亲生，但这个母亲毕竟养育过他，给予过他快乐了啊，他必须要感激她。但他同时也是一直小号天鹅啊，必须要追随集体而去。在这同时，矛盾就来了，他也是这个家庭的一份子，他舍不得离开这些曾经给予她无限关爱的伴侣啊，所以他又决定留下来。而天鹅妈妈和兄弟姐妹的慷慨大度，同样软化了我的心胸，他们在最后时刻简直就像是知己互别动物的情感比清水更加纯洁，他们在曹先生的笔下，博爱，纯真，该爱的爱，该感恩的感恩，该留恋的去留恋，该离开了，给予足够的理解和安慰，并互相在心中播下再次见面的种子，我仿佛看到了，次年春天，万物复苏，一群俊俏的天鹅再次相会……</w:t>
      </w:r>
    </w:p>
    <w:p>
      <w:pPr>
        <w:ind w:left="0" w:right="0" w:firstLine="560"/>
        <w:spacing w:before="450" w:after="450" w:line="312" w:lineRule="auto"/>
      </w:pPr>
      <w:r>
        <w:rPr>
          <w:rFonts w:ascii="宋体" w:hAnsi="宋体" w:eastAsia="宋体" w:cs="宋体"/>
          <w:color w:val="000"/>
          <w:sz w:val="28"/>
          <w:szCs w:val="28"/>
        </w:rPr>
        <w:t xml:space="preserve">现代的都市人，曾经的自然和纯真被冲淡，被利益所左右，人与人之间隔开了重重地可悲的后障壁。有些人，把金钱看得重于一切；有的人，总把人情碧水包挂在口头；有的人，互相把对方看的复杂而不简单；有的人，对身边的关怀视而不见，这就是现代人的人生百态吗？</w:t>
      </w:r>
    </w:p>
    <w:p>
      <w:pPr>
        <w:ind w:left="0" w:right="0" w:firstLine="560"/>
        <w:spacing w:before="450" w:after="450" w:line="312" w:lineRule="auto"/>
      </w:pPr>
      <w:r>
        <w:rPr>
          <w:rFonts w:ascii="宋体" w:hAnsi="宋体" w:eastAsia="宋体" w:cs="宋体"/>
          <w:color w:val="000"/>
          <w:sz w:val="28"/>
          <w:szCs w:val="28"/>
        </w:rPr>
        <w:t xml:space="preserve">曹文轩的儿童文学，毫不显幼稚，反而总是带有一种如水般的纯洁与清新，适合各个年龄段的人去品味。张怀存曾说：“打开他的书，你就踏上了一段奇妙的旅程，你会随着他回到懵懂的童年、回到多雨的水乡，回到梦里多次去过醒来却找不到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2025-06-18T14:53:51+08:00</dcterms:created>
  <dcterms:modified xsi:type="dcterms:W3CDTF">2025-06-18T14:53:51+08:00</dcterms:modified>
</cp:coreProperties>
</file>

<file path=docProps/custom.xml><?xml version="1.0" encoding="utf-8"?>
<Properties xmlns="http://schemas.openxmlformats.org/officeDocument/2006/custom-properties" xmlns:vt="http://schemas.openxmlformats.org/officeDocument/2006/docPropsVTypes"/>
</file>