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简爱名著读后感作文600字5篇范文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名著之所以被叫为名著，是因为他们耐得住读，每读一遍都像是人生初体验，给读者以不同的感觉享受。以下是小编整理的简爱名著读后感作文600字，欢迎大家借鉴与参考!简爱名著读后感作文600字1周围的同学看了《简爱》都说十分感人，带着好奇心，我翻开了...</w:t>
      </w:r>
    </w:p>
    <w:p>
      <w:pPr>
        <w:ind w:left="0" w:right="0" w:firstLine="560"/>
        <w:spacing w:before="450" w:after="450" w:line="312" w:lineRule="auto"/>
      </w:pPr>
      <w:r>
        <w:rPr>
          <w:rFonts w:ascii="宋体" w:hAnsi="宋体" w:eastAsia="宋体" w:cs="宋体"/>
          <w:color w:val="000"/>
          <w:sz w:val="28"/>
          <w:szCs w:val="28"/>
        </w:rPr>
        <w:t xml:space="preserve">名著之所以被叫为名著，是因为他们耐得住读，每读一遍都像是人生初体验，给读者以不同的感觉享受。以下是小编整理的简爱名著读后感作文600字，欢迎大家借鉴与参考!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简爱名著读后感作文600字1</w:t>
      </w:r>
    </w:p>
    <w:p>
      <w:pPr>
        <w:ind w:left="0" w:right="0" w:firstLine="560"/>
        <w:spacing w:before="450" w:after="450" w:line="312" w:lineRule="auto"/>
      </w:pPr>
      <w:r>
        <w:rPr>
          <w:rFonts w:ascii="宋体" w:hAnsi="宋体" w:eastAsia="宋体" w:cs="宋体"/>
          <w:color w:val="000"/>
          <w:sz w:val="28"/>
          <w:szCs w:val="28"/>
        </w:rPr>
        <w:t xml:space="preserve">周围的同学看了《简爱》都说十分感人，带着好奇心，我翻开了这部小说的第一页，便欲罢不能，真是一本值得回味的好书。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我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当桑菲尔德庄园被疯女人烧成了废墟，更糟糕的是罗彻斯特被烧成了残废。他孤身一人，眼睛再也看不见一任何一切事物。远在它乡的简·爱毅然放弃了表哥的感情，回到他的身边，去追求心灵中的真爱。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或许有人觉得简·爱傻，但真是这种单纯的想法与质朴的感情才会赢得真正而完美感情。他们共同演绎了人世间最美的感情，更获得了人们的祝福与尊敬。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同学们，让我们共同来读好书，过个欢乐而又有意义的暑假吧!</w:t>
      </w:r>
    </w:p>
    <w:p>
      <w:pPr>
        <w:ind w:left="0" w:right="0" w:firstLine="560"/>
        <w:spacing w:before="450" w:after="450" w:line="312" w:lineRule="auto"/>
      </w:pPr>
      <w:r>
        <w:rPr>
          <w:rFonts w:ascii="黑体" w:hAnsi="黑体" w:eastAsia="黑体" w:cs="黑体"/>
          <w:color w:val="000000"/>
          <w:sz w:val="36"/>
          <w:szCs w:val="36"/>
          <w:b w:val="1"/>
          <w:bCs w:val="1"/>
        </w:rPr>
        <w:t xml:space="preserve">简爱名著读后感作文600字2</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我。一个能够为了真爱不顾一切的自我。也许有时候真该在追名逐利的时候停下来反思一下。问问自我：我还是不是我?</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6"/>
          <w:szCs w:val="36"/>
          <w:b w:val="1"/>
          <w:bCs w:val="1"/>
        </w:rPr>
        <w:t xml:space="preserve">简爱名著读后感作文600字3</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《简爱》是英国著名女作家夏洛蒂勃朗特的作品。和作者一样，简爱也是一位不屈服于命运的人。这本书不单单是讲男主角罗切斯特与女主角简爱的感情故事，讲的更是作者对这个世界的认可与探知。</w:t>
      </w:r>
    </w:p>
    <w:p>
      <w:pPr>
        <w:ind w:left="0" w:right="0" w:firstLine="560"/>
        <w:spacing w:before="450" w:after="450" w:line="312" w:lineRule="auto"/>
      </w:pPr>
      <w:r>
        <w:rPr>
          <w:rFonts w:ascii="宋体" w:hAnsi="宋体" w:eastAsia="宋体" w:cs="宋体"/>
          <w:color w:val="000"/>
          <w:sz w:val="28"/>
          <w:szCs w:val="28"/>
        </w:rPr>
        <w:t xml:space="preserve">我初次读这本书时，只是觉得简爱和罗切斯特两个人长的都很丑，并且还暗暗的为简爱叫不好，因为罗切斯特已经有妻子了。可简爱应对帅气的约翰却不理解。重新投入罗切斯特的怀抱里。而罗切斯特那是差不多是个盲人了，财产也全部被大火烧光了，只留下荒废的一座宅子。但简爱那是继承了他舅舅的一笔巨额遗产，完全能够忘掉罗切斯特，重新开始新的生活，可他又回到了罗切斯特的身边。结局是那么的完美，又是那么的不完美。</w:t>
      </w:r>
    </w:p>
    <w:p>
      <w:pPr>
        <w:ind w:left="0" w:right="0" w:firstLine="560"/>
        <w:spacing w:before="450" w:after="450" w:line="312" w:lineRule="auto"/>
      </w:pPr>
      <w:r>
        <w:rPr>
          <w:rFonts w:ascii="黑体" w:hAnsi="黑体" w:eastAsia="黑体" w:cs="黑体"/>
          <w:color w:val="000000"/>
          <w:sz w:val="36"/>
          <w:szCs w:val="36"/>
          <w:b w:val="1"/>
          <w:bCs w:val="1"/>
        </w:rPr>
        <w:t xml:space="preserve">简爱名著读后感作文600字4</w:t>
      </w:r>
    </w:p>
    <w:p>
      <w:pPr>
        <w:ind w:left="0" w:right="0" w:firstLine="560"/>
        <w:spacing w:before="450" w:after="450" w:line="312" w:lineRule="auto"/>
      </w:pPr>
      <w:r>
        <w:rPr>
          <w:rFonts w:ascii="宋体" w:hAnsi="宋体" w:eastAsia="宋体" w:cs="宋体"/>
          <w:color w:val="000"/>
          <w:sz w:val="28"/>
          <w:szCs w:val="28"/>
        </w:rPr>
        <w:t xml:space="preserve">在文学史上，有许多的经典名着将要永垂不朽，但能够像《简爱》这样深深地进入人们的灵魂，它以一种不可抗拒的美感吸引了成千上万的读者，影响着人们的精神世界。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喜欢追求一些完美的东西，尽管她家境贫穷，从小失去了母爱，父爱也很少，再加上她身材矮小，也不美丽，但也许就是这样一种很深的自卑，她在性格上反映的就是一种十分敏感的自尊，以自尊作为她内心深处的自卑的补偿。她描述的简。爱也是一个不美的，矮小的女人，可是她也有着极其强烈的自尊心。她坚定不移地去追求一种完美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不应当因为她是仆人，而不能受到别人的尊重。也正因为她的正直，高尚，纯洁，心灵没有受到世俗社会的污染，使得罗切斯特十分的震撼，并把她看做了一个能够和自我在精神上平等交谈的人，并且慢慢地深深爱上了她。他的真心，让她感动，她理解了他。而当他们结婚的的那一天，简。爱明白了罗切斯特已有妻子时，她认为自我必须要离开，她这样讲，“我要遵从上帝颁发世人认可的法律，我要坚守住我在清醒时而不是像此刻这样疯狂时所理解的原则”，“我要牢牢守住这个立场”。这是简爱告诉罗切斯特她必须离开的理由，可是从内心讲，更深一层的东西是简爱意识到自我受到了欺骗，她的自尊心受到了戏弄，因为她深爱着罗切斯特，她十分的心痛，试问一下，哪个女人能够承受得住被自我最信任，最亲密的人所欺骗!简爱承受住了，并且还做出了一个十分理性的决定。在这样一种十分强大的感情力量包围之下，在完美，富裕的生活诱惑之下，她还是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这篇小说设计了一个很光明的结尾--虽然罗切斯特的庄园毁了，他自我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简爱名著读后感作文600字5</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是英国文学史上的一部经典传世之作，它成功地塑造了英国文学史中第一个对感情、生活、社会以及宗教都采取了独立自主的进取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着作，因为它使我懂得了什么是善恶美丑，学会了怎样做人，而书中的主人公就是我学习的榜样，她的聪明、善良、坚强、有主见，是最令人敬佩的。简爱的一生悲欢离合。她遭遇了许多挫折和坎坷，能够说是不幸的，可是她却从不向命运低头，任何困难在她面前都不会感到恐惧。</w:t>
      </w:r>
    </w:p>
    <w:p>
      <w:pPr>
        <w:ind w:left="0" w:right="0" w:firstLine="560"/>
        <w:spacing w:before="450" w:after="450" w:line="312" w:lineRule="auto"/>
      </w:pPr>
      <w:r>
        <w:rPr>
          <w:rFonts w:ascii="宋体" w:hAnsi="宋体" w:eastAsia="宋体" w:cs="宋体"/>
          <w:color w:val="000"/>
          <w:sz w:val="28"/>
          <w:szCs w:val="28"/>
        </w:rPr>
        <w:t xml:space="preserve">她从小被她的舅妈收养，受尽了她的虐待。并且她舅舅的儿子约翰里德还是一个又胖又大、蛮横无理、猪狗不如的禽兽。他经常无缘无故地打骂她，但她的舅妈不但不去制止，反而支持她野蛮的儿子。然而，主人公是一个顽强的、决不向恶势力低头的人。她再也忍受不了了，她对约翰的恨压倒了对他的畏惧，不顾一切地跟他对打起来。当然，结果可想而知，受到了她舅妈的惩罚。但她的这次举动足以令约翰胆颤心惊。她用内心的强大战胜了她的表弟身躯的强壮。</w:t>
      </w:r>
    </w:p>
    <w:p>
      <w:pPr>
        <w:ind w:left="0" w:right="0" w:firstLine="560"/>
        <w:spacing w:before="450" w:after="450" w:line="312" w:lineRule="auto"/>
      </w:pPr>
      <w:r>
        <w:rPr>
          <w:rFonts w:ascii="宋体" w:hAnsi="宋体" w:eastAsia="宋体" w:cs="宋体"/>
          <w:color w:val="000"/>
          <w:sz w:val="28"/>
          <w:szCs w:val="28"/>
        </w:rPr>
        <w:t xml:space="preserve">书中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可是海伦彭斯，她的观点与简是截然不一样的。海伦主张凡事能忍就忍，这样自我欢乐，别人也会对你好一些。我觉得海伦的这些话在我们看来是很让人不可理解的。可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560"/>
        <w:spacing w:before="450" w:after="450" w:line="312" w:lineRule="auto"/>
      </w:pPr>
      <w:r>
        <w:rPr>
          <w:rFonts w:ascii="宋体" w:hAnsi="宋体" w:eastAsia="宋体" w:cs="宋体"/>
          <w:color w:val="000"/>
          <w:sz w:val="28"/>
          <w:szCs w:val="28"/>
        </w:rPr>
        <w:t xml:space="preserve">我认为罗切斯特先生，正是她生活中的阳光。他们两人的交往是愉快的;他们两人的对话又是耐人寻味的。因为他们各自的性格特点都在那简短的对话中表现得淋漓尽致。罗切斯特先生是一个正直、善恶分明而又带有幽默感的人。他们两人真心相爱了。然而在他们的婚礼上，梅森先生揭露了罗切斯特先生是个有妻之夫的秘密后，简彻底失望了，她怀着万分悲痛的心境离开了他。然而他们最终又走到了一齐。</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恨和憎恶的冲动。简爱以往是带着满腔怨恨离开她舅妈的，但当她听说里德太太生命垂危，又很想见她一面的时候，简忘却了她的一切不好，毫不犹豫地回到了她以往厌恶的地方。当她见到里德太太时，简所剩的都是对她的怜悯之情。可是里德太太告诉了她一件很重要的事：在三年前，简的叔叔给她写了一封信，想让她继承他的遗产，因为他无儿无女，所以想收简为养女，可是因为里德太太当时对她厌恶至极，也不想让她走远，过上富日子。所以她给简的叔叔回了一封信，说简在洛伍德生伤寒病死了。就这样，简“爱失去了一个转变自我命运的好机会。里德太太的这种行为是很令人气愤的，然而简却没有计较这件事，还不住地安慰里德太太，让她把这些事都统统忘掉，并且简很期望能与她和解，但直到死她也没能改变她对简的态度，这使简无奈而又痛苦。我们每个人的生活中应当充满爱，不应当带着仇恨生活在世界上。</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顿、多灾多难的家庭;居住在一个远离尘嚣的穷乡僻壤;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可惜，上帝似乎毫不吝啬的塑造了这个天才。又似乎急不可耐伸出了毁灭之手。这些才华横溢的儿女，都无一例外的先于父亲人生的黄金时间离开了人间。</w:t>
      </w:r>
    </w:p>
    <w:p>
      <w:pPr>
        <w:ind w:left="0" w:right="0" w:firstLine="560"/>
        <w:spacing w:before="450" w:after="450" w:line="312" w:lineRule="auto"/>
      </w:pPr>
      <w:r>
        <w:rPr>
          <w:rFonts w:ascii="宋体" w:hAnsi="宋体" w:eastAsia="宋体" w:cs="宋体"/>
          <w:color w:val="000"/>
          <w:sz w:val="28"/>
          <w:szCs w:val="28"/>
        </w:rPr>
        <w:t xml:space="preserve">读完这本书后我感触很多，也为主人公感到愤愤不平，可是这个社会就是那么的不公平，就是那么的现实，社会在提高，人也在进化，我相信完美的事物会代替那些黑暗的东西，前方的道路是光明的。</w:t>
      </w:r>
    </w:p>
    <w:p>
      <w:pPr>
        <w:ind w:left="0" w:right="0" w:firstLine="560"/>
        <w:spacing w:before="450" w:after="450" w:line="312" w:lineRule="auto"/>
      </w:pPr>
      <w:r>
        <w:rPr>
          <w:rFonts w:ascii="黑体" w:hAnsi="黑体" w:eastAsia="黑体" w:cs="黑体"/>
          <w:color w:val="000000"/>
          <w:sz w:val="36"/>
          <w:szCs w:val="36"/>
          <w:b w:val="1"/>
          <w:bCs w:val="1"/>
        </w:rPr>
        <w:t xml:space="preserve">简爱名著读后感作文600字怎么写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2025-06-21T11:36:09+08:00</dcterms:created>
  <dcterms:modified xsi:type="dcterms:W3CDTF">2025-06-21T11:36:09+08:00</dcterms:modified>
</cp:coreProperties>
</file>

<file path=docProps/custom.xml><?xml version="1.0" encoding="utf-8"?>
<Properties xmlns="http://schemas.openxmlformats.org/officeDocument/2006/custom-properties" xmlns:vt="http://schemas.openxmlformats.org/officeDocument/2006/docPropsVTypes"/>
</file>