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藤野先生读后感600字10篇范文</w:t>
      </w:r>
      <w:bookmarkEnd w:id="1"/>
    </w:p>
    <w:p>
      <w:pPr>
        <w:jc w:val="center"/>
        <w:spacing w:before="0" w:after="450"/>
      </w:pPr>
      <w:r>
        <w:rPr>
          <w:rFonts w:ascii="Arial" w:hAnsi="Arial" w:eastAsia="Arial" w:cs="Arial"/>
          <w:color w:val="999999"/>
          <w:sz w:val="20"/>
          <w:szCs w:val="20"/>
        </w:rPr>
        <w:t xml:space="preserve">来源：网络  作者：风吟鸟唱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藤野先生》，是现代文学家鲁迅所写的一篇回忆性散文，作者在散文叙述的言语之中深切的表达了对藤野严九郎的怀念之情。那么当你品读了《藤野先生》之后有什么感想呢？下面小编给大家带来的藤野先生读后感600字最新10篇，供大家参考。藤野先生读后感1在...</w:t>
      </w:r>
    </w:p>
    <w:p>
      <w:pPr>
        <w:ind w:left="0" w:right="0" w:firstLine="560"/>
        <w:spacing w:before="450" w:after="450" w:line="312" w:lineRule="auto"/>
      </w:pPr>
      <w:r>
        <w:rPr>
          <w:rFonts w:ascii="宋体" w:hAnsi="宋体" w:eastAsia="宋体" w:cs="宋体"/>
          <w:color w:val="000"/>
          <w:sz w:val="28"/>
          <w:szCs w:val="28"/>
        </w:rPr>
        <w:t xml:space="preserve">《藤野先生》，是现代文学家鲁迅所写的一篇回忆性散文，作者在散文叙述的言语之中深切的表达了对藤野严九郎的怀念之情。那么当你品读了《藤野先生》之后有什么感想呢？下面小编给大家带来的藤野先生读后感600字最新10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藤野先生读后感1</w:t>
      </w:r>
    </w:p>
    <w:p>
      <w:pPr>
        <w:ind w:left="0" w:right="0" w:firstLine="560"/>
        <w:spacing w:before="450" w:after="450" w:line="312" w:lineRule="auto"/>
      </w:pPr>
      <w:r>
        <w:rPr>
          <w:rFonts w:ascii="宋体" w:hAnsi="宋体" w:eastAsia="宋体" w:cs="宋体"/>
          <w:color w:val="000"/>
          <w:sz w:val="28"/>
          <w:szCs w:val="28"/>
        </w:rPr>
        <w:t xml:space="preserve">在周六早晨灿烂的阳光下，我阅读了鲁迅先生的《藤野先生》。</w:t>
      </w:r>
    </w:p>
    <w:p>
      <w:pPr>
        <w:ind w:left="0" w:right="0" w:firstLine="560"/>
        <w:spacing w:before="450" w:after="450" w:line="312" w:lineRule="auto"/>
      </w:pPr>
      <w:r>
        <w:rPr>
          <w:rFonts w:ascii="宋体" w:hAnsi="宋体" w:eastAsia="宋体" w:cs="宋体"/>
          <w:color w:val="000"/>
          <w:sz w:val="28"/>
          <w:szCs w:val="28"/>
        </w:rPr>
        <w:t xml:space="preserve">藤野先生是鲁迅去日本留学时，遇到的一位良师益友。藤野先生虽然穿衣模胡，但治学严谨，同时，他也乐于接受新知识。他给了鲁迅很大的激励和勇气。</w:t>
      </w:r>
    </w:p>
    <w:p>
      <w:pPr>
        <w:ind w:left="0" w:right="0" w:firstLine="560"/>
        <w:spacing w:before="450" w:after="450" w:line="312" w:lineRule="auto"/>
      </w:pPr>
      <w:r>
        <w:rPr>
          <w:rFonts w:ascii="宋体" w:hAnsi="宋体" w:eastAsia="宋体" w:cs="宋体"/>
          <w:color w:val="000"/>
          <w:sz w:val="28"/>
          <w:szCs w:val="28"/>
        </w:rPr>
        <w:t xml:space="preserve">不仅鲁迅先生对藤野先生敬佩，我对藤野先生也很敬佩。他治学严谨，那怕一丁点儿错误也给学生及时指出。鲁迅做笔记时把下臂的血管移了一点位置，认为那样很好看。藤野先生在检查笔记时发现了，和蔼地指导鲁迅解剖图不是美术。我应该向藤野先生学习，学习他那严谨的科学态度，对待工作一丝不苟的精神。以后在学习上我要认真对待，学习藤野先生一丝不苟的精神，那怕一点儿不明白的问题，也要打破砂锅问到底。不犯低级错误，对简单的问题，拿出100%的认真态度来对待，不能因简单而大意失荆州。</w:t>
      </w:r>
    </w:p>
    <w:p>
      <w:pPr>
        <w:ind w:left="0" w:right="0" w:firstLine="560"/>
        <w:spacing w:before="450" w:after="450" w:line="312" w:lineRule="auto"/>
      </w:pPr>
      <w:r>
        <w:rPr>
          <w:rFonts w:ascii="宋体" w:hAnsi="宋体" w:eastAsia="宋体" w:cs="宋体"/>
          <w:color w:val="000"/>
          <w:sz w:val="28"/>
          <w:szCs w:val="28"/>
        </w:rPr>
        <w:t xml:space="preserve">鲁迅从积贫积弱的中国来到日本，藤野先生不仅没有瞧不起他，还关心他笔记能否记得上，鲁迅的笔记先生一看就是三年。但凡读到这里的每一个中国人，都会感动于藤野先生的伟大，这种伟大穿过时空，与日月同辉。</w:t>
      </w:r>
    </w:p>
    <w:p>
      <w:pPr>
        <w:ind w:left="0" w:right="0" w:firstLine="560"/>
        <w:spacing w:before="450" w:after="450" w:line="312" w:lineRule="auto"/>
      </w:pPr>
      <w:r>
        <w:rPr>
          <w:rFonts w:ascii="宋体" w:hAnsi="宋体" w:eastAsia="宋体" w:cs="宋体"/>
          <w:color w:val="000"/>
          <w:sz w:val="28"/>
          <w:szCs w:val="28"/>
        </w:rPr>
        <w:t xml:space="preserve">得知鲁迅就要离开日本了，藤野先生把自己的一张照片送给鲁迅，照片背面还写有“惜别”二字。后来，每当鲁迅写作累了，正想偷懒时，在灯光下瞥见藤野先生黑瘦的面容，便使鲁迅有良心发现，增加了勇气，继续写些为“正人君子”之流所厌恶的文字。可见，一位好老师多么重要啊!能让人终生受益，源源不断地给你力量。我就有一位好老师，在别人不相信我、看不起我的时候，只有他一直鼓励我激励我，给我纠正错误，给我指点动作要领，给我指导锻炼技巧。就是他，让体弱瘦小的我有了今天的体育成绩——体能测试四个项目拿到了两个第一。我是多么开心啊。感谢您，敬爱的好老师!</w:t>
      </w:r>
    </w:p>
    <w:p>
      <w:pPr>
        <w:ind w:left="0" w:right="0" w:firstLine="560"/>
        <w:spacing w:before="450" w:after="450" w:line="312" w:lineRule="auto"/>
      </w:pPr>
      <w:r>
        <w:rPr>
          <w:rFonts w:ascii="宋体" w:hAnsi="宋体" w:eastAsia="宋体" w:cs="宋体"/>
          <w:color w:val="000"/>
          <w:sz w:val="28"/>
          <w:szCs w:val="28"/>
        </w:rPr>
        <w:t xml:space="preserve">合上书，我发现，像藤野先生这样的人，其实很多……</w:t>
      </w:r>
    </w:p>
    <w:p>
      <w:pPr>
        <w:ind w:left="0" w:right="0" w:firstLine="560"/>
        <w:spacing w:before="450" w:after="450" w:line="312" w:lineRule="auto"/>
      </w:pPr>
      <w:r>
        <w:rPr>
          <w:rFonts w:ascii="黑体" w:hAnsi="黑体" w:eastAsia="黑体" w:cs="黑体"/>
          <w:color w:val="000000"/>
          <w:sz w:val="36"/>
          <w:szCs w:val="36"/>
          <w:b w:val="1"/>
          <w:bCs w:val="1"/>
        </w:rPr>
        <w:t xml:space="preserve"> style=\"white-space: normal; color: rgb(18, 91, 134);\"&gt;藤野先生读后感2</w:t>
      </w:r>
    </w:p>
    <w:p>
      <w:pPr>
        <w:ind w:left="0" w:right="0" w:firstLine="560"/>
        <w:spacing w:before="450" w:after="450" w:line="312" w:lineRule="auto"/>
      </w:pPr>
      <w:r>
        <w:rPr>
          <w:rFonts w:ascii="宋体" w:hAnsi="宋体" w:eastAsia="宋体" w:cs="宋体"/>
          <w:color w:val="000"/>
          <w:sz w:val="28"/>
          <w:szCs w:val="28"/>
        </w:rPr>
        <w:t xml:space="preserve">《藤野先生》选自鲁迅的散文集《朝花夕拾》，原先读时并没有什么感触，只当是普通的回忆老师的文章来看而已。但我想鲁迅的作品是值得我们摘录在自己珍藏的小本子里，反复阅读的。在一遍遍的品味中，我似乎不断地从每个句子里都能发现新的瑰宝，对于这篇文章也有了更深入些的体会。</w:t>
      </w:r>
    </w:p>
    <w:p>
      <w:pPr>
        <w:ind w:left="0" w:right="0" w:firstLine="560"/>
        <w:spacing w:before="450" w:after="450" w:line="312" w:lineRule="auto"/>
      </w:pPr>
      <w:r>
        <w:rPr>
          <w:rFonts w:ascii="宋体" w:hAnsi="宋体" w:eastAsia="宋体" w:cs="宋体"/>
          <w:color w:val="000"/>
          <w:sz w:val="28"/>
          <w:szCs w:val="28"/>
        </w:rPr>
        <w:t xml:space="preserve">《藤野先生》回忆作者在仙台留学时期的生活，记叙了作者与藤野先生的相识、相处，离别的过程和对他的怀念。鲁迅初到东京时，看到的是清国留学生在饱含中国人的耻辱的上野公园的樱花树下的身影，听到的是留学生们傍晚学跳舞的喧闹。这让鲁迅甚为厌恶，也正是这样，他去了仙台，在那与藤野先生相识。藤野先生的衣着模糊，他为鲁迅添改讲义，他就正解剖图，他关心解剖实习，他了解中国女人裹脚。在这一个个片断中，我看到了那个对学生要求严格的藤野先生，那个对鲁迅关爱有加，毫无民族偏见的藤野先生，那个对科学严谨求实的藤野先生。这样一位有着高贵人格的老师，也难怪鲁迅说：“在我所认为我师的之中，它是最使我感激，给我鼓励的一个。”</w:t>
      </w:r>
    </w:p>
    <w:p>
      <w:pPr>
        <w:ind w:left="0" w:right="0" w:firstLine="560"/>
        <w:spacing w:before="450" w:after="450" w:line="312" w:lineRule="auto"/>
      </w:pPr>
      <w:r>
        <w:rPr>
          <w:rFonts w:ascii="宋体" w:hAnsi="宋体" w:eastAsia="宋体" w:cs="宋体"/>
          <w:color w:val="000"/>
          <w:sz w:val="28"/>
          <w:szCs w:val="28"/>
        </w:rPr>
        <w:t xml:space="preserve">《藤野先生》也同样记录了作者的心路历程，学医救国到文艺救国的转变，表达了作者深深的爱国主义情感。在鲁迅留学日本之时，是“风雨如磐暗故园”之时，也是鲁迅个人处于“路漫漫其修远兮，吾将上下而求索”的时期。他曾说：“我的梦很美满，预备卒业回来，救治像我父亲似的被误的病人的疾苦，战争时候便去当军医，一面又促进了国人对于维新的信仰。“但从匿名信事件、看电影事件，中国人的麻木不仁中，鲁迅才深刻地认识到，学医可以拯救人的身体，却不能拯救人的灵魂。鲁迅说：“从那一回以后，我便觉得学医并非一件紧要事，凡是愚弱的国民，即使体格如何强健，如何茁壮，也只能做毫无意义的示众的材料和看客。”“我们的第一要著，是在改变他们的精神，而善于改变精神的是，我那时以为当然要推文艺，于是提倡文艺运动了。”</w:t>
      </w:r>
    </w:p>
    <w:p>
      <w:pPr>
        <w:ind w:left="0" w:right="0" w:firstLine="560"/>
        <w:spacing w:before="450" w:after="450" w:line="312" w:lineRule="auto"/>
      </w:pPr>
      <w:r>
        <w:rPr>
          <w:rFonts w:ascii="宋体" w:hAnsi="宋体" w:eastAsia="宋体" w:cs="宋体"/>
          <w:color w:val="000"/>
          <w:sz w:val="28"/>
          <w:szCs w:val="28"/>
        </w:rPr>
        <w:t xml:space="preserve">我感受到的是鲁迅对藤野先生的感动、感激与怀念，即便当《藤野先生》的形象深入人心，却少有人记得他的名字——藤野严九郎。我感受到的是鲁迅“寄意寒星荃不察，我以我血荐轩辕”的报国之情。《藤野先生》，记叙的是一段感人的师生情，一颗动人的爱国心。</w:t>
      </w:r>
    </w:p>
    <w:p>
      <w:pPr>
        <w:ind w:left="0" w:right="0" w:firstLine="560"/>
        <w:spacing w:before="450" w:after="450" w:line="312" w:lineRule="auto"/>
      </w:pPr>
      <w:r>
        <w:rPr>
          <w:rFonts w:ascii="黑体" w:hAnsi="黑体" w:eastAsia="黑体" w:cs="黑体"/>
          <w:color w:val="000000"/>
          <w:sz w:val="36"/>
          <w:szCs w:val="36"/>
          <w:b w:val="1"/>
          <w:bCs w:val="1"/>
        </w:rPr>
        <w:t xml:space="preserve"> style=\"white-space: normal; color: rgb(18, 91, 134);\"&gt; style=\"white-space: normal; color: rgb(18, 91, 134);\"&gt;藤野先生读后感3</w:t>
      </w:r>
    </w:p>
    <w:p>
      <w:pPr>
        <w:ind w:left="0" w:right="0" w:firstLine="560"/>
        <w:spacing w:before="450" w:after="450" w:line="312" w:lineRule="auto"/>
      </w:pPr>
      <w:r>
        <w:rPr>
          <w:rFonts w:ascii="宋体" w:hAnsi="宋体" w:eastAsia="宋体" w:cs="宋体"/>
          <w:color w:val="000"/>
          <w:sz w:val="28"/>
          <w:szCs w:val="28"/>
        </w:rPr>
        <w:t xml:space="preserve">有人说：“鲁迅的骨头是最硬的，他没有丝毫的奴颜和媚骨。”读了《藤野先生》这篇文章后，我深深切切地感受到了鲁迅先生的爱国情怀。他直面人生，向善求真;他以笔代戈，战斗一生。如果说英国文学不能没有莎士比亚，那我们的民族则不能没有鲁迅——他是现代中国的民族魂。</w:t>
      </w:r>
    </w:p>
    <w:p>
      <w:pPr>
        <w:ind w:left="0" w:right="0" w:firstLine="560"/>
        <w:spacing w:before="450" w:after="450" w:line="312" w:lineRule="auto"/>
      </w:pPr>
      <w:r>
        <w:rPr>
          <w:rFonts w:ascii="宋体" w:hAnsi="宋体" w:eastAsia="宋体" w:cs="宋体"/>
          <w:color w:val="000"/>
          <w:sz w:val="28"/>
          <w:szCs w:val="28"/>
        </w:rPr>
        <w:t xml:space="preserve">《藤野先生》一文彰显出鲁迅崇高的爱国情怀。鲁迅为了救治像他父亲那样被庸医所害的病人，改善被讥为“东亚病夫”的中国人的健康状况，选择了去仙台学医，他想通过医学启发中国人的觉悟。他怀着“我以我血荐轩辕”的远大抱负，一心一意救国，但这个梦想并没有维持多久，就被严酷的现实粉碎了。鲁迅作为一个弱国子民，受到了日本一些“爱国青年”的歧视。在他们的眼里，中国人都是“低能儿”，这是何等荒谬!鲁迅解剖学的成绩是59分，他们便怀疑他得了藤野先生漏泄出来的题目，鲁迅觉得十分辛酸和悲哀。有一次下课前几分钟放电影，他看到一个中国人要被枪毙，一群中国人竟然在旁边若无其事地看热闹，鲁迅的思想受到极大震动。这使他认识到，精神上的麻木比身体上的虚弱更加可怕。要改变中华民族在世界上的悲剧命运，首要的是改变中国人的精神，而善于改变中国人的精神的，则首先是文学和艺术。于是，为了拯救中国人，鲁迅毅然选择了弃医从文，虽然他知道，文学这条路有多么艰难。</w:t>
      </w:r>
    </w:p>
    <w:p>
      <w:pPr>
        <w:ind w:left="0" w:right="0" w:firstLine="560"/>
        <w:spacing w:before="450" w:after="450" w:line="312" w:lineRule="auto"/>
      </w:pPr>
      <w:r>
        <w:rPr>
          <w:rFonts w:ascii="宋体" w:hAnsi="宋体" w:eastAsia="宋体" w:cs="宋体"/>
          <w:color w:val="000"/>
          <w:sz w:val="28"/>
          <w:szCs w:val="28"/>
        </w:rPr>
        <w:t xml:space="preserve">读了这篇文章，我联想到了我们的生活。在升旗仪式上，同学们排成一列列整齐的队伍，随着音乐的响起，鲜艳的五星红旗徐徐上升，随风飘扬。在这样一个庄严的时刻，却有几个同学在国旗下窃窃私语，还不停地发笑。我感到非常愤怒，作为一个中国人，我们难道不应该怀着一颗爱国之心，为自己的祖国感到自豪吗?我们现在享受着这么优越的学习条件，不都是党的领导人辛勤付出，艰苦奋斗换来的吗?想想我们自己，难道不应该努力学习，将来为祖国的发展艰苦奋斗吗?我们难道不应该为了祖国的繁荣昌盛贡献自己的青春吗?在祖国的尊严受到侵犯时，我们难道不应该挺身而出吗?我们应该珍惜现在的时光，树立远大的理想，塑造美好的心灵，让我们努力学习，将来为祖国的发展作出贡献吧!</w:t>
      </w:r>
    </w:p>
    <w:p>
      <w:pPr>
        <w:ind w:left="0" w:right="0" w:firstLine="560"/>
        <w:spacing w:before="450" w:after="450" w:line="312" w:lineRule="auto"/>
      </w:pPr>
      <w:r>
        <w:rPr>
          <w:rFonts w:ascii="黑体" w:hAnsi="黑体" w:eastAsia="黑体" w:cs="黑体"/>
          <w:color w:val="000000"/>
          <w:sz w:val="36"/>
          <w:szCs w:val="36"/>
          <w:b w:val="1"/>
          <w:bCs w:val="1"/>
        </w:rPr>
        <w:t xml:space="preserve"> style=\"white-space: normal; color: rgb(18, 91, 134);\"&gt; style=\"white-space: normal; color: rgb(18, 91, 134);\"&gt; style=\"white-space: normal; color: rgb(18, 91, 134);\"&gt;藤野先生读后感4</w:t>
      </w:r>
    </w:p>
    <w:p>
      <w:pPr>
        <w:ind w:left="0" w:right="0" w:firstLine="560"/>
        <w:spacing w:before="450" w:after="450" w:line="312" w:lineRule="auto"/>
      </w:pPr>
      <w:r>
        <w:rPr>
          <w:rFonts w:ascii="宋体" w:hAnsi="宋体" w:eastAsia="宋体" w:cs="宋体"/>
          <w:color w:val="000"/>
          <w:sz w:val="28"/>
          <w:szCs w:val="28"/>
        </w:rPr>
        <w:t xml:space="preserve">上周，我们学习了《藤野先生》这篇课文，它选自于鲁讯先生的回忆性散文《朝花夕拾》。这篇课文写的是：青年时期的鲁迅先生去日本留学，当他来到东京时，却失望至极，他看到清国留学生生活的污浊，失望以及不满。当他来到仙台时，受到了特殊的待遇，这里的学校对自己不收学费，还为自己食宿操心。接着，鲁迅便遇见了改变自己一生的老师—藤野先生，在这里作者又与藤野先生之间发生了几件事情使鲁迅学医的信心转变了。第一件是先生为“我”添改讲义，这件事表现了藤野先生对工作的认真态度。第二件事是藤野先生为“我”纠正解剖图，而鲁迅只将解剖图中的一条血管移了一点位置，藤野先生就给改正好了，这表现了先生的细心与认真和对学生严格的品质。后来，藤野先生又关心起“我”的解剖实习，表现了他的热情与诚恳。接着，藤野先生又了解女人裹脚的事，这又表现了先生的求实精神。</w:t>
      </w:r>
    </w:p>
    <w:p>
      <w:pPr>
        <w:ind w:left="0" w:right="0" w:firstLine="560"/>
        <w:spacing w:before="450" w:after="450" w:line="312" w:lineRule="auto"/>
      </w:pPr>
      <w:r>
        <w:rPr>
          <w:rFonts w:ascii="宋体" w:hAnsi="宋体" w:eastAsia="宋体" w:cs="宋体"/>
          <w:color w:val="000"/>
          <w:sz w:val="28"/>
          <w:szCs w:val="28"/>
        </w:rPr>
        <w:t xml:space="preserve">在鲁迅身上有两件事真正使他改变志向。一件是匿名信事件，另一件是看电影事件。“中国是弱国，所以中国人当然是低能，分数在六十分以上，便不是自己的能力了：也无怪他们疑惑。”这句话是鲁迅先生擅长的反语，表达了自己的自尊心所受到的挫伤，思想上受到的极大震动，以及改变志向，弃医从文的决心。从这以后，鲁迅觉得医学并非一件要紧事，作者认为应该从精神上救国民，即使身体再健壮，也改变不了愚昧的思想，只有从精神上唤起国民的觉醒，才能救国。</w:t>
      </w:r>
    </w:p>
    <w:p>
      <w:pPr>
        <w:ind w:left="0" w:right="0" w:firstLine="560"/>
        <w:spacing w:before="450" w:after="450" w:line="312" w:lineRule="auto"/>
      </w:pPr>
      <w:r>
        <w:rPr>
          <w:rFonts w:ascii="宋体" w:hAnsi="宋体" w:eastAsia="宋体" w:cs="宋体"/>
          <w:color w:val="000"/>
          <w:sz w:val="28"/>
          <w:szCs w:val="28"/>
        </w:rPr>
        <w:t xml:space="preserve">从这篇文章中，我学到了鲁迅先生的爱国思想，也知道了人一生中不能没有导师。</w:t>
      </w:r>
    </w:p>
    <w:p>
      <w:pPr>
        <w:ind w:left="0" w:right="0" w:firstLine="560"/>
        <w:spacing w:before="450" w:after="450" w:line="312" w:lineRule="auto"/>
      </w:pPr>
      <w:r>
        <w:rPr>
          <w:rFonts w:ascii="黑体" w:hAnsi="黑体" w:eastAsia="黑体" w:cs="黑体"/>
          <w:color w:val="000000"/>
          <w:sz w:val="36"/>
          <w:szCs w:val="36"/>
          <w:b w:val="1"/>
          <w:bCs w:val="1"/>
        </w:rPr>
        <w:t xml:space="preserve"> style=\"white-space: normal; color: rgb(18, 91, 134);\"&gt; style=\"white-space: normal; color: rgb(18, 91, 134);\"&gt; style=\"white-space: normal; color: rgb(18, 91, 134);\"&gt; style=\"white-space: normal; color: rgb(18, 91, 134);\"&gt;藤野先生读后感5</w:t>
      </w:r>
    </w:p>
    <w:p>
      <w:pPr>
        <w:ind w:left="0" w:right="0" w:firstLine="560"/>
        <w:spacing w:before="450" w:after="450" w:line="312" w:lineRule="auto"/>
      </w:pPr>
      <w:r>
        <w:rPr>
          <w:rFonts w:ascii="宋体" w:hAnsi="宋体" w:eastAsia="宋体" w:cs="宋体"/>
          <w:color w:val="000"/>
          <w:sz w:val="28"/>
          <w:szCs w:val="28"/>
        </w:rPr>
        <w:t xml:space="preserve">读了巜腾野先生》，我深深体会到藤野先生对工作高度负责的态度，对待学生不分国籍和民族一视同仁，他对鲁迅先生热心的希望，不倦的教诲，希望中国有新的医学，新的医学能传到中国去，他在鲁迅的眼里和心里是伟大的。</w:t>
      </w:r>
    </w:p>
    <w:p>
      <w:pPr>
        <w:ind w:left="0" w:right="0" w:firstLine="560"/>
        <w:spacing w:before="450" w:after="450" w:line="312" w:lineRule="auto"/>
      </w:pPr>
      <w:r>
        <w:rPr>
          <w:rFonts w:ascii="宋体" w:hAnsi="宋体" w:eastAsia="宋体" w:cs="宋体"/>
          <w:color w:val="000"/>
          <w:sz w:val="28"/>
          <w:szCs w:val="28"/>
        </w:rPr>
        <w:t xml:space="preserve">那时日本视中国学生为低能儿，那些清国留学生不学无术，醉生梦死，不顾国家危亡，而追求风雅的丑陋现象在鲁迅的笔下表现的淋漓尽致。在影片中，一群中国人围观一个中国人被枪毙，鲁迅对这种民族的麻木不仁感到无地自容、痛恨不己，在这么一个充满瞧不起、鄙视的环境下，唯有腾野先生不因鲁迅是中国人而歧视他，他对学习有着高度严谨负责的态度，对于鲁迅的笔记，即使偏差一点，藤野先生也要把他改过来。</w:t>
      </w:r>
    </w:p>
    <w:p>
      <w:pPr>
        <w:ind w:left="0" w:right="0" w:firstLine="560"/>
        <w:spacing w:before="450" w:after="450" w:line="312" w:lineRule="auto"/>
      </w:pPr>
      <w:r>
        <w:rPr>
          <w:rFonts w:ascii="宋体" w:hAnsi="宋体" w:eastAsia="宋体" w:cs="宋体"/>
          <w:color w:val="000"/>
          <w:sz w:val="28"/>
          <w:szCs w:val="28"/>
        </w:rPr>
        <w:t xml:space="preserve">藤野先生认真负责的态度深深地印在了我的脑海，他对生活不拘小节，模模糊糊但工作中细心负责，体现出腾野先生是个真正的正人君子，他与学生之间，己经超出了民族的界限，连一根血管的微小偏差也要当面改正。藤野先生与其他日本学生更是形成了鲜明的对比，他尊重学生的民族习惯，知道中国人敬鬼，怕鲁迅不来上实体解剖课，是一个负责的老师。</w:t>
      </w:r>
    </w:p>
    <w:p>
      <w:pPr>
        <w:ind w:left="0" w:right="0" w:firstLine="560"/>
        <w:spacing w:before="450" w:after="450" w:line="312" w:lineRule="auto"/>
      </w:pPr>
      <w:r>
        <w:rPr>
          <w:rFonts w:ascii="宋体" w:hAnsi="宋体" w:eastAsia="宋体" w:cs="宋体"/>
          <w:color w:val="000"/>
          <w:sz w:val="28"/>
          <w:szCs w:val="28"/>
        </w:rPr>
        <w:t xml:space="preserve">在这么一个每天都要面临着讽刺、挖苦、嘲笑的环境中，鲁迅选择了弃医从文，看着一群麻木不仁的清国留学生，他觉的治病不如救国，病可以医，而思想不能医。而至今中囯虽然己逐渐强大起来，但离真正的强国还有一定的距离，中国富强的责任就落到我们这一代人的肩上，少年强则国强，为了我们祖国的明天更加美好，让我们努力学习，为中华之崛起而读书!</w:t>
      </w:r>
    </w:p>
    <w:p>
      <w:pPr>
        <w:ind w:left="0" w:right="0" w:firstLine="560"/>
        <w:spacing w:before="450" w:after="450" w:line="312" w:lineRule="auto"/>
      </w:pPr>
      <w:r>
        <w:rPr>
          <w:rFonts w:ascii="黑体" w:hAnsi="黑体" w:eastAsia="黑体" w:cs="黑体"/>
          <w:color w:val="000000"/>
          <w:sz w:val="36"/>
          <w:szCs w:val="36"/>
          <w:b w:val="1"/>
          <w:bCs w:val="1"/>
        </w:rPr>
        <w:t xml:space="preserve"> style=\"white-space: normal; color: rgb(18, 91, 134);\"&gt; style=\"white-space: normal; color: rgb(18, 91, 134);\"&gt; style=\"white-space: normal; color: rgb(18, 91, 134);\"&gt; style=\"white-space: normal; color: rgb(18, 91, 134);\"&gt; style=\"white-space: normal; color: rgb(18, 91, 134);\"&gt;藤野先生读后感6</w:t>
      </w:r>
    </w:p>
    <w:p>
      <w:pPr>
        <w:ind w:left="0" w:right="0" w:firstLine="560"/>
        <w:spacing w:before="450" w:after="450" w:line="312" w:lineRule="auto"/>
      </w:pPr>
      <w:r>
        <w:rPr>
          <w:rFonts w:ascii="宋体" w:hAnsi="宋体" w:eastAsia="宋体" w:cs="宋体"/>
          <w:color w:val="000"/>
          <w:sz w:val="28"/>
          <w:szCs w:val="28"/>
        </w:rPr>
        <w:t xml:space="preserve">我很喜欢看书，且特别喜欢鲁迅先生写的《朝花夕拾》这一本书。它使我获益良多，其中，《藤野先生》这个故事令我感慨万千。</w:t>
      </w:r>
    </w:p>
    <w:p>
      <w:pPr>
        <w:ind w:left="0" w:right="0" w:firstLine="560"/>
        <w:spacing w:before="450" w:after="450" w:line="312" w:lineRule="auto"/>
      </w:pPr>
      <w:r>
        <w:rPr>
          <w:rFonts w:ascii="宋体" w:hAnsi="宋体" w:eastAsia="宋体" w:cs="宋体"/>
          <w:color w:val="000"/>
          <w:sz w:val="28"/>
          <w:szCs w:val="28"/>
        </w:rPr>
        <w:t xml:space="preserve">《藤野先生》主要描述了作者在日本留学的一个过程。中国的那些虚伪的庸医，不知被他们败了多少条中国命，以及作者父亲病故的原因，他便怀着一颗赤子之心到日本仙台下定决心学医去，我为之感动。他有幸遇到一位好老师，便名叫“藤野先生”。藤野先生他生活自理有许些马虎，比如作者所闻的：这藤野先生，据说是穿衣服太模糊了有时竟会忘记带领结;冬天是一件旧外套，寒颤颤的，有一回上火车去，致使管车疑心他是扒手，叫车里的客人大家小心些。我读到这里，心里也没敢取笑藤野先生，所谓：“智者千虑，必有一失”嘛!</w:t>
      </w:r>
    </w:p>
    <w:p>
      <w:pPr>
        <w:ind w:left="0" w:right="0" w:firstLine="560"/>
        <w:spacing w:before="450" w:after="450" w:line="312" w:lineRule="auto"/>
      </w:pPr>
      <w:r>
        <w:rPr>
          <w:rFonts w:ascii="宋体" w:hAnsi="宋体" w:eastAsia="宋体" w:cs="宋体"/>
          <w:color w:val="000"/>
          <w:sz w:val="28"/>
          <w:szCs w:val="28"/>
        </w:rPr>
        <w:t xml:space="preserve">但我所佩服他的点儿真正在于他的严谨治学，使我的心不由得为这个榜样澎湃。但那时作者比较任性，当他的讲义被被藤野先生收去检查时，发来的时候，便让作者不由得吃了一惊，同时感到不安和刺激——那正是因为讲义上所有错漏的地方都被藤野先生一一订正了!看到藤野先生对学生的细心和责任心，我为之动容。还有一次作者被他叫去研究室，藤野先生说的那一句句话，我永远也忘不了：“你看，你将这条血管移了一点位置了。——自然，这样一移，的确比较的好看些，然而解剖图不是美术，实物是那么样的，我们没改换它，现在我给你改好了，以后你要全照着黑板上那样的画。”多么伟大的老师啊!多么伟大的园丁啊!多么伟大的人类建筑工程师啊!</w:t>
      </w:r>
    </w:p>
    <w:p>
      <w:pPr>
        <w:ind w:left="0" w:right="0" w:firstLine="560"/>
        <w:spacing w:before="450" w:after="450" w:line="312" w:lineRule="auto"/>
      </w:pPr>
      <w:r>
        <w:rPr>
          <w:rFonts w:ascii="宋体" w:hAnsi="宋体" w:eastAsia="宋体" w:cs="宋体"/>
          <w:color w:val="000"/>
          <w:sz w:val="28"/>
          <w:szCs w:val="28"/>
        </w:rPr>
        <w:t xml:space="preserve">司马光说过：“经师易遇，人师难遇”。那位日本教师的严谨治学、平易近人、没有民族偏见的高尚品德，深深地感动了我，更感动了中国灵魂!</w:t>
      </w:r>
    </w:p>
    <w:p>
      <w:pPr>
        <w:ind w:left="0" w:right="0" w:firstLine="560"/>
        <w:spacing w:before="450" w:after="450" w:line="312" w:lineRule="auto"/>
      </w:pPr>
      <w:r>
        <w:rPr>
          <w:rFonts w:ascii="黑体" w:hAnsi="黑体" w:eastAsia="黑体" w:cs="黑体"/>
          <w:color w:val="000000"/>
          <w:sz w:val="36"/>
          <w:szCs w:val="36"/>
          <w:b w:val="1"/>
          <w:bCs w:val="1"/>
        </w:rPr>
        <w:t xml:space="preserve"> style=\"white-space: normal; color: rgb(18, 91, 134);\"&gt; style=\"white-space: normal; color: rgb(18, 91, 134);\"&gt; style=\"white-space: normal; color: rgb(18, 91, 134);\"&gt; style=\"white-space: normal; color: rgb(18, 91, 134);\"&gt; style=\"white-space: normal; color: rgb(18, 91, 134);\"&gt; style=\"white-space: normal; color: rgb(18, 91, 134);\"&gt;藤野先生读后感7</w:t>
      </w:r>
    </w:p>
    <w:p>
      <w:pPr>
        <w:ind w:left="0" w:right="0" w:firstLine="560"/>
        <w:spacing w:before="450" w:after="450" w:line="312" w:lineRule="auto"/>
      </w:pPr>
      <w:r>
        <w:rPr>
          <w:rFonts w:ascii="宋体" w:hAnsi="宋体" w:eastAsia="宋体" w:cs="宋体"/>
          <w:color w:val="000"/>
          <w:sz w:val="28"/>
          <w:szCs w:val="28"/>
        </w:rPr>
        <w:t xml:space="preserve">在八年级课本多篇的文章中，有朱先生的《背影》，汪增祺先生的《昆明的雨》，朱德总司令的《回忆我的母亲》……回忆学过的课文中，许多文章都只是在我脑海住一闪而过，能常驻在我心中的是鲁迅先生所写的《藤野先生》。</w:t>
      </w:r>
    </w:p>
    <w:p>
      <w:pPr>
        <w:ind w:left="0" w:right="0" w:firstLine="560"/>
        <w:spacing w:before="450" w:after="450" w:line="312" w:lineRule="auto"/>
      </w:pPr>
      <w:r>
        <w:rPr>
          <w:rFonts w:ascii="宋体" w:hAnsi="宋体" w:eastAsia="宋体" w:cs="宋体"/>
          <w:color w:val="000"/>
          <w:sz w:val="28"/>
          <w:szCs w:val="28"/>
        </w:rPr>
        <w:t xml:space="preserve">我喜欢这篇文章的原因有很多，其中我最钟情的是周先生的文章《藤野先生》。此文用词朴素简洁，却使人难以忘怀，用最简单的文字清楚了地写出鲁迅先生和藤野先生的所有事情。</w:t>
      </w:r>
    </w:p>
    <w:p>
      <w:pPr>
        <w:ind w:left="0" w:right="0" w:firstLine="560"/>
        <w:spacing w:before="450" w:after="450" w:line="312" w:lineRule="auto"/>
      </w:pPr>
      <w:r>
        <w:rPr>
          <w:rFonts w:ascii="宋体" w:hAnsi="宋体" w:eastAsia="宋体" w:cs="宋体"/>
          <w:color w:val="000"/>
          <w:sz w:val="28"/>
          <w:szCs w:val="28"/>
        </w:rPr>
        <w:t xml:space="preserve">我最爱此文的语言。看似简单普通，其实往往是这种简单的文字所表达出的道理是最明了最深刻的。如“给俄国人做侦探，被日本军捕获，围着看的也是一群中国人;还有一个我。”明白地叙事，没多余的累赘，仅是一个分号和一个还有，就可以感受当时的场景是多么嘲讽，一群中国人以同胞之死而乐，多么麻木!可就是这样污浊昏暗的环境中却有了鲁迅先生这样一束光，他将用自己的光茫去照亮当时人们黑暗的心灵。就是这样一个平常的词语，用在这里却表现了鲁迅先生的坚定的信念以及用其一生所追随的民族使命。</w:t>
      </w:r>
    </w:p>
    <w:p>
      <w:pPr>
        <w:ind w:left="0" w:right="0" w:firstLine="560"/>
        <w:spacing w:before="450" w:after="450" w:line="312" w:lineRule="auto"/>
      </w:pPr>
      <w:r>
        <w:rPr>
          <w:rFonts w:ascii="宋体" w:hAnsi="宋体" w:eastAsia="宋体" w:cs="宋体"/>
          <w:color w:val="000"/>
          <w:sz w:val="28"/>
          <w:szCs w:val="28"/>
        </w:rPr>
        <w:t xml:space="preserve">我爱此文描绘的景象，特别是描写鲁迅先生自己伏案工作的场景，那种画面感爆棚，是一种身临其境的代入感。闭上眼睛凭借这些文字想象，已是夜深人静时，鲁迅先生伏案工作，昏黄的灯光，摆满各种文件的书桌，书桌对面墙上是挂着一张用精美相框镶着黑白照片。照片中的人面皮黑瘦，眼神却炯炯有神。鲁迅先生已经累了，可他看见了藤野先生的照片，照片上的人似乎在警戒自己继续前行，先生点上一根烟，吐出白雾，继续工作。</w:t>
      </w:r>
    </w:p>
    <w:p>
      <w:pPr>
        <w:ind w:left="0" w:right="0" w:firstLine="560"/>
        <w:spacing w:before="450" w:after="450" w:line="312" w:lineRule="auto"/>
      </w:pPr>
      <w:r>
        <w:rPr>
          <w:rFonts w:ascii="宋体" w:hAnsi="宋体" w:eastAsia="宋体" w:cs="宋体"/>
          <w:color w:val="000"/>
          <w:sz w:val="28"/>
          <w:szCs w:val="28"/>
        </w:rPr>
        <w:t xml:space="preserve">我爱读此文，还是因为我很喜欢鲁迅这位作者，我所依恋的不只是先生的才华，更是先生的为人。鲁迅先生是一位好父亲，他尊重孩子的想法不扼杀孩子的天性;他是一位好老师，无私地资助学生;他还是一位优秀的学者，拥有刨根问底的探究精神;他更是一位伟大的民族英雄，凭一己之力在世界文学史和中国发展历史中是一座屹立不倒大山。</w:t>
      </w:r>
    </w:p>
    <w:p>
      <w:pPr>
        <w:ind w:left="0" w:right="0" w:firstLine="560"/>
        <w:spacing w:before="450" w:after="450" w:line="312" w:lineRule="auto"/>
      </w:pPr>
      <w:r>
        <w:rPr>
          <w:rFonts w:ascii="宋体" w:hAnsi="宋体" w:eastAsia="宋体" w:cs="宋体"/>
          <w:color w:val="000"/>
          <w:sz w:val="28"/>
          <w:szCs w:val="28"/>
        </w:rPr>
        <w:t xml:space="preserve">《藤野先生》，我最喜欢的一篇课文。</w:t>
      </w:r>
    </w:p>
    <w:p>
      <w:pPr>
        <w:ind w:left="0" w:right="0" w:firstLine="560"/>
        <w:spacing w:before="450" w:after="450" w:line="312" w:lineRule="auto"/>
      </w:pPr>
      <w:r>
        <w:rPr>
          <w:rFonts w:ascii="黑体" w:hAnsi="黑体" w:eastAsia="黑体" w:cs="黑体"/>
          <w:color w:val="000000"/>
          <w:sz w:val="36"/>
          <w:szCs w:val="36"/>
          <w:b w:val="1"/>
          <w:bCs w:val="1"/>
        </w:rPr>
        <w:t xml:space="preserve"> style=\"white-space: normal; color: rgb(18, 91, 134);\"&gt; style=\"white-space: normal; color: rgb(18, 91, 134);\"&gt; style=\"white-space: normal; color: rgb(18, 91, 134);\"&gt; style=\"white-space: normal; color: rgb(18, 91, 134);\"&gt; style=\"white-space: normal; color: rgb(18, 91, 134);\"&gt; style=\"white-space: normal; color: rgb(18, 91, 134);\"&gt; style=\"white-space: normal; color: rgb(18, 91, 134);\"&gt;藤野先生读后感8</w:t>
      </w:r>
    </w:p>
    <w:p>
      <w:pPr>
        <w:ind w:left="0" w:right="0" w:firstLine="560"/>
        <w:spacing w:before="450" w:after="450" w:line="312" w:lineRule="auto"/>
      </w:pPr>
      <w:r>
        <w:rPr>
          <w:rFonts w:ascii="宋体" w:hAnsi="宋体" w:eastAsia="宋体" w:cs="宋体"/>
          <w:color w:val="000"/>
          <w:sz w:val="28"/>
          <w:szCs w:val="28"/>
        </w:rPr>
        <w:t xml:space="preserve">《朝花夕拾》是我小学六年级时候读第二遍的书，其中要数《藤野先生》给予我的印象和启示最为深刻。</w:t>
      </w:r>
    </w:p>
    <w:p>
      <w:pPr>
        <w:ind w:left="0" w:right="0" w:firstLine="560"/>
        <w:spacing w:before="450" w:after="450" w:line="312" w:lineRule="auto"/>
      </w:pPr>
      <w:r>
        <w:rPr>
          <w:rFonts w:ascii="宋体" w:hAnsi="宋体" w:eastAsia="宋体" w:cs="宋体"/>
          <w:color w:val="000"/>
          <w:sz w:val="28"/>
          <w:szCs w:val="28"/>
        </w:rPr>
        <w:t xml:space="preserve">重读这本书的时候算是我比较巅峰的时候，因为我战胜了碾压我五年的好同学，尽管不是在班上，但仍是在同一个培训机构做同一张试卷，还是不止一次，自然膨胀骄傲了。</w:t>
      </w:r>
    </w:p>
    <w:p>
      <w:pPr>
        <w:ind w:left="0" w:right="0" w:firstLine="560"/>
        <w:spacing w:before="450" w:after="450" w:line="312" w:lineRule="auto"/>
      </w:pPr>
      <w:r>
        <w:rPr>
          <w:rFonts w:ascii="宋体" w:hAnsi="宋体" w:eastAsia="宋体" w:cs="宋体"/>
          <w:color w:val="000"/>
          <w:sz w:val="28"/>
          <w:szCs w:val="28"/>
        </w:rPr>
        <w:t xml:space="preserve">重读这本书是被妈妈压迫的，因为我已经读过了，觉得意义不大，但却令我收获满满。</w:t>
      </w:r>
    </w:p>
    <w:p>
      <w:pPr>
        <w:ind w:left="0" w:right="0" w:firstLine="560"/>
        <w:spacing w:before="450" w:after="450" w:line="312" w:lineRule="auto"/>
      </w:pPr>
      <w:r>
        <w:rPr>
          <w:rFonts w:ascii="宋体" w:hAnsi="宋体" w:eastAsia="宋体" w:cs="宋体"/>
          <w:color w:val="000"/>
          <w:sz w:val="28"/>
          <w:szCs w:val="28"/>
        </w:rPr>
        <w:t xml:space="preserve">读过这篇《藤野先生》后，我被文章中的藤野先生深深感动了。要知道，那时候的种族歧视是非常严重的，而且那时候的中国还十分的落后，鲁迅可算是吃遍了苦头，饱受欺凌与轻视。在日本学生眼里，中国留学生就是卑微的`，成绩就该是最落后的，就该是被嘲笑的。但藤野先生却不，他对每个人都有同样的尊重，从不偏袒任何一个人，大公无私，而且兢兢业业，十分的认真。这种可贵的品质深深打动了鲁迅，鲁迅从心底拜他为自己的显示，向他的品质学习着。</w:t>
      </w:r>
    </w:p>
    <w:p>
      <w:pPr>
        <w:ind w:left="0" w:right="0" w:firstLine="560"/>
        <w:spacing w:before="450" w:after="450" w:line="312" w:lineRule="auto"/>
      </w:pPr>
      <w:r>
        <w:rPr>
          <w:rFonts w:ascii="宋体" w:hAnsi="宋体" w:eastAsia="宋体" w:cs="宋体"/>
          <w:color w:val="000"/>
          <w:sz w:val="28"/>
          <w:szCs w:val="28"/>
        </w:rPr>
        <w:t xml:space="preserve">我也在阅读，我也在思考：是否有那么一个人可以成为自己心底的老师?答案是：每个人都可以。</w:t>
      </w:r>
    </w:p>
    <w:p>
      <w:pPr>
        <w:ind w:left="0" w:right="0" w:firstLine="560"/>
        <w:spacing w:before="450" w:after="450" w:line="312" w:lineRule="auto"/>
      </w:pPr>
      <w:r>
        <w:rPr>
          <w:rFonts w:ascii="宋体" w:hAnsi="宋体" w:eastAsia="宋体" w:cs="宋体"/>
          <w:color w:val="000"/>
          <w:sz w:val="28"/>
          <w:szCs w:val="28"/>
        </w:rPr>
        <w:t xml:space="preserve">于是，我开始不断去寻找自己的老师。我一般都是在课堂外的生活中寻找着——等待公交车时，路过身边的环卫工人，我向他学习着，无论是什么职业都不分贵贱，都是重要的，需要尽自己之力的;来到图书馆看书时，坐在我对面的老爷爷，我向他学习着，看着他认真阅读的样子，我知道活到老，学到老，学习是没有止境的，闲着无聊时，池塘里游去游来的小鱼儿，我向它学习的，尽管我们时间和能力有限，但我们仍要尽全力去寻找心底的那些美好……</w:t>
      </w:r>
    </w:p>
    <w:p>
      <w:pPr>
        <w:ind w:left="0" w:right="0" w:firstLine="560"/>
        <w:spacing w:before="450" w:after="450" w:line="312" w:lineRule="auto"/>
      </w:pPr>
      <w:r>
        <w:rPr>
          <w:rFonts w:ascii="宋体" w:hAnsi="宋体" w:eastAsia="宋体" w:cs="宋体"/>
          <w:color w:val="000"/>
          <w:sz w:val="28"/>
          <w:szCs w:val="28"/>
        </w:rPr>
        <w:t xml:space="preserve">《藤野先生》不仅是一篇文章，更是一位老师，教会我谦逊。</w:t>
      </w:r>
    </w:p>
    <w:p>
      <w:pPr>
        <w:ind w:left="0" w:right="0" w:firstLine="560"/>
        <w:spacing w:before="450" w:after="450" w:line="312" w:lineRule="auto"/>
      </w:pPr>
      <w:r>
        <w:rPr>
          <w:rFonts w:ascii="黑体" w:hAnsi="黑体" w:eastAsia="黑体" w:cs="黑体"/>
          <w:color w:val="000000"/>
          <w:sz w:val="36"/>
          <w:szCs w:val="36"/>
          <w:b w:val="1"/>
          <w:bCs w:val="1"/>
        </w:rPr>
        <w:t xml:space="preserve"> style=\"white-space: normal; color: rgb(18, 91, 134);\"&gt; style=\"white-space: normal; color: rgb(18, 91, 134);\"&gt; style=\"white-space: normal; color: rgb(18, 91, 134);\"&gt; style=\"white-space: normal; color: rgb(18, 91, 134);\"&gt; style=\"white-space: normal; color: rgb(18, 91, 134);\"&gt; style=\"white-space: normal; color: rgb(18, 91, 134);\"&gt; style=\"white-space: normal; color: rgb(18, 91, 134);\"&gt; style=\"white-space: normal; color: rgb(18, 91, 134);\"&gt;藤野先生读后感9</w:t>
      </w:r>
    </w:p>
    <w:p>
      <w:pPr>
        <w:ind w:left="0" w:right="0" w:firstLine="560"/>
        <w:spacing w:before="450" w:after="450" w:line="312" w:lineRule="auto"/>
      </w:pPr>
      <w:r>
        <w:rPr>
          <w:rFonts w:ascii="宋体" w:hAnsi="宋体" w:eastAsia="宋体" w:cs="宋体"/>
          <w:color w:val="000"/>
          <w:sz w:val="28"/>
          <w:szCs w:val="28"/>
        </w:rPr>
        <w:t xml:space="preserve">有这么一本伟大的名著，没有一丝古板严肃，而像自己的一个家里人，向你娓娓道来他的成长经历，有这么一个平凡的老师，没有一点自私狭隘，而是一位圣人似的，不分国界的将知识传播。这就是《朝花夕拾》与其中的《藤野先生》。</w:t>
      </w:r>
    </w:p>
    <w:p>
      <w:pPr>
        <w:ind w:left="0" w:right="0" w:firstLine="560"/>
        <w:spacing w:before="450" w:after="450" w:line="312" w:lineRule="auto"/>
      </w:pPr>
      <w:r>
        <w:rPr>
          <w:rFonts w:ascii="宋体" w:hAnsi="宋体" w:eastAsia="宋体" w:cs="宋体"/>
          <w:color w:val="000"/>
          <w:sz w:val="28"/>
          <w:szCs w:val="28"/>
        </w:rPr>
        <w:t xml:space="preserve">俗话说，医者人心，在鲁迅的淡淡记忆中，藤野先生身为解剖医学教授，俨然也是一位医者，有着非凡的严谨与认真，同时他也是一位老师，有着悔人不倦的精神与思想，但更像一位父亲，满怀着对学生子女般的爱与关怀，在他们迷失道路与方向时，为他们点亮前方，指明道路。他，藤野先生，就是这样一个平凡而伟大的人。</w:t>
      </w:r>
    </w:p>
    <w:p>
      <w:pPr>
        <w:ind w:left="0" w:right="0" w:firstLine="560"/>
        <w:spacing w:before="450" w:after="450" w:line="312" w:lineRule="auto"/>
      </w:pPr>
      <w:r>
        <w:rPr>
          <w:rFonts w:ascii="宋体" w:hAnsi="宋体" w:eastAsia="宋体" w:cs="宋体"/>
          <w:color w:val="000"/>
          <w:sz w:val="28"/>
          <w:szCs w:val="28"/>
        </w:rPr>
        <w:t xml:space="preserve">藤野先生在鲁迅心中如此，任何一位老师亦是如此。</w:t>
      </w:r>
    </w:p>
    <w:p>
      <w:pPr>
        <w:ind w:left="0" w:right="0" w:firstLine="560"/>
        <w:spacing w:before="450" w:after="450" w:line="312" w:lineRule="auto"/>
      </w:pPr>
      <w:r>
        <w:rPr>
          <w:rFonts w:ascii="宋体" w:hAnsi="宋体" w:eastAsia="宋体" w:cs="宋体"/>
          <w:color w:val="000"/>
          <w:sz w:val="28"/>
          <w:szCs w:val="28"/>
        </w:rPr>
        <w:t xml:space="preserve">在每个人的生活中，父母无疑是我们最亲近的人。一日为师，终身为父。仔细想想，到底是谁在我们的生活中与我们相处的时间更长，对我们给予了更多的爱呢?无疑，是老师。</w:t>
      </w:r>
    </w:p>
    <w:p>
      <w:pPr>
        <w:ind w:left="0" w:right="0" w:firstLine="560"/>
        <w:spacing w:before="450" w:after="450" w:line="312" w:lineRule="auto"/>
      </w:pPr>
      <w:r>
        <w:rPr>
          <w:rFonts w:ascii="宋体" w:hAnsi="宋体" w:eastAsia="宋体" w:cs="宋体"/>
          <w:color w:val="000"/>
          <w:sz w:val="28"/>
          <w:szCs w:val="28"/>
        </w:rPr>
        <w:t xml:space="preserve">老师，他们不仅是为我们传道、授业、解惑的老师，同时也是一位位孩子的父母。父母将爱传播最多的人无疑是子女，可是老师则例外。他们将师爱最大限度地给予学生，对自己的孩子往往疏于照顾，这是为什么?因为他们的爱与责任心有着无边无际的广阔。</w:t>
      </w:r>
    </w:p>
    <w:p>
      <w:pPr>
        <w:ind w:left="0" w:right="0" w:firstLine="560"/>
        <w:spacing w:before="450" w:after="450" w:line="312" w:lineRule="auto"/>
      </w:pPr>
      <w:r>
        <w:rPr>
          <w:rFonts w:ascii="宋体" w:hAnsi="宋体" w:eastAsia="宋体" w:cs="宋体"/>
          <w:color w:val="000"/>
          <w:sz w:val="28"/>
          <w:szCs w:val="28"/>
        </w:rPr>
        <w:t xml:space="preserve">心有界，爱无疆。当老师夹着书本走向讲台时，一个个毫无关联的孩子已经与他结下了深深的感情，一双双渴望求知的眼睛已经足以围绕着他一生。于是，老师情不自禁地奉献他们一生的青春，梦想与爱，给这些来自不同家庭，毫无关系的学生。师爱跨越的，不仅是家与家的隔膜，也是国与国之间的边界。如藤野先生，一个来自日本的大学教授，毫不吝啬的将自己的关爱传播给来自中国的鲁迅，没有自私，没有狭隘的民族精神，这种无疆广阔的爱终化为鲁迅字里行间对藤野先生深深地怀念与感恩。</w:t>
      </w:r>
    </w:p>
    <w:p>
      <w:pPr>
        <w:ind w:left="0" w:right="0" w:firstLine="560"/>
        <w:spacing w:before="450" w:after="450" w:line="312" w:lineRule="auto"/>
      </w:pPr>
      <w:r>
        <w:rPr>
          <w:rFonts w:ascii="宋体" w:hAnsi="宋体" w:eastAsia="宋体" w:cs="宋体"/>
          <w:color w:val="000"/>
          <w:sz w:val="28"/>
          <w:szCs w:val="28"/>
        </w:rPr>
        <w:t xml:space="preserve">大爱无疆，师爱无疆，一个个平凡而伟大的老师，对学生无私的爱，对国家作出的伟大贡献，终将载入史册，成为永恒!</w:t>
      </w:r>
    </w:p>
    <w:p>
      <w:pPr>
        <w:ind w:left="0" w:right="0" w:firstLine="560"/>
        <w:spacing w:before="450" w:after="450" w:line="312" w:lineRule="auto"/>
      </w:pPr>
      <w:r>
        <w:rPr>
          <w:rFonts w:ascii="黑体" w:hAnsi="黑体" w:eastAsia="黑体" w:cs="黑体"/>
          <w:color w:val="000000"/>
          <w:sz w:val="36"/>
          <w:szCs w:val="36"/>
          <w:b w:val="1"/>
          <w:bCs w:val="1"/>
        </w:rPr>
        <w:t xml:space="preserve"> style=\"white-space: normal; color: rgb(18, 91, 134);\"&gt; style=\"white-space: normal; color: rgb(18, 91, 134);\"&gt; style=\"white-space: normal; color: rgb(18, 91, 134);\"&gt; style=\"white-space: normal; color: rgb(18, 91, 134);\"&gt; style=\"white-space: normal; color: rgb(18, 91, 134);\"&gt; style=\"white-space: normal; color: rgb(18, 91, 134);\"&gt; style=\"white-space: normal; color: rgb(18, 91, 134);\"&gt; style=\"white-space: normal; color: rgb(18, 91, 134);\"&gt; style=\"white-space: normal; color: rgb(18, 91, 134);\"&gt;藤野先生读后感10</w:t>
      </w:r>
    </w:p>
    <w:p>
      <w:pPr>
        <w:ind w:left="0" w:right="0" w:firstLine="560"/>
        <w:spacing w:before="450" w:after="450" w:line="312" w:lineRule="auto"/>
      </w:pPr>
      <w:r>
        <w:rPr>
          <w:rFonts w:ascii="宋体" w:hAnsi="宋体" w:eastAsia="宋体" w:cs="宋体"/>
          <w:color w:val="000"/>
          <w:sz w:val="28"/>
          <w:szCs w:val="28"/>
        </w:rPr>
        <w:t xml:space="preserve">仔细品析《朝花惜时》里的人物，藤野先生是一位让我挺敬佩的老师。</w:t>
      </w:r>
    </w:p>
    <w:p>
      <w:pPr>
        <w:ind w:left="0" w:right="0" w:firstLine="560"/>
        <w:spacing w:before="450" w:after="450" w:line="312" w:lineRule="auto"/>
      </w:pPr>
      <w:r>
        <w:rPr>
          <w:rFonts w:ascii="宋体" w:hAnsi="宋体" w:eastAsia="宋体" w:cs="宋体"/>
          <w:color w:val="000"/>
          <w:sz w:val="28"/>
          <w:szCs w:val="28"/>
        </w:rPr>
        <w:t xml:space="preserve">文章内容主要是鲁迅日本仙台求学，准备学成回报祖国。藤野先生是鲁迅的任课教授。他让鲁迅学会了做学问需严谨，更让鲁迅懂得了作为一个中国人的尊严。</w:t>
      </w:r>
    </w:p>
    <w:p>
      <w:pPr>
        <w:ind w:left="0" w:right="0" w:firstLine="560"/>
        <w:spacing w:before="450" w:after="450" w:line="312" w:lineRule="auto"/>
      </w:pPr>
      <w:r>
        <w:rPr>
          <w:rFonts w:ascii="宋体" w:hAnsi="宋体" w:eastAsia="宋体" w:cs="宋体"/>
          <w:color w:val="000"/>
          <w:sz w:val="28"/>
          <w:szCs w:val="28"/>
        </w:rPr>
        <w:t xml:space="preserve">从文中读出，藤野是一个道德高尚的日本教师。他一直鼓舞着鲁迅从事反帝反封建斗争。更让人震惊的是，一个日本教师在面对一个中国学生时，为他倾注了许多无私的爱：平等公正;一丝不苟得帮他改作业;害怕中国人敬鬼，鲁迅不肯上解剖课;理解并支持鲁迅弃医从文。我感触最深的是藤野与鲁迅是师生中的这种情谊，包括那张“惜别”的照片以及先生的叮咛都让我无法忘怀。他的那种无国界的科学精神也值得赞扬。</w:t>
      </w:r>
    </w:p>
    <w:p>
      <w:pPr>
        <w:ind w:left="0" w:right="0" w:firstLine="560"/>
        <w:spacing w:before="450" w:after="450" w:line="312" w:lineRule="auto"/>
      </w:pPr>
      <w:r>
        <w:rPr>
          <w:rFonts w:ascii="宋体" w:hAnsi="宋体" w:eastAsia="宋体" w:cs="宋体"/>
          <w:color w:val="000"/>
          <w:sz w:val="28"/>
          <w:szCs w:val="28"/>
        </w:rPr>
        <w:t xml:space="preserve">文中有一个片段，反映了当时那个社会背景令我感触如潮水般，川流不息。在看电影事件中，我的心被深深地揪到了，我看到了一群思想不觉悟，麻木无知的国民。现在，鲁迅意识到了，只有彻底改变人的思想，才能救国。</w:t>
      </w:r>
    </w:p>
    <w:p>
      <w:pPr>
        <w:ind w:left="0" w:right="0" w:firstLine="560"/>
        <w:spacing w:before="450" w:after="450" w:line="312" w:lineRule="auto"/>
      </w:pPr>
      <w:r>
        <w:rPr>
          <w:rFonts w:ascii="宋体" w:hAnsi="宋体" w:eastAsia="宋体" w:cs="宋体"/>
          <w:color w:val="000"/>
          <w:sz w:val="28"/>
          <w:szCs w:val="28"/>
        </w:rPr>
        <w:t xml:space="preserve">在现实社会中，在校园里，那大多数学生每天念着为“中华之崛起而读书!”背地里却从不把学习当回事，吃喝玩乐，攀比成风。</w:t>
      </w:r>
    </w:p>
    <w:p>
      <w:pPr>
        <w:ind w:left="0" w:right="0" w:firstLine="560"/>
        <w:spacing w:before="450" w:after="450" w:line="312" w:lineRule="auto"/>
      </w:pPr>
      <w:r>
        <w:rPr>
          <w:rFonts w:ascii="宋体" w:hAnsi="宋体" w:eastAsia="宋体" w:cs="宋体"/>
          <w:color w:val="000"/>
          <w:sz w:val="28"/>
          <w:szCs w:val="28"/>
        </w:rPr>
        <w:t xml:space="preserve">真不敢让人相信的是：学生成群结队，以大架为乐。甚至将恋爱挂在耳边炫耀。在这个风华正茂的年龄，本应无忧无虑，一心为未来奋斗，收获几份真挚的友谊。然而，现在有多少人会因为明天会挨打而担忧，会因为失恋而痛苦，这不就是所谓的社会人吗?这是他们本不该有的。</w:t>
      </w:r>
    </w:p>
    <w:p>
      <w:pPr>
        <w:ind w:left="0" w:right="0" w:firstLine="560"/>
        <w:spacing w:before="450" w:after="450" w:line="312" w:lineRule="auto"/>
      </w:pPr>
      <w:r>
        <w:rPr>
          <w:rFonts w:ascii="宋体" w:hAnsi="宋体" w:eastAsia="宋体" w:cs="宋体"/>
          <w:color w:val="000"/>
          <w:sz w:val="28"/>
          <w:szCs w:val="28"/>
        </w:rPr>
        <w:t xml:space="preserve">想一想鲁迅先生当年为了中华民族强大起来，毅然弃医从文的壮举，想想无数革命先烈的牺牲，只为了一个理想——让崭新的明天，远大的未来中，中国越来越强大!各位还在打着游戏，而不努力的同学们，醒醒吧，你们就要对得起革命先烈的牺牲吗?</w:t>
      </w:r>
    </w:p>
    <w:p>
      <w:pPr>
        <w:ind w:left="0" w:right="0" w:firstLine="560"/>
        <w:spacing w:before="450" w:after="450" w:line="312" w:lineRule="auto"/>
      </w:pPr>
      <w:r>
        <w:rPr>
          <w:rFonts w:ascii="宋体" w:hAnsi="宋体" w:eastAsia="宋体" w:cs="宋体"/>
          <w:color w:val="000"/>
          <w:sz w:val="28"/>
          <w:szCs w:val="28"/>
        </w:rPr>
        <w:t xml:space="preserve">我相信，为了祖国的明天，我们一定会放下手机，为中华之崛起而读书的我们一定会用心走向明天的!</w:t>
      </w:r>
    </w:p>
    <w:p>
      <w:pPr>
        <w:ind w:left="0" w:right="0" w:firstLine="560"/>
        <w:spacing w:before="450" w:after="450" w:line="312" w:lineRule="auto"/>
      </w:pPr>
      <w:r>
        <w:rPr>
          <w:rFonts w:ascii="黑体" w:hAnsi="黑体" w:eastAsia="黑体" w:cs="黑体"/>
          <w:color w:val="000000"/>
          <w:sz w:val="36"/>
          <w:szCs w:val="36"/>
          <w:b w:val="1"/>
          <w:bCs w:val="1"/>
        </w:rPr>
        <w:t xml:space="preserve">藤野先生读后感600字10篇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2025-06-20T21:04:21+08:00</dcterms:created>
  <dcterms:modified xsi:type="dcterms:W3CDTF">2025-06-20T21:04:21+08:00</dcterms:modified>
</cp:coreProperties>
</file>

<file path=docProps/custom.xml><?xml version="1.0" encoding="utf-8"?>
<Properties xmlns="http://schemas.openxmlformats.org/officeDocument/2006/custom-properties" xmlns:vt="http://schemas.openxmlformats.org/officeDocument/2006/docPropsVTypes"/>
</file>