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荷塘月色读后感600字以上5篇范文</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荷塘月色》这篇散文以优美的文笔描绘了诗情画意般的荷塘月色，抒写了作者对社会现实有所不满、有所不为，但又囿于个人生活小圈子的那种矛盾复杂心理。读后感就是读书笔记，是一种常用的应用文体，也是应用写作研究的文体之一。简单来说就是看完书后的感触。...</w:t>
      </w:r>
    </w:p>
    <w:p>
      <w:pPr>
        <w:ind w:left="0" w:right="0" w:firstLine="560"/>
        <w:spacing w:before="450" w:after="450" w:line="312" w:lineRule="auto"/>
      </w:pPr>
      <w:r>
        <w:rPr>
          <w:rFonts w:ascii="宋体" w:hAnsi="宋体" w:eastAsia="宋体" w:cs="宋体"/>
          <w:color w:val="000"/>
          <w:sz w:val="28"/>
          <w:szCs w:val="28"/>
        </w:rPr>
        <w:t xml:space="preserve">《荷塘月色》这篇散文以优美的文笔描绘了诗情画意般的荷塘月色，抒写了作者对社会现实有所不满、有所不为，但又囿于个人生活小圈子的那种矛盾复杂心理。读后感就是读书笔记，是一种常用的应用文体，也是应用写作研究的文体之一。简单来说就是看完书后的感触。你是否在找正准备撰写“荷塘月色读后感600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1荷塘月色读后感600字以上</w:t>
      </w:r>
    </w:p>
    <w:p>
      <w:pPr>
        <w:ind w:left="0" w:right="0" w:firstLine="560"/>
        <w:spacing w:before="450" w:after="450" w:line="312" w:lineRule="auto"/>
      </w:pPr>
      <w:r>
        <w:rPr>
          <w:rFonts w:ascii="宋体" w:hAnsi="宋体" w:eastAsia="宋体" w:cs="宋体"/>
          <w:color w:val="000"/>
          <w:sz w:val="28"/>
          <w:szCs w:val="28"/>
        </w:rPr>
        <w:t xml:space="preserve">今年暑假，我第一次拜读了朱自清的著作,手捧朱自清专集《荷塘月色》，读着一篇篇脍炙人口的名篇，让人仿佛看见了月色流光下的荷塘天籁，听到了面对社会不公的高声呐喊，感受到了浓厚的父子之情……心中一股敬意油然而生，</w:t>
      </w:r>
    </w:p>
    <w:p>
      <w:pPr>
        <w:ind w:left="0" w:right="0" w:firstLine="560"/>
        <w:spacing w:before="450" w:after="450" w:line="312" w:lineRule="auto"/>
      </w:pPr>
      <w:r>
        <w:rPr>
          <w:rFonts w:ascii="宋体" w:hAnsi="宋体" w:eastAsia="宋体" w:cs="宋体"/>
          <w:color w:val="000"/>
          <w:sz w:val="28"/>
          <w:szCs w:val="28"/>
        </w:rPr>
        <w:t xml:space="preserve">朱自清荷塘月色读后感。朱自清真不愧是杰出的散文家、语文教育家、文学家、诗人呀!</w:t>
      </w:r>
    </w:p>
    <w:p>
      <w:pPr>
        <w:ind w:left="0" w:right="0" w:firstLine="560"/>
        <w:spacing w:before="450" w:after="450" w:line="312" w:lineRule="auto"/>
      </w:pPr>
      <w:r>
        <w:rPr>
          <w:rFonts w:ascii="宋体" w:hAnsi="宋体" w:eastAsia="宋体" w:cs="宋体"/>
          <w:color w:val="000"/>
          <w:sz w:val="28"/>
          <w:szCs w:val="28"/>
        </w:rPr>
        <w:t xml:space="preserve">人们说：“在中国，只要一提到写春的文章就必然首推朱自清写的《春》。”朱自清笔下的春景图，是作者在大自然的感召和启迪下，由心灵绘出的一幅艺术的图画，他把春天比作刚落地的娃娃、小姑娘、健壮的青年。这是多么生机勃勃、充满诗意的春天!我的眼前仿佛出现了一位天真热情、欣喜欢快的作家形象。我读了一遍又一遍，有一种想背的感觉。整篇文章都是好词、佳句，是实实在在的美文!</w:t>
      </w:r>
    </w:p>
    <w:p>
      <w:pPr>
        <w:ind w:left="0" w:right="0" w:firstLine="560"/>
        <w:spacing w:before="450" w:after="450" w:line="312" w:lineRule="auto"/>
      </w:pPr>
      <w:r>
        <w:rPr>
          <w:rFonts w:ascii="宋体" w:hAnsi="宋体" w:eastAsia="宋体" w:cs="宋体"/>
          <w:color w:val="000"/>
          <w:sz w:val="28"/>
          <w:szCs w:val="28"/>
        </w:rPr>
        <w:t xml:space="preserve">自从上了一年级，我每年都写关于春天的作文，总是只会罗列一些春天的景物，偶尔用上一两个比喻句，就觉得生动了。我实在是太差劲了!</w:t>
      </w:r>
    </w:p>
    <w:p>
      <w:pPr>
        <w:ind w:left="0" w:right="0" w:firstLine="560"/>
        <w:spacing w:before="450" w:after="450" w:line="312" w:lineRule="auto"/>
      </w:pPr>
      <w:r>
        <w:rPr>
          <w:rFonts w:ascii="宋体" w:hAnsi="宋体" w:eastAsia="宋体" w:cs="宋体"/>
          <w:color w:val="000"/>
          <w:sz w:val="28"/>
          <w:szCs w:val="28"/>
        </w:rPr>
        <w:t xml:space="preserve">朱自清还是个有气节的知识分子。在《白种人———上帝的骄子!》一文中，朱自清写了竟然在自己的国家遭到了一个十来岁的白种人的白眼与咒骂。他一方面揭露了那个西洋孩子盛气凌人的丑恶面貌，另一方面也用心酸的笔触告诉我们国弱、民弱要受人歧视，受人欺侮的道理。我想，当时朱自清心里多么盼望我们的民族强大呀!今天，我们中华民族早已屹立于世界之林，落后挨打的历史，已经一去不复返了。在中国共产党的领导下，我们的国家富裕了，民族强大了，人民幸福了，我们的实力已经超过了洋人。中国人民正迈开大步，走向辉煌的明天!朱自清也可以含笑九泉了。</w:t>
      </w:r>
    </w:p>
    <w:p>
      <w:pPr>
        <w:ind w:left="0" w:right="0" w:firstLine="560"/>
        <w:spacing w:before="450" w:after="450" w:line="312" w:lineRule="auto"/>
      </w:pPr>
      <w:r>
        <w:rPr>
          <w:rFonts w:ascii="宋体" w:hAnsi="宋体" w:eastAsia="宋体" w:cs="宋体"/>
          <w:color w:val="000"/>
          <w:sz w:val="28"/>
          <w:szCs w:val="28"/>
        </w:rPr>
        <w:t xml:space="preserve">读完《荷塘月色》这本优美的朱自清散文专集，令我越来越崇拜朱自清了。这一篇篇震撼心灵的华彩美文，在岁月的长河里，如宝石熠熠生辉，将陪着我们一路远行。</w:t>
      </w:r>
    </w:p>
    <w:p>
      <w:pPr>
        <w:ind w:left="0" w:right="0" w:firstLine="560"/>
        <w:spacing w:before="450" w:after="450" w:line="312" w:lineRule="auto"/>
      </w:pPr>
      <w:r>
        <w:rPr>
          <w:rFonts w:ascii="宋体" w:hAnsi="宋体" w:eastAsia="宋体" w:cs="宋体"/>
          <w:color w:val="000"/>
          <w:sz w:val="28"/>
          <w:szCs w:val="28"/>
        </w:rPr>
        <w:t xml:space="preserve">朱自清 —— 现代著名散文家、诗人、学者、民-主战士。从这文章中可以看出作者追求美好生活的渴望，对黑暗的现实想“超然”又想“挣扎”的心迹。 “这是一条幽僻的路;白天也少人走……”读着读着我也似乎走进了这清华大学的幽僻角落，同作者一起欣赏美丽令人陶醉的荷塘月色。阴森的小路在柔美的淡淡的月光下显得不再令人害怕。爱热闹、爱群居 —— 当然是想和人民一起生活在一个美好的环境里，爱冷静、爱独处“白色恐怖” “白色恐怖”当然在这种“白色恐怖”中，想住在“世外桃园”。从名中我感到了作者内心的不宁静、彷徨，我的心情也随之而波动起来。 “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 我缓缓地合上了书本，闭上了眼回想着书中的伟大的民-主战士 —— 朱自清，慢慢地，我睡了，希望梦中再能与荷塘相见。</w:t>
      </w:r>
    </w:p>
    <w:p>
      <w:pPr>
        <w:ind w:left="0" w:right="0" w:firstLine="560"/>
        <w:spacing w:before="450" w:after="450" w:line="312" w:lineRule="auto"/>
      </w:pPr>
      <w:r>
        <w:rPr>
          <w:rFonts w:ascii="黑体" w:hAnsi="黑体" w:eastAsia="黑体" w:cs="黑体"/>
          <w:color w:val="000000"/>
          <w:sz w:val="36"/>
          <w:szCs w:val="36"/>
          <w:b w:val="1"/>
          <w:bCs w:val="1"/>
        </w:rPr>
        <w:t xml:space="preserve">2荷塘月色读后感600字以上</w:t>
      </w:r>
    </w:p>
    <w:p>
      <w:pPr>
        <w:ind w:left="0" w:right="0" w:firstLine="560"/>
        <w:spacing w:before="450" w:after="450" w:line="312" w:lineRule="auto"/>
      </w:pPr>
      <w:r>
        <w:rPr>
          <w:rFonts w:ascii="宋体" w:hAnsi="宋体" w:eastAsia="宋体" w:cs="宋体"/>
          <w:color w:val="000"/>
          <w:sz w:val="28"/>
          <w:szCs w:val="28"/>
        </w:rPr>
        <w:t xml:space="preserve">前几周，我读过一篇文章，它的名字叫《荷塘月色》，这篇文章写得很美，给我留下的印象很深。</w:t>
      </w:r>
    </w:p>
    <w:p>
      <w:pPr>
        <w:ind w:left="0" w:right="0" w:firstLine="560"/>
        <w:spacing w:before="450" w:after="450" w:line="312" w:lineRule="auto"/>
      </w:pPr>
      <w:r>
        <w:rPr>
          <w:rFonts w:ascii="宋体" w:hAnsi="宋体" w:eastAsia="宋体" w:cs="宋体"/>
          <w:color w:val="000"/>
          <w:sz w:val="28"/>
          <w:szCs w:val="28"/>
        </w:rPr>
        <w:t xml:space="preserve">这篇文章写得很美，尤其是对荷花、叶子以及月色的描写，以人心旷神怡，久久不能忘掉。每次，我读完以后，觉得好像学到了什么人也不知道的知识。每读一遍，都是那么爱不释手，仿佛手里捧着金子似的。</w:t>
      </w:r>
    </w:p>
    <w:p>
      <w:pPr>
        <w:ind w:left="0" w:right="0" w:firstLine="560"/>
        <w:spacing w:before="450" w:after="450" w:line="312" w:lineRule="auto"/>
      </w:pPr>
      <w:r>
        <w:rPr>
          <w:rFonts w:ascii="宋体" w:hAnsi="宋体" w:eastAsia="宋体" w:cs="宋体"/>
          <w:color w:val="000"/>
          <w:sz w:val="28"/>
          <w:szCs w:val="28"/>
        </w:rPr>
        <w:t xml:space="preserve">然而，除了写景写的美，我更加赞赏的是对荷花品格的描写。荷花出淤泥而不然，我们人不也要拥有这品格吗?</w:t>
      </w:r>
    </w:p>
    <w:p>
      <w:pPr>
        <w:ind w:left="0" w:right="0" w:firstLine="560"/>
        <w:spacing w:before="450" w:after="450" w:line="312" w:lineRule="auto"/>
      </w:pPr>
      <w:r>
        <w:rPr>
          <w:rFonts w:ascii="宋体" w:hAnsi="宋体" w:eastAsia="宋体" w:cs="宋体"/>
          <w:color w:val="000"/>
          <w:sz w:val="28"/>
          <w:szCs w:val="28"/>
        </w:rPr>
        <w:t xml:space="preserve">《荷塘月色》是一篇很优雅的散文。作者是中国现代诗人、散文家朱自清先生写的。写的`是朱自清先生夜晚出来散步，走到了荷塘边，欣赏荷花、叶子和月色。之后，又想到了写荷诗。</w:t>
      </w:r>
    </w:p>
    <w:p>
      <w:pPr>
        <w:ind w:left="0" w:right="0" w:firstLine="560"/>
        <w:spacing w:before="450" w:after="450" w:line="312" w:lineRule="auto"/>
      </w:pPr>
      <w:r>
        <w:rPr>
          <w:rFonts w:ascii="宋体" w:hAnsi="宋体" w:eastAsia="宋体" w:cs="宋体"/>
          <w:color w:val="000"/>
          <w:sz w:val="28"/>
          <w:szCs w:val="28"/>
        </w:rPr>
        <w:t xml:space="preserve">中国著名数学家华罗庚小时候家里穷，于是就去做杂货店的勤俭工。在店里客人很多的时候，华罗庚却能安心验算数学。</w:t>
      </w:r>
    </w:p>
    <w:p>
      <w:pPr>
        <w:ind w:left="0" w:right="0" w:firstLine="560"/>
        <w:spacing w:before="450" w:after="450" w:line="312" w:lineRule="auto"/>
      </w:pPr>
      <w:r>
        <w:rPr>
          <w:rFonts w:ascii="宋体" w:hAnsi="宋体" w:eastAsia="宋体" w:cs="宋体"/>
          <w:color w:val="000"/>
          <w:sz w:val="28"/>
          <w:szCs w:val="28"/>
        </w:rPr>
        <w:t xml:space="preserve">再比如贫困地区的孩子们，在那么穷的地区都能好好学习。这些精神不都值得我们学习吗?</w:t>
      </w:r>
    </w:p>
    <w:p>
      <w:pPr>
        <w:ind w:left="0" w:right="0" w:firstLine="560"/>
        <w:spacing w:before="450" w:after="450" w:line="312" w:lineRule="auto"/>
      </w:pPr>
      <w:r>
        <w:rPr>
          <w:rFonts w:ascii="宋体" w:hAnsi="宋体" w:eastAsia="宋体" w:cs="宋体"/>
          <w:color w:val="000"/>
          <w:sz w:val="28"/>
          <w:szCs w:val="28"/>
        </w:rPr>
        <w:t xml:space="preserve">再看看现在的我们，一等教室里很吵闹的时候，就找借口不好好读书。时间是我们的 ，不抓紧时间学习，将来怎么报答父母和祖国呢?那些不抓紧时间学习的同学，为什么不能学习贫困地区的孩子，不管在什么情况下都能认真学习呢?</w:t>
      </w:r>
    </w:p>
    <w:p>
      <w:pPr>
        <w:ind w:left="0" w:right="0" w:firstLine="560"/>
        <w:spacing w:before="450" w:after="450" w:line="312" w:lineRule="auto"/>
      </w:pPr>
      <w:r>
        <w:rPr>
          <w:rFonts w:ascii="宋体" w:hAnsi="宋体" w:eastAsia="宋体" w:cs="宋体"/>
          <w:color w:val="000"/>
          <w:sz w:val="28"/>
          <w:szCs w:val="28"/>
        </w:rPr>
        <w:t xml:space="preserve">我们每个同学都应该学习荷花出淤泥而不染的品格。这样，将来我们的祖国会更加繁荣昌盛。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3荷塘月色读后感600字以上</w:t>
      </w:r>
    </w:p>
    <w:p>
      <w:pPr>
        <w:ind w:left="0" w:right="0" w:firstLine="560"/>
        <w:spacing w:before="450" w:after="450" w:line="312" w:lineRule="auto"/>
      </w:pPr>
      <w:r>
        <w:rPr>
          <w:rFonts w:ascii="宋体" w:hAnsi="宋体" w:eastAsia="宋体" w:cs="宋体"/>
          <w:color w:val="000"/>
          <w:sz w:val="28"/>
          <w:szCs w:val="28"/>
        </w:rPr>
        <w:t xml:space="preserve">《荷塘月色》是朱自清所作。这是能震撼心灵的华彩美文能滋养我们的精神的生命!</w:t>
      </w:r>
    </w:p>
    <w:p>
      <w:pPr>
        <w:ind w:left="0" w:right="0" w:firstLine="560"/>
        <w:spacing w:before="450" w:after="450" w:line="312" w:lineRule="auto"/>
      </w:pPr>
      <w:r>
        <w:rPr>
          <w:rFonts w:ascii="宋体" w:hAnsi="宋体" w:eastAsia="宋体" w:cs="宋体"/>
          <w:color w:val="000"/>
          <w:sz w:val="28"/>
          <w:szCs w:val="28"/>
        </w:rPr>
        <w:t xml:space="preserve">《荷塘月色》共分了四个专辑。第一辑是《感悟生活》;第二辑是《故人旧事》：第三辑是《行走的踪迹》;第四辑是《思索人生》。</w:t>
      </w:r>
    </w:p>
    <w:p>
      <w:pPr>
        <w:ind w:left="0" w:right="0" w:firstLine="560"/>
        <w:spacing w:before="450" w:after="450" w:line="312" w:lineRule="auto"/>
      </w:pPr>
      <w:r>
        <w:rPr>
          <w:rFonts w:ascii="宋体" w:hAnsi="宋体" w:eastAsia="宋体" w:cs="宋体"/>
          <w:color w:val="000"/>
          <w:sz w:val="28"/>
          <w:szCs w:val="28"/>
        </w:rPr>
        <w:t xml:space="preserve">感悟生活是朱老对生活的理解。大致将朱老眼中的生活分为两种。第一种：生活中细小的细节中的美，如果细细品味这美的话，生活将美好。第二种便是兴趣或爱好了，做着自己喜欢的事绝对是一种享受。</w:t>
      </w:r>
    </w:p>
    <w:p>
      <w:pPr>
        <w:ind w:left="0" w:right="0" w:firstLine="560"/>
        <w:spacing w:before="450" w:after="450" w:line="312" w:lineRule="auto"/>
      </w:pPr>
      <w:r>
        <w:rPr>
          <w:rFonts w:ascii="宋体" w:hAnsi="宋体" w:eastAsia="宋体" w:cs="宋体"/>
          <w:color w:val="000"/>
          <w:sz w:val="28"/>
          <w:szCs w:val="28"/>
        </w:rPr>
        <w:t xml:space="preserve">第二辑《故人旧事》。给我印象最深的还是《我所见的叶圣陶》朱老眼中的叶圣陶实在出乎我的意料。叶老十分朴实，朱老总觉得他像一个天真的小孩。</w:t>
      </w:r>
    </w:p>
    <w:p>
      <w:pPr>
        <w:ind w:left="0" w:right="0" w:firstLine="560"/>
        <w:spacing w:before="450" w:after="450" w:line="312" w:lineRule="auto"/>
      </w:pPr>
      <w:r>
        <w:rPr>
          <w:rFonts w:ascii="宋体" w:hAnsi="宋体" w:eastAsia="宋体" w:cs="宋体"/>
          <w:color w:val="000"/>
          <w:sz w:val="28"/>
          <w:szCs w:val="28"/>
        </w:rPr>
        <w:t xml:space="preserve">第三辑《行走的踪迹》，朱自清先生是一个乐于寻觅美、享受美、感悟美的人。美无处不在：自然风光里，人文景观里、地方习俗里、吃喝闲谈中都有美的踪迹。寻觅美的踪迹，便是一个行走的过程。朱自清先生能将它描绘得淋漓尽致，这些文字不一般啊!</w:t>
      </w:r>
    </w:p>
    <w:p>
      <w:pPr>
        <w:ind w:left="0" w:right="0" w:firstLine="560"/>
        <w:spacing w:before="450" w:after="450" w:line="312" w:lineRule="auto"/>
      </w:pPr>
      <w:r>
        <w:rPr>
          <w:rFonts w:ascii="宋体" w:hAnsi="宋体" w:eastAsia="宋体" w:cs="宋体"/>
          <w:color w:val="000"/>
          <w:sz w:val="28"/>
          <w:szCs w:val="28"/>
        </w:rPr>
        <w:t xml:space="preserve">第四辑《思索人生》。作为一名传统有良知、有气节的知识分子，朱自清先生对人生的思索从未停止过。他的那个时代，战乱频仍，时局动荡，民生困苦、外强奴役，种.种的一切，仿佛污浊不堪的空气，使人窒息压抑。面对社会的不公和丑恶，朱自清用自己的笔高声呐喊，甚至疾言厉色，冷嘲热讽。他笔下的文字述说了社会的丑恶，让人浑身不舒服。</w:t>
      </w:r>
    </w:p>
    <w:p>
      <w:pPr>
        <w:ind w:left="0" w:right="0" w:firstLine="560"/>
        <w:spacing w:before="450" w:after="450" w:line="312" w:lineRule="auto"/>
      </w:pPr>
      <w:r>
        <w:rPr>
          <w:rFonts w:ascii="宋体" w:hAnsi="宋体" w:eastAsia="宋体" w:cs="宋体"/>
          <w:color w:val="000"/>
          <w:sz w:val="28"/>
          <w:szCs w:val="28"/>
        </w:rPr>
        <w:t xml:space="preserve">这触动灵魂的优美文字，源自文学大师的心灵深处，在岁月的长河里，如宝石般闪烁星的光芒，陪伴我们一路远行。</w:t>
      </w:r>
    </w:p>
    <w:p>
      <w:pPr>
        <w:ind w:left="0" w:right="0" w:firstLine="560"/>
        <w:spacing w:before="450" w:after="450" w:line="312" w:lineRule="auto"/>
      </w:pPr>
      <w:r>
        <w:rPr>
          <w:rFonts w:ascii="宋体" w:hAnsi="宋体" w:eastAsia="宋体" w:cs="宋体"/>
          <w:color w:val="000"/>
          <w:sz w:val="28"/>
          <w:szCs w:val="28"/>
        </w:rPr>
        <w:t xml:space="preserve">向朱自清先生敬礼!</w:t>
      </w:r>
    </w:p>
    <w:p>
      <w:pPr>
        <w:ind w:left="0" w:right="0" w:firstLine="560"/>
        <w:spacing w:before="450" w:after="450" w:line="312" w:lineRule="auto"/>
      </w:pPr>
      <w:r>
        <w:rPr>
          <w:rFonts w:ascii="黑体" w:hAnsi="黑体" w:eastAsia="黑体" w:cs="黑体"/>
          <w:color w:val="000000"/>
          <w:sz w:val="36"/>
          <w:szCs w:val="36"/>
          <w:b w:val="1"/>
          <w:bCs w:val="1"/>
        </w:rPr>
        <w:t xml:space="preserve">4荷塘月色读后感600字以上</w:t>
      </w:r>
    </w:p>
    <w:p>
      <w:pPr>
        <w:ind w:left="0" w:right="0" w:firstLine="560"/>
        <w:spacing w:before="450" w:after="450" w:line="312" w:lineRule="auto"/>
      </w:pPr>
      <w:r>
        <w:rPr>
          <w:rFonts w:ascii="宋体" w:hAnsi="宋体" w:eastAsia="宋体" w:cs="宋体"/>
          <w:color w:val="000"/>
          <w:sz w:val="28"/>
          <w:szCs w:val="28"/>
        </w:rPr>
        <w:t xml:space="preserve">我走近写字台放着CD，听着悠悠的小提琴曲，琴声的柔美，乐曲的哀愁，使我禁不信翻开了《荷塘月色》走入了书中。“这几天心里颇不宁静……”</w:t>
      </w:r>
    </w:p>
    <w:p>
      <w:pPr>
        <w:ind w:left="0" w:right="0" w:firstLine="560"/>
        <w:spacing w:before="450" w:after="450" w:line="312" w:lineRule="auto"/>
      </w:pPr>
      <w:r>
        <w:rPr>
          <w:rFonts w:ascii="宋体" w:hAnsi="宋体" w:eastAsia="宋体" w:cs="宋体"/>
          <w:color w:val="000"/>
          <w:sz w:val="28"/>
          <w:szCs w:val="28"/>
        </w:rPr>
        <w:t xml:space="preserve">朱自清——现代着名散文家、诗人、学者、民主战士。从这文章中可以看出作者追求美好生活的渴望，对黑暗的现实想“超然”又想“挣扎”的心迹。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阴森的小路在柔美的淡淡的月光下显得不再令人害怕。爱热闹、爱群居——当然是想和人民一起生活在一个美好的环境里，爱冷静、爱独处“白色恐怖”“白色恐怖”当然在这种“白色恐怖”中，想住在“世外桃园”。从名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看着看着，突然美丽的、柔美淡薄的月光消失了，四周围着蓊蓊郁郁的树，树间透着光，可是光却是如此的无精打采，这时的主角几乎成了热闹的蝉和蛙，可是作者却什么也没有。《采莲赋》、《西洲曲》两篇文章节选使我的心也随着作者凉了下来，体会着作者的无奈和彷徨。仿佛又回到了起初的不宁静……</w:t>
      </w:r>
    </w:p>
    <w:p>
      <w:pPr>
        <w:ind w:left="0" w:right="0" w:firstLine="560"/>
        <w:spacing w:before="450" w:after="450" w:line="312" w:lineRule="auto"/>
      </w:pPr>
      <w:r>
        <w:rPr>
          <w:rFonts w:ascii="宋体" w:hAnsi="宋体" w:eastAsia="宋体" w:cs="宋体"/>
          <w:color w:val="000"/>
          <w:sz w:val="28"/>
          <w:szCs w:val="28"/>
        </w:rPr>
        <w:t xml:space="preserve">CD机的小提琴乐曲渐渐地接近尾声，音乐停了，我也翻到了文章的末尾。我“看”着作者走进了屋子，文章也看完了，而我却未合上书本，这文章使我意犹未尽，内心久久不能平静，荷塘月色的美丽可以令人暂时忘记忧愁，可见它的美丽，使我感到了作者对美好生活的憧憬。可是在文中我更能深刻的感受到作者对现实生活的厌恶、憎恨。作者在这样的恶劣的环境下，不被“白色恐怖”所屈服，与“白色恐怖”作斗争，令我万分佩服。而我生活在这么一个美好的生活环境中，更应该要去努力学习，去好好的珍惜现在的生活。</w:t>
      </w:r>
    </w:p>
    <w:p>
      <w:pPr>
        <w:ind w:left="0" w:right="0" w:firstLine="560"/>
        <w:spacing w:before="450" w:after="450" w:line="312" w:lineRule="auto"/>
      </w:pPr>
      <w:r>
        <w:rPr>
          <w:rFonts w:ascii="宋体" w:hAnsi="宋体" w:eastAsia="宋体" w:cs="宋体"/>
          <w:color w:val="000"/>
          <w:sz w:val="28"/>
          <w:szCs w:val="28"/>
        </w:rPr>
        <w:t xml:space="preserve">我缓缓地合上了书本，闭上了眼回想着书中的伟大的民主战士——朱自清，慢慢地，我睡了，希望梦中再能与荷塘相见。</w:t>
      </w:r>
    </w:p>
    <w:p>
      <w:pPr>
        <w:ind w:left="0" w:right="0" w:firstLine="560"/>
        <w:spacing w:before="450" w:after="450" w:line="312" w:lineRule="auto"/>
      </w:pPr>
      <w:r>
        <w:rPr>
          <w:rFonts w:ascii="黑体" w:hAnsi="黑体" w:eastAsia="黑体" w:cs="黑体"/>
          <w:color w:val="000000"/>
          <w:sz w:val="36"/>
          <w:szCs w:val="36"/>
          <w:b w:val="1"/>
          <w:bCs w:val="1"/>
        </w:rPr>
        <w:t xml:space="preserve">5荷塘月色读后感600字以上</w:t>
      </w:r>
    </w:p>
    <w:p>
      <w:pPr>
        <w:ind w:left="0" w:right="0" w:firstLine="560"/>
        <w:spacing w:before="450" w:after="450" w:line="312" w:lineRule="auto"/>
      </w:pPr>
      <w:r>
        <w:rPr>
          <w:rFonts w:ascii="宋体" w:hAnsi="宋体" w:eastAsia="宋体" w:cs="宋体"/>
          <w:color w:val="000"/>
          <w:sz w:val="28"/>
          <w:szCs w:val="28"/>
        </w:rPr>
        <w:t xml:space="preserve">今年暑假，我第一次拜读了朱自清的著作，手捧朱自清专集《荷塘月色》，读着一篇篇脍炙人口的名篇，让人仿佛看见了月色流光下的荷塘天籁，听到了面对社会不公的高声呐喊，感受到了浓厚的父子之情……心中一股敬意油然而生。朱自清真不愧是杰出的散文家、语文教育家、文学家、诗人呀!</w:t>
      </w:r>
    </w:p>
    <w:p>
      <w:pPr>
        <w:ind w:left="0" w:right="0" w:firstLine="560"/>
        <w:spacing w:before="450" w:after="450" w:line="312" w:lineRule="auto"/>
      </w:pPr>
      <w:r>
        <w:rPr>
          <w:rFonts w:ascii="宋体" w:hAnsi="宋体" w:eastAsia="宋体" w:cs="宋体"/>
          <w:color w:val="000"/>
          <w:sz w:val="28"/>
          <w:szCs w:val="28"/>
        </w:rPr>
        <w:t xml:space="preserve">人们说：“在中国，只要一提到写春的文章就必然首推朱自清写的《春》。”朱自清笔下的春景图，是作者在大自然的感召和启迪下，由心灵绘出的一幅艺术的图画，他把春天比作刚落地的娃娃、小姑娘、健壮的青年。这是多么生机勃勃、充满诗意的春天!我的眼前仿佛出现了一位天真热情、欣喜欢快的作家形象。我读了一遍又一遍，有一种想背的感觉。整篇文章都是好词、佳句，是实实在在的美文!</w:t>
      </w:r>
    </w:p>
    <w:p>
      <w:pPr>
        <w:ind w:left="0" w:right="0" w:firstLine="560"/>
        <w:spacing w:before="450" w:after="450" w:line="312" w:lineRule="auto"/>
      </w:pPr>
      <w:r>
        <w:rPr>
          <w:rFonts w:ascii="宋体" w:hAnsi="宋体" w:eastAsia="宋体" w:cs="宋体"/>
          <w:color w:val="000"/>
          <w:sz w:val="28"/>
          <w:szCs w:val="28"/>
        </w:rPr>
        <w:t xml:space="preserve">自从上了一年级，我每年都写关于春天的作文，总是只会罗列一些春天的景物，偶尔用上一两个比喻句，就觉得生动了。我实在是太差劲了!</w:t>
      </w:r>
    </w:p>
    <w:p>
      <w:pPr>
        <w:ind w:left="0" w:right="0" w:firstLine="560"/>
        <w:spacing w:before="450" w:after="450" w:line="312" w:lineRule="auto"/>
      </w:pPr>
      <w:r>
        <w:rPr>
          <w:rFonts w:ascii="宋体" w:hAnsi="宋体" w:eastAsia="宋体" w:cs="宋体"/>
          <w:color w:val="000"/>
          <w:sz w:val="28"/>
          <w:szCs w:val="28"/>
        </w:rPr>
        <w:t xml:space="preserve">朱自清还是个有气节的知识分子。在《白种人———上帝的骄子!》一文中，朱自清写了竟然在自己的国家遭到了一个十来岁的白种人的白眼与咒骂。他一方面揭露了那个西洋孩子盛气凌人的丑恶面貌，另一方面也用心酸的笔触告诉我们国弱、民弱要受人歧视，受人欺侮的道理。我想，当时朱自清心里多么盼望我们的民族强大呀!今天，我们中华民族早已屹立于世界之林，落后挨打的历史，已经一去不复返了。在中国共产党的领导下，我们的国家富裕了，民族强大了，人民幸福了，我们的实力已经超过了洋人。中国人民正迈开大步，走向辉煌的明天!朱自清也可以含笑九泉了。</w:t>
      </w:r>
    </w:p>
    <w:p>
      <w:pPr>
        <w:ind w:left="0" w:right="0" w:firstLine="560"/>
        <w:spacing w:before="450" w:after="450" w:line="312" w:lineRule="auto"/>
      </w:pPr>
      <w:r>
        <w:rPr>
          <w:rFonts w:ascii="宋体" w:hAnsi="宋体" w:eastAsia="宋体" w:cs="宋体"/>
          <w:color w:val="000"/>
          <w:sz w:val="28"/>
          <w:szCs w:val="28"/>
        </w:rPr>
        <w:t xml:space="preserve">读完《荷塘月色》这本优美的朱自清散文专集，令我越来越崇拜朱自清了。这一篇篇震撼心灵的华彩美文，在岁月的长河里，如宝石熠熠生辉，将陪着我们一路远行。</w:t>
      </w:r>
    </w:p>
    <w:p>
      <w:pPr>
        <w:ind w:left="0" w:right="0" w:firstLine="560"/>
        <w:spacing w:before="450" w:after="450" w:line="312" w:lineRule="auto"/>
      </w:pPr>
      <w:r>
        <w:rPr>
          <w:rFonts w:ascii="黑体" w:hAnsi="黑体" w:eastAsia="黑体" w:cs="黑体"/>
          <w:color w:val="000000"/>
          <w:sz w:val="36"/>
          <w:szCs w:val="36"/>
          <w:b w:val="1"/>
          <w:bCs w:val="1"/>
        </w:rPr>
        <w:t xml:space="preserve">荷塘月色读书笔记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