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骆驼祥子第四章读后感200字5篇范文</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骆驼祥子》讲述的是旧中国北平城里一个人力车夫祥子的悲剧故事，祥子来自乡间，日益凋蔽衰败的农村使他无法生存下去，他来到城市，渴望以自己的诚实劳动，创立新的生活，看完骆驼祥子，写好骆驼祥子读后感有很大的帮助。你是否在找正准备撰写“骆驼祥子四章...</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乡间，日益凋蔽衰败的农村使他无法生存下去，他来到城市，渴望以自己的诚实劳动，创立新的生活，看完骆驼祥子，写好骆驼祥子读后感有很大的帮助。你是否在找正准备撰写“骆驼祥子四章读后感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1骆驼祥子四章读后感200字</w:t>
      </w:r>
    </w:p>
    <w:p>
      <w:pPr>
        <w:ind w:left="0" w:right="0" w:firstLine="560"/>
        <w:spacing w:before="450" w:after="450" w:line="312" w:lineRule="auto"/>
      </w:pPr>
      <w:r>
        <w:rPr>
          <w:rFonts w:ascii="宋体" w:hAnsi="宋体" w:eastAsia="宋体" w:cs="宋体"/>
          <w:color w:val="000"/>
          <w:sz w:val="28"/>
          <w:szCs w:val="28"/>
        </w:rPr>
        <w:t xml:space="preserve">寒假，我读了老舍的代表作品《骆驼祥子》，这本书不是讲的骆驼，而是把一个叫祥子的车夫比作坚强、正直、纯朴、节约的骆驼，小说主要讲了车夫祥子的毕生愿望是买一辆自己的洋车来拉。第一次他节约了3年，用血汗钱终于换来了一辆车，但没过多少时间，就被士兵抢走了。第二次，他又节约集齐了钱，却被孙侦探敲诈走了。第三次，他娶了妻子，并用她的钱又买了车，但不久妻子难产失去了生命。祥子十分伤心，卖掉了洋车来安葬自己的妻子。三次的磨难使祥子丢失了生活的勇气，他开始吃喝赌，越来越潦倒，成为了对社会无用的人。</w:t>
      </w:r>
    </w:p>
    <w:p>
      <w:pPr>
        <w:ind w:left="0" w:right="0" w:firstLine="560"/>
        <w:spacing w:before="450" w:after="450" w:line="312" w:lineRule="auto"/>
      </w:pPr>
      <w:r>
        <w:rPr>
          <w:rFonts w:ascii="宋体" w:hAnsi="宋体" w:eastAsia="宋体" w:cs="宋体"/>
          <w:color w:val="000"/>
          <w:sz w:val="28"/>
          <w:szCs w:val="28"/>
        </w:rPr>
        <w:t xml:space="preserve">小说的结局十分悲剧，祥子曾努力过、奋斗过、也坚持过，他向着自己的小目标前进，不断追求，进取，但最后他还是没有战胜自己，战胜社会，彻底堕落了起来。</w:t>
      </w:r>
    </w:p>
    <w:p>
      <w:pPr>
        <w:ind w:left="0" w:right="0" w:firstLine="560"/>
        <w:spacing w:before="450" w:after="450" w:line="312" w:lineRule="auto"/>
      </w:pPr>
      <w:r>
        <w:rPr>
          <w:rFonts w:ascii="宋体" w:hAnsi="宋体" w:eastAsia="宋体" w:cs="宋体"/>
          <w:color w:val="000"/>
          <w:sz w:val="28"/>
          <w:szCs w:val="28"/>
        </w:rPr>
        <w:t xml:space="preserve">这就是当时社会的现实，梦想与现实存在着差距，有时甚至遥不可及。人和社会有关，社会也和人有关，如果士兵和孙侦探没有去抢祥子的车，那他的生活会更加美满;如果被抢走后社会给他救济，那么他也不会成为社会的“垃圾”。</w:t>
      </w:r>
    </w:p>
    <w:p>
      <w:pPr>
        <w:ind w:left="0" w:right="0" w:firstLine="560"/>
        <w:spacing w:before="450" w:after="450" w:line="312" w:lineRule="auto"/>
      </w:pPr>
      <w:r>
        <w:rPr>
          <w:rFonts w:ascii="宋体" w:hAnsi="宋体" w:eastAsia="宋体" w:cs="宋体"/>
          <w:color w:val="000"/>
          <w:sz w:val="28"/>
          <w:szCs w:val="28"/>
        </w:rPr>
        <w:t xml:space="preserve">“一分耕耘，一分收获”，我们要努力尽力做一件事，但“三分天注定，七分靠自己”，生活难免遇到挫折困难，我们还要乐观面对，在现在的和平社会，我们还是不能迷失自我，我们要打击那些不务正业，自甘堕落的人，让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2骆驼祥子四章读后感200字</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就是北京旧三十年代一位青年车夫，善良纯朴，正直，热爱劳动。他的理想就是车，拥有一辆属于自我的车。三年之后最后得偿所愿，但那时就是抗战时期，北平乱成一团，祥子稀里糊涂地被抓去打杂，更痛苦的就是他用血汗钱买来的.车，也被夺走了。千辛万苦逃了出来，回到“仁和厂子”继续拉车。但就是痛苦还没结束，厂主刘四爷的丑女儿虎妞看上了祥子，并诱惑他，祥子上了当，被迫娶了虎妞，不多久虎妞就死于难产，孩子也没了。虎妞死后，小福子又表示和他一齐过，但就是当祥子找到一份稳定工作后去找小福子时，才明白小福子已在一个树林里上吊死了。</w:t>
      </w:r>
    </w:p>
    <w:p>
      <w:pPr>
        <w:ind w:left="0" w:right="0" w:firstLine="560"/>
        <w:spacing w:before="450" w:after="450" w:line="312" w:lineRule="auto"/>
      </w:pPr>
      <w:r>
        <w:rPr>
          <w:rFonts w:ascii="宋体" w:hAnsi="宋体" w:eastAsia="宋体" w:cs="宋体"/>
          <w:color w:val="000"/>
          <w:sz w:val="28"/>
          <w:szCs w:val="28"/>
        </w:rPr>
        <w:t xml:space="preserve">此后，祥子就堕落了，原先那个祥子因为生活的压迫染上了吃喝嫖赌的恶习。原先那个祥子彻底消失了。</w:t>
      </w:r>
    </w:p>
    <w:p>
      <w:pPr>
        <w:ind w:left="0" w:right="0" w:firstLine="560"/>
        <w:spacing w:before="450" w:after="450" w:line="312" w:lineRule="auto"/>
      </w:pPr>
      <w:r>
        <w:rPr>
          <w:rFonts w:ascii="宋体" w:hAnsi="宋体" w:eastAsia="宋体" w:cs="宋体"/>
          <w:color w:val="000"/>
          <w:sz w:val="28"/>
          <w:szCs w:val="28"/>
        </w:rPr>
        <w:t xml:space="preserve">祥子就是一个杯具，他尽了所有的力，也吃了所有的痛苦，但却依然落了个两手空空。这本书真实地展现了那个黑暗社会的真面目，如果不就是黑暗社会的迫害，祥子也不会从一个充满期望的热血青年走向堕落。祥子不奢望别的，他只就是想要得到一辆车都这么难吗?也许这才就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就是充满了矛盾，它们往往不能调和，然而它们却又同时存在。社会就是现实的，它不会为了一个人的理想而改变。对于骆驼祥子，我感到遗憾，感到惋惜，感到无奈，但也感到敬佩，我佩服他从前的坚强，他从前的热血。然而，他最终还就是输给了自我。</w:t>
      </w:r>
    </w:p>
    <w:p>
      <w:pPr>
        <w:ind w:left="0" w:right="0" w:firstLine="560"/>
        <w:spacing w:before="450" w:after="450" w:line="312" w:lineRule="auto"/>
      </w:pPr>
      <w:r>
        <w:rPr>
          <w:rFonts w:ascii="宋体" w:hAnsi="宋体" w:eastAsia="宋体" w:cs="宋体"/>
          <w:color w:val="000"/>
          <w:sz w:val="28"/>
          <w:szCs w:val="28"/>
        </w:rPr>
        <w:t xml:space="preserve">虽然这只就是一本书，但它写的就是真实的社会。能够一生都坚忍不拔的人很少数，但我们能够在追求的过程中慢慢改变。毕竟我们都不能预知未来，但就是我们能够把握这天。此时海伦。凯勒说过：“把活着的每一天看做生命的最后一天。”</w:t>
      </w:r>
    </w:p>
    <w:p>
      <w:pPr>
        <w:ind w:left="0" w:right="0" w:firstLine="560"/>
        <w:spacing w:before="450" w:after="450" w:line="312" w:lineRule="auto"/>
      </w:pPr>
      <w:r>
        <w:rPr>
          <w:rFonts w:ascii="黑体" w:hAnsi="黑体" w:eastAsia="黑体" w:cs="黑体"/>
          <w:color w:val="000000"/>
          <w:sz w:val="36"/>
          <w:szCs w:val="36"/>
          <w:b w:val="1"/>
          <w:bCs w:val="1"/>
        </w:rPr>
        <w:t xml:space="preserve">3骆驼祥子四章读后感200字</w:t>
      </w:r>
    </w:p>
    <w:p>
      <w:pPr>
        <w:ind w:left="0" w:right="0" w:firstLine="560"/>
        <w:spacing w:before="450" w:after="450" w:line="312" w:lineRule="auto"/>
      </w:pPr>
      <w:r>
        <w:rPr>
          <w:rFonts w:ascii="宋体" w:hAnsi="宋体" w:eastAsia="宋体" w:cs="宋体"/>
          <w:color w:val="000"/>
          <w:sz w:val="28"/>
          <w:szCs w:val="28"/>
        </w:rPr>
        <w:t xml:space="preserve">在这无奈的寒假中，在家里只有书陪伴着我，无论我哭，我笑，它一直默默无闻地为我加油。我认真地读了《骆驼祥子》这本的书。读后感想颇深。不仅为老舍先生朴实、优美的语言功底所震撼，而且为主人公的命运而伤心。</w:t>
      </w:r>
    </w:p>
    <w:p>
      <w:pPr>
        <w:ind w:left="0" w:right="0" w:firstLine="560"/>
        <w:spacing w:before="450" w:after="450" w:line="312" w:lineRule="auto"/>
      </w:pPr>
      <w:r>
        <w:rPr>
          <w:rFonts w:ascii="宋体" w:hAnsi="宋体" w:eastAsia="宋体" w:cs="宋体"/>
          <w:color w:val="000"/>
          <w:sz w:val="28"/>
          <w:szCs w:val="28"/>
        </w:rPr>
        <w:t xml:space="preserve">在这本书中显露出了旧时代的黑暗，同时也为我们展示出了一幅幅触目惊心的世界画面。祥子虽是一个乡下青年，但是为了生活，来到了北京干活。他不知干了多少体力活，最后把拉车作为自己的职业。刚开始时，他勤劳节俭，就是为了他心中的一个理想——有朝一日买一辆属于自己的车。</w:t>
      </w:r>
    </w:p>
    <w:p>
      <w:pPr>
        <w:ind w:left="0" w:right="0" w:firstLine="560"/>
        <w:spacing w:before="450" w:after="450" w:line="312" w:lineRule="auto"/>
      </w:pPr>
      <w:r>
        <w:rPr>
          <w:rFonts w:ascii="宋体" w:hAnsi="宋体" w:eastAsia="宋体" w:cs="宋体"/>
          <w:color w:val="000"/>
          <w:sz w:val="28"/>
          <w:szCs w:val="28"/>
        </w:rPr>
        <w:t xml:space="preserve">时间如流水一般，三年靠自己的辛苦挣来的钱，买来了一辆属于自己的车。可是，买车后没多久，因当时社会黑暗，车被缴了，还把自己抓进了兵营。祥子受尽磨难，牵着几匹骆驼逃跑了。在路中遇到了好人，把骆驼买了三十五块大洋。这与理想还相差甚远，便把钱放进了芦管里了。后来被乱兵连长孙侦探给了敲了去。紧接着，他又嫁给了虎妞。用虎妞的钱买了辆新车，后来又因虎妞的难产而卖掉给虎妞埋葬。</w:t>
      </w:r>
    </w:p>
    <w:p>
      <w:pPr>
        <w:ind w:left="0" w:right="0" w:firstLine="560"/>
        <w:spacing w:before="450" w:after="450" w:line="312" w:lineRule="auto"/>
      </w:pPr>
      <w:r>
        <w:rPr>
          <w:rFonts w:ascii="宋体" w:hAnsi="宋体" w:eastAsia="宋体" w:cs="宋体"/>
          <w:color w:val="000"/>
          <w:sz w:val="28"/>
          <w:szCs w:val="28"/>
        </w:rPr>
        <w:t xml:space="preserve">《骆驼祥子》这本书告诉我们，在当时的黑暗社会，人们很难过上自己想要的生活。在如今这个和平繁荣的社会，我们要珍惜这来之不易的和平，同时我们应该学习骆驼为理想而奋斗的精神。理想是支撑一个人生活的信念，只有为了理想而不懈努力，才能成为一个有所作为的人。</w:t>
      </w:r>
    </w:p>
    <w:p>
      <w:pPr>
        <w:ind w:left="0" w:right="0" w:firstLine="560"/>
        <w:spacing w:before="450" w:after="450" w:line="312" w:lineRule="auto"/>
      </w:pPr>
      <w:r>
        <w:rPr>
          <w:rFonts w:ascii="宋体" w:hAnsi="宋体" w:eastAsia="宋体" w:cs="宋体"/>
          <w:color w:val="000"/>
          <w:sz w:val="28"/>
          <w:szCs w:val="28"/>
        </w:rPr>
        <w:t xml:space="preserve">无理想者难成事，无爱心无朋友，让我们以祥子为榜样，学习他为了实现理想而不懈努力的精神，同时让我们伸开双手来保护家园，珍惜眼前。</w:t>
      </w:r>
    </w:p>
    <w:p>
      <w:pPr>
        <w:ind w:left="0" w:right="0" w:firstLine="560"/>
        <w:spacing w:before="450" w:after="450" w:line="312" w:lineRule="auto"/>
      </w:pPr>
      <w:r>
        <w:rPr>
          <w:rFonts w:ascii="黑体" w:hAnsi="黑体" w:eastAsia="黑体" w:cs="黑体"/>
          <w:color w:val="000000"/>
          <w:sz w:val="36"/>
          <w:szCs w:val="36"/>
          <w:b w:val="1"/>
          <w:bCs w:val="1"/>
        </w:rPr>
        <w:t xml:space="preserve">4骆驼祥子四章读后感200字</w:t>
      </w:r>
    </w:p>
    <w:p>
      <w:pPr>
        <w:ind w:left="0" w:right="0" w:firstLine="560"/>
        <w:spacing w:before="450" w:after="450" w:line="312" w:lineRule="auto"/>
      </w:pPr>
      <w:r>
        <w:rPr>
          <w:rFonts w:ascii="宋体" w:hAnsi="宋体" w:eastAsia="宋体" w:cs="宋体"/>
          <w:color w:val="000"/>
          <w:sz w:val="28"/>
          <w:szCs w:val="28"/>
        </w:rPr>
        <w:t xml:space="preserve">姐姐有一本厚厚的《老舍精典作品选》，我趁着空闲的时候拿出来看。《骆驼祥子》是老舍先生的代表作，也是我最爱看的。</w:t>
      </w:r>
    </w:p>
    <w:p>
      <w:pPr>
        <w:ind w:left="0" w:right="0" w:firstLine="560"/>
        <w:spacing w:before="450" w:after="450" w:line="312" w:lineRule="auto"/>
      </w:pPr>
      <w:r>
        <w:rPr>
          <w:rFonts w:ascii="宋体" w:hAnsi="宋体" w:eastAsia="宋体" w:cs="宋体"/>
          <w:color w:val="000"/>
          <w:sz w:val="28"/>
          <w:szCs w:val="28"/>
        </w:rPr>
        <w:t xml:space="preserve">看完祥子的故事，我的心情非常沉重，觉得祥子实在太可怜了。祥子善良纯朴，对生活有骆驼一样的积极和坚韧精神。经过三年的努力，终于用血汗钱买来了一辆自己的新车。没过多久，祥子稀里糊涂地被兵抓去，车子被夺走了。接着，反动政府的侦探又诈取了他省吃俭用攒下的积蓄。后来，又用虎妞的钱买了一辆车，因虎妞难产死了，不得不卖车料理丧事。最后，祥子成了一个堕落、自私的人。</w:t>
      </w:r>
    </w:p>
    <w:p>
      <w:pPr>
        <w:ind w:left="0" w:right="0" w:firstLine="560"/>
        <w:spacing w:before="450" w:after="450" w:line="312" w:lineRule="auto"/>
      </w:pPr>
      <w:r>
        <w:rPr>
          <w:rFonts w:ascii="宋体" w:hAnsi="宋体" w:eastAsia="宋体" w:cs="宋体"/>
          <w:color w:val="000"/>
          <w:sz w:val="28"/>
          <w:szCs w:val="28"/>
        </w:rPr>
        <w:t xml:space="preserve">我想，假如祥子生活在现代，他可以在北京城里开出租车，做上“的哥”。凭着他的吃苦耐劳和对北京城的熟悉，经过三年的努力，他一定可以买上一辆轿车。而且，现在医学这么发达，虎妞的难产是小儿科，母子完全可以平安无事。这样祥子一家就可以过上幸福美满的生活。再往好处想，凭着虎妞治理人和车厂的能耐，经营一个出租车公司就更发达了。这样一想，我全明白了，要是现在，祥子就可以避免许多的不幸。所以，归根到底，祥子的悲惨遭遇是由那个时代，那个社会造成的。</w:t>
      </w:r>
    </w:p>
    <w:p>
      <w:pPr>
        <w:ind w:left="0" w:right="0" w:firstLine="560"/>
        <w:spacing w:before="450" w:after="450" w:line="312" w:lineRule="auto"/>
      </w:pPr>
      <w:r>
        <w:rPr>
          <w:rFonts w:ascii="黑体" w:hAnsi="黑体" w:eastAsia="黑体" w:cs="黑体"/>
          <w:color w:val="000000"/>
          <w:sz w:val="36"/>
          <w:szCs w:val="36"/>
          <w:b w:val="1"/>
          <w:bCs w:val="1"/>
        </w:rPr>
        <w:t xml:space="preserve">5骆驼祥子四章读后感200字</w:t>
      </w:r>
    </w:p>
    <w:p>
      <w:pPr>
        <w:ind w:left="0" w:right="0" w:firstLine="560"/>
        <w:spacing w:before="450" w:after="450" w:line="312" w:lineRule="auto"/>
      </w:pPr>
      <w:r>
        <w:rPr>
          <w:rFonts w:ascii="宋体" w:hAnsi="宋体" w:eastAsia="宋体" w:cs="宋体"/>
          <w:color w:val="000"/>
          <w:sz w:val="28"/>
          <w:szCs w:val="28"/>
        </w:rPr>
        <w:t xml:space="preserve">《骆驼祥子》这本书是老舍写的，讲叙了北京车夫——祥子的悲惨命运，祥子是一个坚强、阳光的年轻人，但后来慢慢被旧社会折磨成一个好占便宜、麻木的人。这让我十分同情祥子的遭遇又非常庆幸自己没有生活在那个黑暗的旧社会。</w:t>
      </w:r>
    </w:p>
    <w:p>
      <w:pPr>
        <w:ind w:left="0" w:right="0" w:firstLine="560"/>
        <w:spacing w:before="450" w:after="450" w:line="312" w:lineRule="auto"/>
      </w:pPr>
      <w:r>
        <w:rPr>
          <w:rFonts w:ascii="宋体" w:hAnsi="宋体" w:eastAsia="宋体" w:cs="宋体"/>
          <w:color w:val="000"/>
          <w:sz w:val="28"/>
          <w:szCs w:val="28"/>
        </w:rPr>
        <w:t xml:space="preserve">刚来北京的祥子立志要买一辆自己的车，经过三年的省吃俭用，终于买上了车。但不久后又被士兵抢走。人们常说：“只要努力就会有个好结果。”但在旧社会，这句话又有什么用呢?接着祥子好不容易逃出了兵营，还拉出了三匹骆驼，骆驼祥子这外号就由此而来。回到北京后，祥子又盘算起买车的事，可钱还没有存够，又被可恶的孙侦探骗走。看到这里，我又为祥子感到无奈，因为当时的北京就是这样一个无法无天、官兵横行霸道的地方。然后祥子又被车厂老板刘四爷的女儿——虎妞逼婚，虎妞和祥子结婚以后，虎妞给祥子买了第二辆车，祥子十分欢喜，因为他终于又有了自己的车。可是不久后，虎妞因难产而死，祥子只好卖了车给虎妞办丧事。最后，自己最心爱的女人——小福子又上吊而死。这一连串的打击使祥子开始自甘堕落。原本性格像骆驼一样要强的、有梦想的、坚强的祥子变成了一个自私自利的行尸走肉。不再像以前一样以拉车为豪，而是讨厌拉车、不务正业，整天想着从别人手中获取利益。</w:t>
      </w:r>
    </w:p>
    <w:p>
      <w:pPr>
        <w:ind w:left="0" w:right="0" w:firstLine="560"/>
        <w:spacing w:before="450" w:after="450" w:line="312" w:lineRule="auto"/>
      </w:pPr>
      <w:r>
        <w:rPr>
          <w:rFonts w:ascii="宋体" w:hAnsi="宋体" w:eastAsia="宋体" w:cs="宋体"/>
          <w:color w:val="000"/>
          <w:sz w:val="28"/>
          <w:szCs w:val="28"/>
        </w:rPr>
        <w:t xml:space="preserve">记得有一次，楼下的两位阿姨架了，社区里面的调解处的调解了解情况后，公正的解决了她们的问题，两位阿姨都心服口服。</w:t>
      </w:r>
    </w:p>
    <w:p>
      <w:pPr>
        <w:ind w:left="0" w:right="0" w:firstLine="560"/>
        <w:spacing w:before="450" w:after="450" w:line="312" w:lineRule="auto"/>
      </w:pPr>
      <w:r>
        <w:rPr>
          <w:rFonts w:ascii="宋体" w:hAnsi="宋体" w:eastAsia="宋体" w:cs="宋体"/>
          <w:color w:val="000"/>
          <w:sz w:val="28"/>
          <w:szCs w:val="28"/>
        </w:rPr>
        <w:t xml:space="preserve">现在的生活多和谐呀!没有旧社会的黑暗，不公平。所以我们更加应该珍惜今天和谐的幸福生活。</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2025-06-17T19:19:58+08:00</dcterms:created>
  <dcterms:modified xsi:type="dcterms:W3CDTF">2025-06-17T19:19:58+08:00</dcterms:modified>
</cp:coreProperties>
</file>

<file path=docProps/custom.xml><?xml version="1.0" encoding="utf-8"?>
<Properties xmlns="http://schemas.openxmlformats.org/officeDocument/2006/custom-properties" xmlns:vt="http://schemas.openxmlformats.org/officeDocument/2006/docPropsVTypes"/>
</file>