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家读后感2000字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家读后感2000字（精选4篇）家读后感2000字 篇1　　家是巴金的代表作，也是现代文学史上的一块丰碑。小说中的人物，故是细节都是作者极为感触的。作品中的高老太爷作为祖父的影子，三个孙子，觉新不敢反抗，觉民和作者敢揭露封建专制的腐朽本质。控</w:t>
      </w:r>
    </w:p>
    <w:p>
      <w:pPr>
        <w:ind w:left="0" w:right="0" w:firstLine="560"/>
        <w:spacing w:before="450" w:after="450" w:line="312" w:lineRule="auto"/>
      </w:pPr>
      <w:r>
        <w:rPr>
          <w:rFonts w:ascii="宋体" w:hAnsi="宋体" w:eastAsia="宋体" w:cs="宋体"/>
          <w:color w:val="000"/>
          <w:sz w:val="28"/>
          <w:szCs w:val="28"/>
        </w:rPr>
        <w:t xml:space="preserve">家读后感2000字（精选4篇）</w:t>
      </w:r>
    </w:p>
    <w:p>
      <w:pPr>
        <w:ind w:left="0" w:right="0" w:firstLine="560"/>
        <w:spacing w:before="450" w:after="450" w:line="312" w:lineRule="auto"/>
      </w:pPr>
      <w:r>
        <w:rPr>
          <w:rFonts w:ascii="黑体" w:hAnsi="黑体" w:eastAsia="黑体" w:cs="黑体"/>
          <w:color w:val="000000"/>
          <w:sz w:val="36"/>
          <w:szCs w:val="36"/>
          <w:b w:val="1"/>
          <w:bCs w:val="1"/>
        </w:rPr>
        <w:t xml:space="preserve">家读后感2000字 篇1</w:t>
      </w:r>
    </w:p>
    <w:p>
      <w:pPr>
        <w:ind w:left="0" w:right="0" w:firstLine="560"/>
        <w:spacing w:before="450" w:after="450" w:line="312" w:lineRule="auto"/>
      </w:pPr>
      <w:r>
        <w:rPr>
          <w:rFonts w:ascii="宋体" w:hAnsi="宋体" w:eastAsia="宋体" w:cs="宋体"/>
          <w:color w:val="000"/>
          <w:sz w:val="28"/>
          <w:szCs w:val="28"/>
        </w:rPr>
        <w:t xml:space="preserve">　　家是巴金的代表作，也是现代文学史上的一块丰碑。小说中的人物，故是细节都是作者极为感触的。作品中的高老太爷作为祖父的影子，三个孙子，觉新不敢反抗，觉民和作者敢揭露封建专制的腐朽本质。控诉了封建制度的罪恶，歌颂了“五四”时期新青年的敢于斗争，敢于反抗的革命精神，批判不抵抗主义，小说语言明快流畅，笔调抒情热烈，读起来真挚感人，动人心魄，深受读者欢迎。</w:t>
      </w:r>
    </w:p>
    <w:p>
      <w:pPr>
        <w:ind w:left="0" w:right="0" w:firstLine="560"/>
        <w:spacing w:before="450" w:after="450" w:line="312" w:lineRule="auto"/>
      </w:pPr>
      <w:r>
        <w:rPr>
          <w:rFonts w:ascii="宋体" w:hAnsi="宋体" w:eastAsia="宋体" w:cs="宋体"/>
          <w:color w:val="000"/>
          <w:sz w:val="28"/>
          <w:szCs w:val="28"/>
        </w:rPr>
        <w:t xml:space="preserve">　　文中的觉心是觉民兄弟的大哥，也很聪明，但他很懦弱，不敢反抗，爷爷的话不敢违背，最后做了牺牲品，自己的幻想破灭</w:t>
      </w:r>
    </w:p>
    <w:p>
      <w:pPr>
        <w:ind w:left="0" w:right="0" w:firstLine="560"/>
        <w:spacing w:before="450" w:after="450" w:line="312" w:lineRule="auto"/>
      </w:pPr>
      <w:r>
        <w:rPr>
          <w:rFonts w:ascii="宋体" w:hAnsi="宋体" w:eastAsia="宋体" w:cs="宋体"/>
          <w:color w:val="000"/>
          <w:sz w:val="28"/>
          <w:szCs w:val="28"/>
        </w:rPr>
        <w:t xml:space="preserve">　　父亲去世后，觉新挑起了家庭重担，家中内部的矛盾向他射来，过了两年，“五四”运动发生了，他通过学习，明白了许多道理，使它变成了两重性格的人物。他既痛恨旧势力，又不敢反抗，面对这一切，他默默的忍受着，挣扎着。</w:t>
      </w:r>
    </w:p>
    <w:p>
      <w:pPr>
        <w:ind w:left="0" w:right="0" w:firstLine="560"/>
        <w:spacing w:before="450" w:after="450" w:line="312" w:lineRule="auto"/>
      </w:pPr>
      <w:r>
        <w:rPr>
          <w:rFonts w:ascii="宋体" w:hAnsi="宋体" w:eastAsia="宋体" w:cs="宋体"/>
          <w:color w:val="000"/>
          <w:sz w:val="28"/>
          <w:szCs w:val="28"/>
        </w:rPr>
        <w:t xml:space="preserve">　　觉慧因为与同学参与斗争，被爷爷训斥的一顿，不许他再出门。这天，他在花园里遇到鸣凤。两人表示爱慕，互诉衷情。</w:t>
      </w:r>
    </w:p>
    <w:p>
      <w:pPr>
        <w:ind w:left="0" w:right="0" w:firstLine="560"/>
        <w:spacing w:before="450" w:after="450" w:line="312" w:lineRule="auto"/>
      </w:pPr>
      <w:r>
        <w:rPr>
          <w:rFonts w:ascii="宋体" w:hAnsi="宋体" w:eastAsia="宋体" w:cs="宋体"/>
          <w:color w:val="000"/>
          <w:sz w:val="28"/>
          <w:szCs w:val="28"/>
        </w:rPr>
        <w:t xml:space="preserve">　　当晚，觉民和觉慧在天井里散步。表姐梅的遭遇，觉民决心不走大哥的路，因为时代不同了。</w:t>
      </w:r>
    </w:p>
    <w:p>
      <w:pPr>
        <w:ind w:left="0" w:right="0" w:firstLine="560"/>
        <w:spacing w:before="450" w:after="450" w:line="312" w:lineRule="auto"/>
      </w:pPr>
      <w:r>
        <w:rPr>
          <w:rFonts w:ascii="宋体" w:hAnsi="宋体" w:eastAsia="宋体" w:cs="宋体"/>
          <w:color w:val="000"/>
          <w:sz w:val="28"/>
          <w:szCs w:val="28"/>
        </w:rPr>
        <w:t xml:space="preserve">　　旧历新年，高府格外热闹，高老太爷希望吃年饭有四代人，所以觉新也把儿子抱来了。</w:t>
      </w:r>
    </w:p>
    <w:p>
      <w:pPr>
        <w:ind w:left="0" w:right="0" w:firstLine="560"/>
        <w:spacing w:before="450" w:after="450" w:line="312" w:lineRule="auto"/>
      </w:pPr>
      <w:r>
        <w:rPr>
          <w:rFonts w:ascii="宋体" w:hAnsi="宋体" w:eastAsia="宋体" w:cs="宋体"/>
          <w:color w:val="000"/>
          <w:sz w:val="28"/>
          <w:szCs w:val="28"/>
        </w:rPr>
        <w:t xml:space="preserve">　　元宵节刚过，新旧军阀展开了激烈的混战。处于市区的高家，也遭到了战火的纷扰，从东门逃进城的张太太带着琴和正在张家玩的梅来到高家避难，</w:t>
      </w:r>
    </w:p>
    <w:p>
      <w:pPr>
        <w:ind w:left="0" w:right="0" w:firstLine="560"/>
        <w:spacing w:before="450" w:after="450" w:line="312" w:lineRule="auto"/>
      </w:pPr>
      <w:r>
        <w:rPr>
          <w:rFonts w:ascii="宋体" w:hAnsi="宋体" w:eastAsia="宋体" w:cs="宋体"/>
          <w:color w:val="000"/>
          <w:sz w:val="28"/>
          <w:szCs w:val="28"/>
        </w:rPr>
        <w:t xml:space="preserve">　　觉新的妻子瑞珏很喜欢她，觉新也很喜欢她。二人相对而位。互诉着几年来的相思之情。</w:t>
      </w:r>
    </w:p>
    <w:p>
      <w:pPr>
        <w:ind w:left="0" w:right="0" w:firstLine="560"/>
        <w:spacing w:before="450" w:after="450" w:line="312" w:lineRule="auto"/>
      </w:pPr>
      <w:r>
        <w:rPr>
          <w:rFonts w:ascii="宋体" w:hAnsi="宋体" w:eastAsia="宋体" w:cs="宋体"/>
          <w:color w:val="000"/>
          <w:sz w:val="28"/>
          <w:szCs w:val="28"/>
        </w:rPr>
        <w:t xml:space="preserve">　　几天来瑞珏完全请楚了觉新和梅的关系，表示理解，梅为瑞珏的大度与善良而感动，她两人成了手足朋友</w:t>
      </w:r>
    </w:p>
    <w:p>
      <w:pPr>
        <w:ind w:left="0" w:right="0" w:firstLine="560"/>
        <w:spacing w:before="450" w:after="450" w:line="312" w:lineRule="auto"/>
      </w:pPr>
      <w:r>
        <w:rPr>
          <w:rFonts w:ascii="宋体" w:hAnsi="宋体" w:eastAsia="宋体" w:cs="宋体"/>
          <w:color w:val="000"/>
          <w:sz w:val="28"/>
          <w:szCs w:val="28"/>
        </w:rPr>
        <w:t xml:space="preserve">　　战争结束后，觉慧瞒着家人参加了黎明周报的工作。写文章介绍新闻化运动，攻击旧制度旧思想。琴也参加了学习，决心干下去。</w:t>
      </w:r>
    </w:p>
    <w:p>
      <w:pPr>
        <w:ind w:left="0" w:right="0" w:firstLine="560"/>
        <w:spacing w:before="450" w:after="450" w:line="312" w:lineRule="auto"/>
      </w:pPr>
      <w:r>
        <w:rPr>
          <w:rFonts w:ascii="宋体" w:hAnsi="宋体" w:eastAsia="宋体" w:cs="宋体"/>
          <w:color w:val="000"/>
          <w:sz w:val="28"/>
          <w:szCs w:val="28"/>
        </w:rPr>
        <w:t xml:space="preserve">　　孔教会的头面人物，60多岁的冯乐山看见高家的丫头长得漂亮，让高老太爷的丫头鸣凤，嫁给他。但鸣凤爱着觉慧，不同意嫁给冯老头，鸣凤向觉慧求救，由于他赶着写文章，没救他，结果鸣凤含泪离开了觉慧的住处。后来觉慧知道了真情，但是太晚了，鸣凤已经跳湖自尽了，觉慧非常悔恨。</w:t>
      </w:r>
    </w:p>
    <w:p>
      <w:pPr>
        <w:ind w:left="0" w:right="0" w:firstLine="560"/>
        <w:spacing w:before="450" w:after="450" w:line="312" w:lineRule="auto"/>
      </w:pPr>
      <w:r>
        <w:rPr>
          <w:rFonts w:ascii="宋体" w:hAnsi="宋体" w:eastAsia="宋体" w:cs="宋体"/>
          <w:color w:val="000"/>
          <w:sz w:val="28"/>
          <w:szCs w:val="28"/>
        </w:rPr>
        <w:t xml:space="preserve">　　鸣凤死后，高老太爷又逼丫头婉儿代，鸣凤的悲剧使觉慧无限悲哀，深深自责，同时也加深他对以祖父为代表的旧势力的无比仇恨。现在他更清楚的认清了自己所在的这个家庭，这个社会的本来面目。</w:t>
      </w:r>
    </w:p>
    <w:p>
      <w:pPr>
        <w:ind w:left="0" w:right="0" w:firstLine="560"/>
        <w:spacing w:before="450" w:after="450" w:line="312" w:lineRule="auto"/>
      </w:pPr>
      <w:r>
        <w:rPr>
          <w:rFonts w:ascii="宋体" w:hAnsi="宋体" w:eastAsia="宋体" w:cs="宋体"/>
          <w:color w:val="000"/>
          <w:sz w:val="28"/>
          <w:szCs w:val="28"/>
        </w:rPr>
        <w:t xml:space="preserve">　　高老太爷的66岁的寿辰到了，高家摆宴唱戏，大为庆祝，冯乐山又为觉民说媒，高老爷一口应承，遭到觉民与琴的反对，觉慧支持。觉新左右为难，祖父大发脾气。在这紧急过头，觉慧帮助觉民逃婚，与家庭斗争，结果觉民下了决心，高老太爷也没办法。最后祖父被迫退婚，觉新不断受到良心谴责，觉得无论如何应该给觉民帮忙，否则会造成一件抱恨终身的事。</w:t>
      </w:r>
    </w:p>
    <w:p>
      <w:pPr>
        <w:ind w:left="0" w:right="0" w:firstLine="560"/>
        <w:spacing w:before="450" w:after="450" w:line="312" w:lineRule="auto"/>
      </w:pPr>
      <w:r>
        <w:rPr>
          <w:rFonts w:ascii="宋体" w:hAnsi="宋体" w:eastAsia="宋体" w:cs="宋体"/>
          <w:color w:val="000"/>
          <w:sz w:val="28"/>
          <w:szCs w:val="28"/>
        </w:rPr>
        <w:t xml:space="preserve">　　觉新的四叔克安、五叔克定瞒着高太爷偷偷摸摸的在外面租小公馆，嫖女人，打着高老太爷的旗号借债，过着荒淫无耻到的生活，丑行被揭穿，高老太爷责罚他们后，感到无比失望，从此一病不起。陈姨太先请道士作法，又叫端公捉鬼，闹得家宅不宁。留过学的克明，，读过进步书报的觉新都不敢出来反对。只有觉新挺身而出。痛骂陈姨太和众人，高老太爷在弥留之际，答应解除与冯家婚约，觉民的抗婚行动取得了胜利。</w:t>
      </w:r>
    </w:p>
    <w:p>
      <w:pPr>
        <w:ind w:left="0" w:right="0" w:firstLine="560"/>
        <w:spacing w:before="450" w:after="450" w:line="312" w:lineRule="auto"/>
      </w:pPr>
      <w:r>
        <w:rPr>
          <w:rFonts w:ascii="宋体" w:hAnsi="宋体" w:eastAsia="宋体" w:cs="宋体"/>
          <w:color w:val="000"/>
          <w:sz w:val="28"/>
          <w:szCs w:val="28"/>
        </w:rPr>
        <w:t xml:space="preserve">　　瑞钰临产的日子越来越近了，高家长一辈人都认为高老爷的柩停在家里，如有人在家生孩子，便有血光之灾。他们要求瑞钰到城外生育，觉新有一次毫无抵抗的接受了这个荒唐主张，结果瑞钰在难产中死去，觉新突然明白了，整个制度，整个礼教，整个封建迷信夺去了他的青春、幸福、前途和他最心爱的两个女人。三弟觉慧感到不能在这个吃人的家中呆下去了。他要做一个旧有家庭的叛逆，决心远走高飞，觉新感到无限悲哀，但他知道是留不住觉慧的。犹豫再三，终于答应在暗中支持弟弟的行动结果，三弟还是远走高飞了。</w:t>
      </w:r>
    </w:p>
    <w:p>
      <w:pPr>
        <w:ind w:left="0" w:right="0" w:firstLine="560"/>
        <w:spacing w:before="450" w:after="450" w:line="312" w:lineRule="auto"/>
      </w:pPr>
      <w:r>
        <w:rPr>
          <w:rFonts w:ascii="宋体" w:hAnsi="宋体" w:eastAsia="宋体" w:cs="宋体"/>
          <w:color w:val="000"/>
          <w:sz w:val="28"/>
          <w:szCs w:val="28"/>
        </w:rPr>
        <w:t xml:space="preserve">　　“家”从1931年发表以来深受读者欢迎，以后又拍成了电影，巴金最后之所以告别觉新，。觉民和黎明周报社的朋友们，乘船离家到上海去，就是对当时社会不满，家庭不满，但他心胸宽大，勇于斗争，为软弱的大哥打气，让他坚强起来和家人斗争，但大哥始终是个懦夫，结果牺牲了自己，也把心爱的妻子做了牺牲品，觉新是觉民兄弟的大哥，你想，他相貌清秀，自小聪慧，在家里受着双亲的钟爱，在学校受先生的赞赏中学毕业时成绩名列第一，自己也曾打算中学毕业后到有名的大学深造，还想到德国留学，但他性格懦弱，不敢反抗，为了爷爷抱重孙，马上成亲，料理家事，屈从父命，他的前途因此而断送，他美丽的幻想因此而破灭。可是，万恶的旧社会、旧制度，坑害了多少年青的生命!</w:t>
      </w:r>
    </w:p>
    <w:p>
      <w:pPr>
        <w:ind w:left="0" w:right="0" w:firstLine="560"/>
        <w:spacing w:before="450" w:after="450" w:line="312" w:lineRule="auto"/>
      </w:pPr>
      <w:r>
        <w:rPr>
          <w:rFonts w:ascii="黑体" w:hAnsi="黑体" w:eastAsia="黑体" w:cs="黑体"/>
          <w:color w:val="000000"/>
          <w:sz w:val="36"/>
          <w:szCs w:val="36"/>
          <w:b w:val="1"/>
          <w:bCs w:val="1"/>
        </w:rPr>
        <w:t xml:space="preserve">家读后感2000字 篇2</w:t>
      </w:r>
    </w:p>
    <w:p>
      <w:pPr>
        <w:ind w:left="0" w:right="0" w:firstLine="560"/>
        <w:spacing w:before="450" w:after="450" w:line="312" w:lineRule="auto"/>
      </w:pPr>
      <w:r>
        <w:rPr>
          <w:rFonts w:ascii="宋体" w:hAnsi="宋体" w:eastAsia="宋体" w:cs="宋体"/>
          <w:color w:val="000"/>
          <w:sz w:val="28"/>
          <w:szCs w:val="28"/>
        </w:rPr>
        <w:t xml:space="preserve">　　合上《家》的最后一页，思忖良久，感慨颇多，最终写下这篇文章</w:t>
      </w:r>
    </w:p>
    <w:p>
      <w:pPr>
        <w:ind w:left="0" w:right="0" w:firstLine="560"/>
        <w:spacing w:before="450" w:after="450" w:line="312" w:lineRule="auto"/>
      </w:pPr>
      <w:r>
        <w:rPr>
          <w:rFonts w:ascii="宋体" w:hAnsi="宋体" w:eastAsia="宋体" w:cs="宋体"/>
          <w:color w:val="000"/>
          <w:sz w:val="28"/>
          <w:szCs w:val="28"/>
        </w:rPr>
        <w:t xml:space="preserve">　　，借以抒情。闭上眼睛，首先想到的是要为自己做主的觉慧，他苏醒在五四思潮的冲击下，成长在一个封建思想的家族中。他饱有自己的思想，不盲从，敢反抗。他明白，什么是对，什么是错，什么是理想，什么是追求。他知道，只有自己才是自己的救世主，只有自己才是自己行为的支配人。《独立宣言》中曾这样阐述，人人生而平等，造物者赋予他们若干不可剥夺的权利，其中包括生命权、自由权和追求幸福的权利。而觉慧“自己把幸福拿过来”正是对自己权力的追求啊!</w:t>
      </w:r>
    </w:p>
    <w:p>
      <w:pPr>
        <w:ind w:left="0" w:right="0" w:firstLine="560"/>
        <w:spacing w:before="450" w:after="450" w:line="312" w:lineRule="auto"/>
      </w:pPr>
      <w:r>
        <w:rPr>
          <w:rFonts w:ascii="宋体" w:hAnsi="宋体" w:eastAsia="宋体" w:cs="宋体"/>
          <w:color w:val="000"/>
          <w:sz w:val="28"/>
          <w:szCs w:val="28"/>
        </w:rPr>
        <w:t xml:space="preserve">　　法律只有在不断的修订后才能得到完善，社会只有在不断的改革之后才能得到发展。只有出现像觉慧这样叛逆者的形象，对于社会的弊端加以发现而去反抗，社会才能得以进步。不去迎合，不去逃避，不怨，不屈，而是自己去面对，去反抗，去呐喊的觉慧令我印象深刻。</w:t>
      </w:r>
    </w:p>
    <w:p>
      <w:pPr>
        <w:ind w:left="0" w:right="0" w:firstLine="560"/>
        <w:spacing w:before="450" w:after="450" w:line="312" w:lineRule="auto"/>
      </w:pPr>
      <w:r>
        <w:rPr>
          <w:rFonts w:ascii="宋体" w:hAnsi="宋体" w:eastAsia="宋体" w:cs="宋体"/>
          <w:color w:val="000"/>
          <w:sz w:val="28"/>
          <w:szCs w:val="28"/>
        </w:rPr>
        <w:t xml:space="preserve">　　其中，最令我感动的是他和鸣凤的爱情。即使鸣凤知道，婢女是不能和少爷相爱的，即使鸣凤知道，他们的爱是没有结果的，就算她知道，觉慧的爱摇摆不定，随时可能离开的，但她依然深深的爱着觉慧。其实她一直明白，做下人的便要好好侍奉主子，自己一辈子的命运也是掌握在主子手里的。(“虽然这其间流了不少的眼泪，吃了不少的打骂，但毕竟是很平常的”)下人的惯有思想操控着她，使她并不抱有反抗的念头。不，也许是在她的潜意识里还没有“反抗”这个定义，但当她和觉慧相爱时，这种情绪就产生了。“我只求你不要送我出去。我愿意一辈子在公馆里头服侍你，做你的丫头，时时刻刻在你的身边”。鸣凤对觉慧如此深不可测的爱，给了她难以估计的勇气和力量。</w:t>
      </w:r>
    </w:p>
    <w:p>
      <w:pPr>
        <w:ind w:left="0" w:right="0" w:firstLine="560"/>
        <w:spacing w:before="450" w:after="450" w:line="312" w:lineRule="auto"/>
      </w:pPr>
      <w:r>
        <w:rPr>
          <w:rFonts w:ascii="宋体" w:hAnsi="宋体" w:eastAsia="宋体" w:cs="宋体"/>
          <w:color w:val="000"/>
          <w:sz w:val="28"/>
          <w:szCs w:val="28"/>
        </w:rPr>
        <w:t xml:space="preserve">　　于是就在那一天，鸣凤带着觉慧轻轻的一吻和“再过两天”的承诺，在湖中寻找到了自己的归宿。(着在黑暗中发光的湖水，往事一幕幕在鸣凤脑海中浮现……她揩了揩脸上的泪水，凄楚的叫了两声“三少爷!觉慧!”，便纵身往湖里一跳……不久，湖水又恢复平静……)这就是鸣凤反抗的爆发——第一次，也是最后一次。她没有屈服，却把生命献给了真挚的爱情。这条路的选择，也许她永远也不明白究竟因为什么!但是，也许她明白，她是为了追求幸福，自由等不可让的权利而死，她是为了反抗封建家长制而死!</w:t>
      </w:r>
    </w:p>
    <w:p>
      <w:pPr>
        <w:ind w:left="0" w:right="0" w:firstLine="560"/>
        <w:spacing w:before="450" w:after="450" w:line="312" w:lineRule="auto"/>
      </w:pPr>
      <w:r>
        <w:rPr>
          <w:rFonts w:ascii="宋体" w:hAnsi="宋体" w:eastAsia="宋体" w:cs="宋体"/>
          <w:color w:val="000"/>
          <w:sz w:val="28"/>
          <w:szCs w:val="28"/>
        </w:rPr>
        <w:t xml:space="preserve">　　再者带给我深刻印象的恐怕就是觉新了，《家》的艺术成就，在很大程度上得益于高觉新形象的塑造，觉新是这部小说中最见艺术功力的人物形象。在他的身上，既存在着作者对他的批判，也充溢着作者对他的同情。他是处于时代折点的封建家庭和礼教的牺牲品，是一个没有着“青春”的“青年”。一方面，他在理论上接受“五四”的新思潮，新观念。;另一方面，处在“长房长孙”的他深受就道德与伦理的毒害。他的内心充满着不安与矛盾，有着“哈姆雷特”式的矛盾。</w:t>
      </w:r>
    </w:p>
    <w:p>
      <w:pPr>
        <w:ind w:left="0" w:right="0" w:firstLine="560"/>
        <w:spacing w:before="450" w:after="450" w:line="312" w:lineRule="auto"/>
      </w:pPr>
      <w:r>
        <w:rPr>
          <w:rFonts w:ascii="宋体" w:hAnsi="宋体" w:eastAsia="宋体" w:cs="宋体"/>
          <w:color w:val="000"/>
          <w:sz w:val="28"/>
          <w:szCs w:val="28"/>
        </w:rPr>
        <w:t xml:space="preserve">　　还记得觉新与觉慧的对话“你对爷爷说了些什么话?你为什么不先告诉我，就跑去对他说?你真笨!”觉新抱怨觉慧道。</w:t>
      </w:r>
    </w:p>
    <w:p>
      <w:pPr>
        <w:ind w:left="0" w:right="0" w:firstLine="560"/>
        <w:spacing w:before="450" w:after="450" w:line="312" w:lineRule="auto"/>
      </w:pPr>
      <w:r>
        <w:rPr>
          <w:rFonts w:ascii="宋体" w:hAnsi="宋体" w:eastAsia="宋体" w:cs="宋体"/>
          <w:color w:val="000"/>
          <w:sz w:val="28"/>
          <w:szCs w:val="28"/>
        </w:rPr>
        <w:t xml:space="preserve">　　“笨?我正要叫爷爷知道!我要叫他知道我们是‘人’，我们并不是任人割宰的猪羊。”</w:t>
      </w:r>
    </w:p>
    <w:p>
      <w:pPr>
        <w:ind w:left="0" w:right="0" w:firstLine="560"/>
        <w:spacing w:before="450" w:after="450" w:line="312" w:lineRule="auto"/>
      </w:pPr>
      <w:r>
        <w:rPr>
          <w:rFonts w:ascii="宋体" w:hAnsi="宋体" w:eastAsia="宋体" w:cs="宋体"/>
          <w:color w:val="000"/>
          <w:sz w:val="28"/>
          <w:szCs w:val="28"/>
        </w:rPr>
        <w:t xml:space="preserve">　　觉新明白这些话是对他发的，他听起来有些刺耳，刺心，但是他也只好忍受。他说不出他的苦衷。他知道他纵然诚恳地向觉慧解释，觉慧也不会相信他。</w:t>
      </w:r>
    </w:p>
    <w:p>
      <w:pPr>
        <w:ind w:left="0" w:right="0" w:firstLine="560"/>
        <w:spacing w:before="450" w:after="450" w:line="312" w:lineRule="auto"/>
      </w:pPr>
      <w:r>
        <w:rPr>
          <w:rFonts w:ascii="宋体" w:hAnsi="宋体" w:eastAsia="宋体" w:cs="宋体"/>
          <w:color w:val="000"/>
          <w:sz w:val="28"/>
          <w:szCs w:val="28"/>
        </w:rPr>
        <w:t xml:space="preserve">　　觉新是真诚的爱着兄妹们，但是，他所固有的，受旧思想，旧文化所毒害的觉新难免会和受新思潮支配的觉慧有所冲突。就在这一刻，他们的矛盾爆发了。由内心中的矛盾演变为了激烈的争吵，不是觉新不忍让弟弟，也不是觉慧不理解哥哥。而是新旧潮流的对撞，思想上的水火不容。一边要门当户对，一边却讲婚姻自由;一边人生而平等，一边却父母为上;一边是中国的5020xx年封建遗风，另一边是西方的资本主义思潮。真可谓是冰炭不相容啊!</w:t>
      </w:r>
    </w:p>
    <w:p>
      <w:pPr>
        <w:ind w:left="0" w:right="0" w:firstLine="560"/>
        <w:spacing w:before="450" w:after="450" w:line="312" w:lineRule="auto"/>
      </w:pPr>
      <w:r>
        <w:rPr>
          <w:rFonts w:ascii="宋体" w:hAnsi="宋体" w:eastAsia="宋体" w:cs="宋体"/>
          <w:color w:val="000"/>
          <w:sz w:val="28"/>
          <w:szCs w:val="28"/>
        </w:rPr>
        <w:t xml:space="preserve">　　《家》，不仅有家里的感情社会纠葛。《家》，不仅有人物的不同境遇。《家》还有着社会政体之间，东西文化的发展与对撞。人与人之间关系的深层次的讨论。</w:t>
      </w:r>
    </w:p>
    <w:p>
      <w:pPr>
        <w:ind w:left="0" w:right="0" w:firstLine="560"/>
        <w:spacing w:before="450" w:after="450" w:line="312" w:lineRule="auto"/>
      </w:pPr>
      <w:r>
        <w:rPr>
          <w:rFonts w:ascii="宋体" w:hAnsi="宋体" w:eastAsia="宋体" w:cs="宋体"/>
          <w:color w:val="000"/>
          <w:sz w:val="28"/>
          <w:szCs w:val="28"/>
        </w:rPr>
        <w:t xml:space="preserve">　　读罢《家》，内心感慨颇多。思绪沉重，难以提笔，由以此文，抒发自己最真诚的情感，像巴金致敬。</w:t>
      </w:r>
    </w:p>
    <w:p>
      <w:pPr>
        <w:ind w:left="0" w:right="0" w:firstLine="560"/>
        <w:spacing w:before="450" w:after="450" w:line="312" w:lineRule="auto"/>
      </w:pPr>
      <w:r>
        <w:rPr>
          <w:rFonts w:ascii="黑体" w:hAnsi="黑体" w:eastAsia="黑体" w:cs="黑体"/>
          <w:color w:val="000000"/>
          <w:sz w:val="36"/>
          <w:szCs w:val="36"/>
          <w:b w:val="1"/>
          <w:bCs w:val="1"/>
        </w:rPr>
        <w:t xml:space="preserve">家读后感2000字 篇3</w:t>
      </w:r>
    </w:p>
    <w:p>
      <w:pPr>
        <w:ind w:left="0" w:right="0" w:firstLine="560"/>
        <w:spacing w:before="450" w:after="450" w:line="312" w:lineRule="auto"/>
      </w:pPr>
      <w:r>
        <w:rPr>
          <w:rFonts w:ascii="宋体" w:hAnsi="宋体" w:eastAsia="宋体" w:cs="宋体"/>
          <w:color w:val="000"/>
          <w:sz w:val="28"/>
          <w:szCs w:val="28"/>
        </w:rPr>
        <w:t xml:space="preserve">　　佛曰：一叶一菩提，一花一世界。我说：一书一窗口，一书一世界。</w:t>
      </w:r>
    </w:p>
    <w:p>
      <w:pPr>
        <w:ind w:left="0" w:right="0" w:firstLine="560"/>
        <w:spacing w:before="450" w:after="450" w:line="312" w:lineRule="auto"/>
      </w:pPr>
      <w:r>
        <w:rPr>
          <w:rFonts w:ascii="宋体" w:hAnsi="宋体" w:eastAsia="宋体" w:cs="宋体"/>
          <w:color w:val="000"/>
          <w:sz w:val="28"/>
          <w:szCs w:val="28"/>
        </w:rPr>
        <w:t xml:space="preserve">　　人类最宝贵的东西是书籍，书是连接世界的窗口。读书，是一种从感观到心灵的高度享受，使心胸归于宁静淡泊，使生命超然于物外。孜孜以求，书读百遍始通神;日积月累，学贯中西悟人生。</w:t>
      </w:r>
    </w:p>
    <w:p>
      <w:pPr>
        <w:ind w:left="0" w:right="0" w:firstLine="560"/>
        <w:spacing w:before="450" w:after="450" w:line="312" w:lineRule="auto"/>
      </w:pPr>
      <w:r>
        <w:rPr>
          <w:rFonts w:ascii="宋体" w:hAnsi="宋体" w:eastAsia="宋体" w:cs="宋体"/>
          <w:color w:val="000"/>
          <w:sz w:val="28"/>
          <w:szCs w:val="28"/>
        </w:rPr>
        <w:t xml:space="preserve">　　刚拿到这本书时，便被这书封面上的介绍给吸引住了“人类有史以来最畅销图书第六名”、美国前总统对它的评价“这本书太惊人了，它说明了一切”、沃尔玛、大众、宝洁、丰田、中石油等众多世界500强企业首选员工读物…..我在想，究竟是什么内容使这本书充满了魅力呢?一看之下，《致加西亚的信》这本书中讲述的是：19世纪末美西战争爆发后，美军急需与西班牙反抗军首领加西亚将军取得联系，可是加西亚此时正隐藏在古巴辽阔的崇山峻岭中，没有具体地址，也没有联系方式，根本很难找到。此时有人向总统推荐了罗文，他接受了命令，没有任何推诿，只身长途跋涉，穿越了冲冲艰险，历经千辛万苦终于把信送给了加西亚将军，胜利的完成了任务。故事很简单，但是它给我心灵的震感确实空前和巨大的。毫无疑问，罗文之所以让人铭记，并不是杰出的军事才能，而是他崇高的品德，忠于上级的托付，迅速行动，全力以赴，不怕困难用于生理的精神，这就是“罗文”精神的精髓所在。</w:t>
      </w:r>
    </w:p>
    <w:p>
      <w:pPr>
        <w:ind w:left="0" w:right="0" w:firstLine="560"/>
        <w:spacing w:before="450" w:after="450" w:line="312" w:lineRule="auto"/>
      </w:pPr>
      <w:r>
        <w:rPr>
          <w:rFonts w:ascii="宋体" w:hAnsi="宋体" w:eastAsia="宋体" w:cs="宋体"/>
          <w:color w:val="000"/>
          <w:sz w:val="28"/>
          <w:szCs w:val="28"/>
        </w:rPr>
        <w:t xml:space="preserve">　　有志者，事竟成，罗文正是通过他不畏艰险的敬业精神，完成了把信送给加西亚的任务，也正像许多公司的那些孜孜不倦，埋头苦干的领导人和员工一样，他们的敬业精神有力地推动了公司事业的进步。企业需要能“将信送给加西亚”的人，那些积极主动，坚忍不拔，积极和坚决完成任务的人，那些值得信赖，具有崇高使命感，可以被委以重任的人，并不一定要像罗文一样具备军事知识，但一定要具备罗文一样的道德品质，这些道德品质正是国家，企业和一个人事业成功的有力支柱。罗文般的敬业精神应该作为我们每个人自身的敬业标准，对于工作任务不计得失，不怕困难，忠于职守，爱岗敬业，积极采取行动，全心全意地工作，高效地完成任务。</w:t>
      </w:r>
    </w:p>
    <w:p>
      <w:pPr>
        <w:ind w:left="0" w:right="0" w:firstLine="560"/>
        <w:spacing w:before="450" w:after="450" w:line="312" w:lineRule="auto"/>
      </w:pPr>
      <w:r>
        <w:rPr>
          <w:rFonts w:ascii="宋体" w:hAnsi="宋体" w:eastAsia="宋体" w:cs="宋体"/>
          <w:color w:val="000"/>
          <w:sz w:val="28"/>
          <w:szCs w:val="28"/>
        </w:rPr>
        <w:t xml:space="preserve">　　我想这本书之所以能畅销不衰，风靡世界，正是它倡导了这种理念：对工作的忠诚与信念。现在有这样一个普遍的现象，很多人对于自己目前的工作都不满意，所谓的“这山望着那山高”，总觉得别人的工作比自己好，而等自己真的失去目前的工作时，才发觉自己原先的工作有多好。我想每一个职业都有它自身的优缺点，没有绝对的好坏之别，而且一份付出一份收获，收获总是和付出成正比的，我为什么说“收获”而没用“收入”因为“收入”仅仅是“收获”当中的一部分，正如书中所说：“不要为薪水而工作，因为薪水只是工作的一种报偿方式，虽然是最直接的一种，但也是最短视的……面对微薄的薪水，你应当懂得，雇主支付给你的工作报酬固然是金钱，但你在工作中给予自己的报酬，乃是珍贵的经验，良好的训练，才能的表现和品格的建立。这些东西与金钱相比，其价值要高出千万倍。”这段话对我的心灵有很大的触动，在当今这个快餐时代，人们越来越急功近利，而忽视了一份工作对于人内在品质和素养的深远影响。这不能不说是一个时代的悲哀。</w:t>
      </w:r>
    </w:p>
    <w:p>
      <w:pPr>
        <w:ind w:left="0" w:right="0" w:firstLine="560"/>
        <w:spacing w:before="450" w:after="450" w:line="312" w:lineRule="auto"/>
      </w:pPr>
      <w:r>
        <w:rPr>
          <w:rFonts w:ascii="宋体" w:hAnsi="宋体" w:eastAsia="宋体" w:cs="宋体"/>
          <w:color w:val="000"/>
          <w:sz w:val="28"/>
          <w:szCs w:val="28"/>
        </w:rPr>
        <w:t xml:space="preserve">　　书中还提到了一种观点：“每天多做一点”。现在很多人工作时往往是抱着应付的态度，即把老板或领导规定必须做的事情做完就行了。这样的话，只会使自己永远处在被动的局面，换句话说，这样无法为自己赢得更多的机会。书中给出了这样一个例子，艾伦在一个周六的下午放弃了自己喜欢的球赛，多做了点事情，结果不仅为自己增加了1000美元的现金收入，而且为自己带来了一个比以前更重要，收入更高的职务。艾伦并不是速记员，他也没有义务留下来帮那个律师做速记，可他还是留下来帮了律师的忙。他能这么做，反映出他具有助人为乐的内在品质，正是这种良好的品质，使他获得了现金收入和更好的职务。每天多做一点，并不会占用自己太多的时间，却可以让自己赢得更多的机会，何乐而不为。</w:t>
      </w:r>
    </w:p>
    <w:p>
      <w:pPr>
        <w:ind w:left="0" w:right="0" w:firstLine="560"/>
        <w:spacing w:before="450" w:after="450" w:line="312" w:lineRule="auto"/>
      </w:pPr>
      <w:r>
        <w:rPr>
          <w:rFonts w:ascii="宋体" w:hAnsi="宋体" w:eastAsia="宋体" w:cs="宋体"/>
          <w:color w:val="000"/>
          <w:sz w:val="28"/>
          <w:szCs w:val="28"/>
        </w:rPr>
        <w:t xml:space="preserve">　　当然罗文的优秀是不言而喻的，而麦金莱的举重若轻，瓦格纳的知人善任，格瓦西奥，里奥等人的团结协作以及双方的共同价值目标，也同样给我们以深刻的启迪，这些优秀的品质和精神都是一个企业，一个领导，一个员工必不可少的。</w:t>
      </w:r>
    </w:p>
    <w:p>
      <w:pPr>
        <w:ind w:left="0" w:right="0" w:firstLine="560"/>
        <w:spacing w:before="450" w:after="450" w:line="312" w:lineRule="auto"/>
      </w:pPr>
      <w:r>
        <w:rPr>
          <w:rFonts w:ascii="宋体" w:hAnsi="宋体" w:eastAsia="宋体" w:cs="宋体"/>
          <w:color w:val="000"/>
          <w:sz w:val="28"/>
          <w:szCs w:val="28"/>
        </w:rPr>
        <w:t xml:space="preserve">　　读过一本好书，精神得到了一次升华，愿我们将《把信送给加西亚》所体现的精神落实到我们的本职工作中，原则做事，本色做人。</w:t>
      </w:r>
    </w:p>
    <w:p>
      <w:pPr>
        <w:ind w:left="0" w:right="0" w:firstLine="560"/>
        <w:spacing w:before="450" w:after="450" w:line="312" w:lineRule="auto"/>
      </w:pPr>
      <w:r>
        <w:rPr>
          <w:rFonts w:ascii="黑体" w:hAnsi="黑体" w:eastAsia="黑体" w:cs="黑体"/>
          <w:color w:val="000000"/>
          <w:sz w:val="36"/>
          <w:szCs w:val="36"/>
          <w:b w:val="1"/>
          <w:bCs w:val="1"/>
        </w:rPr>
        <w:t xml:space="preserve">家读后感2000字 篇4</w:t>
      </w:r>
    </w:p>
    <w:p>
      <w:pPr>
        <w:ind w:left="0" w:right="0" w:firstLine="560"/>
        <w:spacing w:before="450" w:after="450" w:line="312" w:lineRule="auto"/>
      </w:pPr>
      <w:r>
        <w:rPr>
          <w:rFonts w:ascii="宋体" w:hAnsi="宋体" w:eastAsia="宋体" w:cs="宋体"/>
          <w:color w:val="000"/>
          <w:sz w:val="28"/>
          <w:szCs w:val="28"/>
        </w:rPr>
        <w:t xml:space="preserve">　　阅读完《青春之歌》这本书，我的心久久不能平静，我的脑海里面总会浮现出一个问题：到底是什么力量支撑着那些与我们年龄相近的青年，肯为革命付出一切，是什么信念，让他们在面对非人的折磨时，依然能咬紧牙关，克服困难。我想是那一个年代他们对国家荣誉和国家利益的注重和觉悟，他们有很强的民族荣誉感，为了他们热爱的祖国，他们不惜牺牲自己的生命，用自己的鲜血筑起保卫国家的铜墙铁壁。</w:t>
      </w:r>
    </w:p>
    <w:p>
      <w:pPr>
        <w:ind w:left="0" w:right="0" w:firstLine="560"/>
        <w:spacing w:before="450" w:after="450" w:line="312" w:lineRule="auto"/>
      </w:pPr>
      <w:r>
        <w:rPr>
          <w:rFonts w:ascii="宋体" w:hAnsi="宋体" w:eastAsia="宋体" w:cs="宋体"/>
          <w:color w:val="000"/>
          <w:sz w:val="28"/>
          <w:szCs w:val="28"/>
        </w:rPr>
        <w:t xml:space="preserve">　　青春洋溢着激情，挥洒着希望，蕴含着力量。 《青春之歌》就是这样一部充满理想，激情昂扬的红色经典文学作品。小说写了一个“小资产阶级知识分子”林道静如何走上革命道路，并成为无产阶级战士的曲折过程。</w:t>
      </w:r>
    </w:p>
    <w:p>
      <w:pPr>
        <w:ind w:left="0" w:right="0" w:firstLine="560"/>
        <w:spacing w:before="450" w:after="450" w:line="312" w:lineRule="auto"/>
      </w:pPr>
      <w:r>
        <w:rPr>
          <w:rFonts w:ascii="宋体" w:hAnsi="宋体" w:eastAsia="宋体" w:cs="宋体"/>
          <w:color w:val="000"/>
          <w:sz w:val="28"/>
          <w:szCs w:val="28"/>
        </w:rPr>
        <w:t xml:space="preserve">　　林道静为了寻找个人出路，逃避为男人当“玩物”和“花瓶”的命运，踏上流亡之路的她逃离家庭，到北戴河附近的杨家村小学投亲不遇，做了代课教师。然而，校长余敬唐却用阴谋把她嫁给当地的权贵，走投无路之下的她无奈投海自尽，被一直注意着她的北大学生余永泽搭救。 　　“诗人兼骑士”的余永泽，唤醒了林道静对生活的热情，在余永泽爱情的感动下，她终于答应和他共建爱巢，从小孤苦无依的林道静暂时享受到了家庭的温馨。但她不甘心被人供养，因为他不愿当一个“花瓶”。先是寻找工作受挫，后接触到北大的爱国学生，思想上受到深深的触动。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克服困难，最终成为一名成熟的无产阶级革命战士。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　　作品的第一部分，主人公林道静逃出给她带来痛苦回忆的地主家庭，但又找不到前进的方向，理想与现实的巨大反差使她身心疲惫。如果说第一部分是写林道静在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变得成熟起来，并最终成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　　《青春之歌》蕴含着作家杨沫的生活原型，将那段不可忘却的历史赋予了青春的激情和火热，用红色染满记忆，用战斗抒写豪情，用铿锵而激昂的文字唤起新时代下的青年学生心灵深处强烈的共鸣。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　　在如今如此繁华的社会中，是不是就没有能够像他们那样，为了祖国而无怨无悔的付出，为了祖国毫不犹豫的付出的青年人了吗?答案自然是否定的：</w:t>
      </w:r>
    </w:p>
    <w:p>
      <w:pPr>
        <w:ind w:left="0" w:right="0" w:firstLine="560"/>
        <w:spacing w:before="450" w:after="450" w:line="312" w:lineRule="auto"/>
      </w:pPr>
      <w:r>
        <w:rPr>
          <w:rFonts w:ascii="宋体" w:hAnsi="宋体" w:eastAsia="宋体" w:cs="宋体"/>
          <w:color w:val="000"/>
          <w:sz w:val="28"/>
          <w:szCs w:val="28"/>
        </w:rPr>
        <w:t xml:space="preserve">　　情系山区儿童，奔赴边远贵州山区支教而成为“感动中国”年度人物的徐本禹;汶川和玉树地震灾难中，志愿者们以血肉之躯为灾区人民筑起了一道不可撼动的“生命长城”; 20xx年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w:t>
      </w:r>
    </w:p>
    <w:p>
      <w:pPr>
        <w:ind w:left="0" w:right="0" w:firstLine="560"/>
        <w:spacing w:before="450" w:after="450" w:line="312" w:lineRule="auto"/>
      </w:pPr>
      <w:r>
        <w:rPr>
          <w:rFonts w:ascii="宋体" w:hAnsi="宋体" w:eastAsia="宋体" w:cs="宋体"/>
          <w:color w:val="000"/>
          <w:sz w:val="28"/>
          <w:szCs w:val="28"/>
        </w:rPr>
        <w:t xml:space="preserve">　　这本书让我感到，如果说林道静、卢嘉川、许宁、罗大方的一生，留下的是他们为拯救危难中的祖国不屈不饶革命精神的青春之歌，在当今社会中的我们，也应该像文中的林道静有无私的奉献精神和坚强的意志，这种奉献要体现在我们的生活中，因为现在家家户户多数是独生子女，所以个个像温室里的花朵一样，经不起任何风吹雨打，很多事都要靠父母，缺乏奉献精神，而坚强的意志更需要我们的锻炼，需要我们在一道道坎坷中慢慢成长，需要我们意气风发的走向未来!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2025-06-18T05:29:45+08:00</dcterms:created>
  <dcterms:modified xsi:type="dcterms:W3CDTF">2025-06-18T05:29:45+08:00</dcterms:modified>
</cp:coreProperties>
</file>

<file path=docProps/custom.xml><?xml version="1.0" encoding="utf-8"?>
<Properties xmlns="http://schemas.openxmlformats.org/officeDocument/2006/custom-properties" xmlns:vt="http://schemas.openxmlformats.org/officeDocument/2006/docPropsVTypes"/>
</file>