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党课开讲啦直播观后感7篇范文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看完《党课开讲啦》，让人受益匪浅，我们要不忘初心、继续前进，让新的精神状态和昂扬的奋斗姿态成为自己醒目的身份标志，努力成为堪当民族复兴大任的时代新人。下面是小编给大家带来的党课开讲啦直播观后感大全7篇，以供大家参考!党课开讲啦直播观后感大全...</w:t>
      </w:r>
    </w:p>
    <w:p>
      <w:pPr>
        <w:ind w:left="0" w:right="0" w:firstLine="560"/>
        <w:spacing w:before="450" w:after="450" w:line="312" w:lineRule="auto"/>
      </w:pPr>
      <w:r>
        <w:rPr>
          <w:rFonts w:ascii="宋体" w:hAnsi="宋体" w:eastAsia="宋体" w:cs="宋体"/>
          <w:color w:val="000"/>
          <w:sz w:val="28"/>
          <w:szCs w:val="28"/>
        </w:rPr>
        <w:t xml:space="preserve">看完《党课开讲啦》，让人受益匪浅，我们要不忘初心、继续前进，让新的精神状态和昂扬的奋斗姿态成为自己醒目的身份标志，努力成为堪当民族复兴大任的时代新人。下面是小编给大家带来的党课开讲啦直播观后感大全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党课开讲啦直播观后感大全(一)</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中国的这_年来，由衰败变得强盛，中国人民用自己的双手改变中国，我也由弱小变得坚强，我用自己坚定的信念克服困难：我是中国人，要坚强，要勇敢。所以，中国在变，我也在变。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_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党课开讲啦直播观后感大全(二)</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他一心救中国，他指给了人民解放的道路,他领导中国走向光明……毛泽东同志说过，我们应该相信中国共产党，这是最根本的原理。是的，沧海与桑田总是更迭着的，天若有情天亦老，人间正道是沧桑。弹指间我们伟大的母亲中国共产党也走过了100年，在这春意盎然、意气奋发的季节里，再次唱响这首国人耳熟能详的红歌，每一个人都会热血沸腾，思绪飘飞……唱着这首奋发向上，动人心扉的歌曲，我深深觉得中国共产党的伟大。</w:t>
      </w:r>
    </w:p>
    <w:p>
      <w:pPr>
        <w:ind w:left="0" w:right="0" w:firstLine="560"/>
        <w:spacing w:before="450" w:after="450" w:line="312" w:lineRule="auto"/>
      </w:pPr>
      <w:r>
        <w:rPr>
          <w:rFonts w:ascii="宋体" w:hAnsi="宋体" w:eastAsia="宋体" w:cs="宋体"/>
          <w:color w:val="000"/>
          <w:sz w:val="28"/>
          <w:szCs w:val="28"/>
        </w:rPr>
        <w:t xml:space="preserve">面对中华民族的危难，多少仁人志士慷慨悲歌、前仆后继。中国共产党的伟大诞生，使中国革命的面貌焕然一新，华夏大地风声雨起，中华儿女在伟大母亲的带领下走过那一段被炙热无情的战火焦烤着的岁月，中国第一次在一场生死存亡的民族战场上取得胜利、中国共产党员们用自己的鲜血和生命唤醒了沉睡了几个世纪的中国。</w:t>
      </w:r>
    </w:p>
    <w:p>
      <w:pPr>
        <w:ind w:left="0" w:right="0" w:firstLine="560"/>
        <w:spacing w:before="450" w:after="450" w:line="312" w:lineRule="auto"/>
      </w:pPr>
      <w:r>
        <w:rPr>
          <w:rFonts w:ascii="宋体" w:hAnsi="宋体" w:eastAsia="宋体" w:cs="宋体"/>
          <w:color w:val="000"/>
          <w:sz w:val="28"/>
          <w:szCs w:val="28"/>
        </w:rPr>
        <w:t xml:space="preserve">我身为一名普通共产党员，在铁路一线立足本职日复一日，兢兢业业的工作，从点滴做起，铸就简单的平凡，把日常工作做细致，关心集体，团结同志，全身心的把精力投入到无限的对工作的热爱之中。身为检巡工区的带头人，把检查，巡查，病害调查等工作分工安排好，身先士卒，做好表率，合理统筹安排，让工作循序渐进，按时按标完成任务，为铁路高质量发展交上满意的答卷。</w:t>
      </w:r>
    </w:p>
    <w:p>
      <w:pPr>
        <w:ind w:left="0" w:right="0" w:firstLine="560"/>
        <w:spacing w:before="450" w:after="450" w:line="312" w:lineRule="auto"/>
      </w:pPr>
      <w:r>
        <w:rPr>
          <w:rFonts w:ascii="宋体" w:hAnsi="宋体" w:eastAsia="宋体" w:cs="宋体"/>
          <w:color w:val="000"/>
          <w:sz w:val="28"/>
          <w:szCs w:val="28"/>
        </w:rPr>
        <w:t xml:space="preserve">100年酸甜苦辣，100年沧海桑田。100年可歌可泣，100年惊天动地。100年辉煌征程，100年丰功伟绩。一点点，一幕幕，写满了中华儿女渴望中华民族伟大复兴的中国梦。</w:t>
      </w:r>
    </w:p>
    <w:p>
      <w:pPr>
        <w:ind w:left="0" w:right="0" w:firstLine="560"/>
        <w:spacing w:before="450" w:after="450" w:line="312" w:lineRule="auto"/>
      </w:pPr>
      <w:r>
        <w:rPr>
          <w:rFonts w:ascii="宋体" w:hAnsi="宋体" w:eastAsia="宋体" w:cs="宋体"/>
          <w:color w:val="000"/>
          <w:sz w:val="28"/>
          <w:szCs w:val="28"/>
        </w:rPr>
        <w:t xml:space="preserve">从饥寒交迫度日如年、饱受内外欺凌的过程，到扬眉吐气、人民当家作主屹立在世界东方的今天，从南水北调的通水到墨子号卫星的保密通迅国际和今年的冠状病毒疫情的处置，及全国脱贫任务的胜利……这一桩桩，一件件，如果没有党的英明领导，一切都是空谈。</w:t>
      </w:r>
    </w:p>
    <w:p>
      <w:pPr>
        <w:ind w:left="0" w:right="0" w:firstLine="560"/>
        <w:spacing w:before="450" w:after="450" w:line="312" w:lineRule="auto"/>
      </w:pPr>
      <w:r>
        <w:rPr>
          <w:rFonts w:ascii="宋体" w:hAnsi="宋体" w:eastAsia="宋体" w:cs="宋体"/>
          <w:color w:val="000"/>
          <w:sz w:val="28"/>
          <w:szCs w:val="28"/>
        </w:rPr>
        <w:t xml:space="preserve">不忘初心，牢记使命，作为一名普通的党员，要始终做到履职践诺，从我做起，在交通强国、铁路先行的伟大实践中交上一份合格的答卷。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党课开讲啦直播观后感大全(三)</w:t>
      </w:r>
    </w:p>
    <w:p>
      <w:pPr>
        <w:ind w:left="0" w:right="0" w:firstLine="560"/>
        <w:spacing w:before="450" w:after="450" w:line="312" w:lineRule="auto"/>
      </w:pPr>
      <w:r>
        <w:rPr>
          <w:rFonts w:ascii="宋体" w:hAnsi="宋体" w:eastAsia="宋体" w:cs="宋体"/>
          <w:color w:val="000"/>
          <w:sz w:val="28"/>
          <w:szCs w:val="28"/>
        </w:rPr>
        <w:t xml:space="preserve">1921年7月1日是一个让历史铭记的日子，迎来里中国共产党伟大的诞生。那注定是一个让历史铭记，让中国人民重新站起来的日子，有了党的光辉照亮我们前进的道路，让我们在党的光辉下茁壮成长。</w:t>
      </w:r>
    </w:p>
    <w:p>
      <w:pPr>
        <w:ind w:left="0" w:right="0" w:firstLine="560"/>
        <w:spacing w:before="450" w:after="450" w:line="312" w:lineRule="auto"/>
      </w:pPr>
      <w:r>
        <w:rPr>
          <w:rFonts w:ascii="宋体" w:hAnsi="宋体" w:eastAsia="宋体" w:cs="宋体"/>
          <w:color w:val="000"/>
          <w:sz w:val="28"/>
          <w:szCs w:val="28"/>
        </w:rPr>
        <w:t xml:space="preserve">在湛蓝的天空下，鲜艳的党旗迎风飘扬，想起当初在党旗下庄严的宣誓，心中流淌过的暖流一阵激情澎湃!那印着镰刀铁锤的党旗，记刻着中国人民辛劳的汗水与智慧和勇敢，它也更加铭记着一个民族的成长的过程与它的繁荣昌盛。今年是我们中国共产党成立__周年，党已经走过了__年艰辛而又辉煌的风雨历程。在党的带领和领导下，中国得以成立，中国也终于摆脱了贫困的\'命运，逐步向小康社会发展也变得更加的繁荣昌盛。更为重要的是，中国人民从此站起来了，像雄狮般屹立在亚洲的东方。</w:t>
      </w:r>
    </w:p>
    <w:p>
      <w:pPr>
        <w:ind w:left="0" w:right="0" w:firstLine="560"/>
        <w:spacing w:before="450" w:after="450" w:line="312" w:lineRule="auto"/>
      </w:pPr>
      <w:r>
        <w:rPr>
          <w:rFonts w:ascii="宋体" w:hAnsi="宋体" w:eastAsia="宋体" w:cs="宋体"/>
          <w:color w:val="000"/>
          <w:sz w:val="28"/>
          <w:szCs w:val="28"/>
        </w:rPr>
        <w:t xml:space="preserve">伟大的党，你如一盏明灯永远照亮着我们前进的路;伟大的党，你是一位伟大的母亲，哺育着千千万万的中华儿女们。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党的光辉照我心，我们是祖国的花朵，祖国的希望。我们也更加是那共产主义，中国共产党的接班人。我们就如那早晨七八点的太阳，充满着蓬勃与朝气。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生活的这个时代而骄傲，无论是迎着朝阳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党课开讲啦直播观后感大全(四)</w:t>
      </w:r>
    </w:p>
    <w:p>
      <w:pPr>
        <w:ind w:left="0" w:right="0" w:firstLine="560"/>
        <w:spacing w:before="450" w:after="450" w:line="312" w:lineRule="auto"/>
      </w:pPr>
      <w:r>
        <w:rPr>
          <w:rFonts w:ascii="宋体" w:hAnsi="宋体" w:eastAsia="宋体" w:cs="宋体"/>
          <w:color w:val="000"/>
          <w:sz w:val="28"/>
          <w:szCs w:val="28"/>
        </w:rPr>
        <w:t xml:space="preserve">学习中国共产党人始终坚定理想信念，秉持崇高信仰;坚守初心本色，保持风骨气节;坚持人民立场，饱含为民情怀的高尚品德;学习、新中国史，就是要学习中国共产党始终坚持初心的家国情怀。</w:t>
      </w:r>
    </w:p>
    <w:p>
      <w:pPr>
        <w:ind w:left="0" w:right="0" w:firstLine="560"/>
        <w:spacing w:before="450" w:after="450" w:line="312" w:lineRule="auto"/>
      </w:pPr>
      <w:r>
        <w:rPr>
          <w:rFonts w:ascii="宋体" w:hAnsi="宋体" w:eastAsia="宋体" w:cs="宋体"/>
          <w:color w:val="000"/>
          <w:sz w:val="28"/>
          <w:szCs w:val="28"/>
        </w:rPr>
        <w:t xml:space="preserve">身处民族复兴关键时期的我们，需要提升业务能力，突出业务工作实效。勤、廉历来是考量党员干部的重要指标。作为普通工作者，勤，也应是每一个人的做事准则，需要我们以勤为翅膀，抵达事业成功的彼岸。勤于思，善于抓住事物主要矛盾，创新工作方式方法，妥善化解工作难题;勤于行，面对工作困难，毫不退缩，勇往直前，用抓铁留痕的工作定力，实现事事有着落;勤于专研，聚焦工作热点、难点，大胆假设、小心求证、深入研究、稳妥验证，以工匠精神为引领，将业务工作做到极致。</w:t>
      </w:r>
    </w:p>
    <w:p>
      <w:pPr>
        <w:ind w:left="0" w:right="0" w:firstLine="560"/>
        <w:spacing w:before="450" w:after="450" w:line="312" w:lineRule="auto"/>
      </w:pPr>
      <w:r>
        <w:rPr>
          <w:rFonts w:ascii="宋体" w:hAnsi="宋体" w:eastAsia="宋体" w:cs="宋体"/>
          <w:color w:val="000"/>
          <w:sz w:val="28"/>
          <w:szCs w:val="28"/>
        </w:rPr>
        <w:t xml:space="preserve">新时代的我们，需要选准职业方向，强化爱岗敬业意识。只要矢志追求、努力拼搏，都可以实现人生抱负。我们每一个个体，都要做到干一行、爱一行，干一行、精一行。</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100年来党所走过的光辉历程，从现在起，我们迈入20_年，中国共产党将走过100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w:t>
      </w:r>
    </w:p>
    <w:p>
      <w:pPr>
        <w:ind w:left="0" w:right="0" w:firstLine="560"/>
        <w:spacing w:before="450" w:after="450" w:line="312" w:lineRule="auto"/>
      </w:pPr>
      <w:r>
        <w:rPr>
          <w:rFonts w:ascii="宋体" w:hAnsi="宋体" w:eastAsia="宋体" w:cs="宋体"/>
          <w:color w:val="000"/>
          <w:sz w:val="28"/>
          <w:szCs w:val="28"/>
        </w:rPr>
        <w:t xml:space="preserve">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党课开讲啦直播观后感大全(六)</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高楼林立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我们忘不了，改革开放、抗日救国，中国共产党奋战在第一线，人民子弟兵挥泪洒血，保家卫国。我们忘不了，__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党课开讲啦直播观后感大全(七)</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是的，党__岁了，我们为党的历史之久而高兴，更为党在__之际，依然干劲十足，依然蓬勃向上，依然前途无量而自豪。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__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听妈妈说，__年前，几乎没有几家有电视机，如今电视机从黑白到彩色，每家都有一、两台，电磁炉、电脑、mp5等现代电器也走进了老百姓的家中。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党100岁了，作为一名党和祖国的接班人，唯愿党更好、更强!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党课开讲啦直播观后感大全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2025-06-18T02:11:36+08:00</dcterms:created>
  <dcterms:modified xsi:type="dcterms:W3CDTF">2025-06-18T02:11:36+08:00</dcterms:modified>
</cp:coreProperties>
</file>

<file path=docProps/custom.xml><?xml version="1.0" encoding="utf-8"?>
<Properties xmlns="http://schemas.openxmlformats.org/officeDocument/2006/custom-properties" xmlns:vt="http://schemas.openxmlformats.org/officeDocument/2006/docPropsVTypes"/>
</file>