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萤火虫之墓电影观后感作文5篇范文</w:t>
      </w:r>
      <w:bookmarkEnd w:id="1"/>
    </w:p>
    <w:p>
      <w:pPr>
        <w:jc w:val="center"/>
        <w:spacing w:before="0" w:after="450"/>
      </w:pPr>
      <w:r>
        <w:rPr>
          <w:rFonts w:ascii="Arial" w:hAnsi="Arial" w:eastAsia="Arial" w:cs="Arial"/>
          <w:color w:val="999999"/>
          <w:sz w:val="20"/>
          <w:szCs w:val="20"/>
        </w:rPr>
        <w:t xml:space="preserve">来源：网络  作者：梦里花落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故事一开始在一个荒凉颓败的小小的车站里，匆匆而过的行人头也不回的往前走。镜头徐徐拉过，一个穿着破败的人影出现银幕上，小编特地准备了萤火虫之墓电影观后感作文，欢迎借鉴学习!萤火虫之墓电影观后感作文1故事采用倒叙的手法，作为一个中国人，用我们的...</w:t>
      </w:r>
    </w:p>
    <w:p>
      <w:pPr>
        <w:ind w:left="0" w:right="0" w:firstLine="560"/>
        <w:spacing w:before="450" w:after="450" w:line="312" w:lineRule="auto"/>
      </w:pPr>
      <w:r>
        <w:rPr>
          <w:rFonts w:ascii="宋体" w:hAnsi="宋体" w:eastAsia="宋体" w:cs="宋体"/>
          <w:color w:val="000"/>
          <w:sz w:val="28"/>
          <w:szCs w:val="28"/>
        </w:rPr>
        <w:t xml:space="preserve">故事一开始在一个荒凉颓败的小小的车站里，匆匆而过的行人头也不回的往前走。镜头徐徐拉过，一个穿着破败的人影出现银幕上，小编特地准备了萤火虫之墓电影观后感作文，欢迎借鉴学习!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萤火虫之墓电影观后感作文1</w:t>
      </w:r>
    </w:p>
    <w:p>
      <w:pPr>
        <w:ind w:left="0" w:right="0" w:firstLine="560"/>
        <w:spacing w:before="450" w:after="450" w:line="312" w:lineRule="auto"/>
      </w:pPr>
      <w:r>
        <w:rPr>
          <w:rFonts w:ascii="宋体" w:hAnsi="宋体" w:eastAsia="宋体" w:cs="宋体"/>
          <w:color w:val="000"/>
          <w:sz w:val="28"/>
          <w:szCs w:val="28"/>
        </w:rPr>
        <w:t xml:space="preserve">故事采用倒叙的手法，作为一个中国人，用我们的视角观看在战争中残害我们祖国的敌人，并不是所有的风光势力背后那些殖民军的家人都生活无碍，战争的危害是相互的，中国军民国家处于水深火热，而日本民族的普通中下层人也收受到政策的压迫，作为一个岛国，就像是被上帝抛弃的孩子，基本生存粮食供应本就很欠缺。</w:t>
      </w:r>
    </w:p>
    <w:p>
      <w:pPr>
        <w:ind w:left="0" w:right="0" w:firstLine="560"/>
        <w:spacing w:before="450" w:after="450" w:line="312" w:lineRule="auto"/>
      </w:pPr>
      <w:r>
        <w:rPr>
          <w:rFonts w:ascii="宋体" w:hAnsi="宋体" w:eastAsia="宋体" w:cs="宋体"/>
          <w:color w:val="000"/>
          <w:sz w:val="28"/>
          <w:szCs w:val="28"/>
        </w:rPr>
        <w:t xml:space="preserve">日本地形多山，深林占地广，靠海捕鱼，但是农业确实难以发展，就算开辟了山上所有的荒地，也欠缺良好的地理地质条件，收成依然不能满足现有人口，日本只能重视工业，粮食嘛，可以进口。但这是一个重要原因，战争爆发，军粮需求激增，一切以为国效力为重，平民们只能舍口粮去贡献，大和民族的国家意识还是有的，这也是战争中日军占领我国东北粮仓的重要原因，就地取材以维持军需。</w:t>
      </w:r>
    </w:p>
    <w:p>
      <w:pPr>
        <w:ind w:left="0" w:right="0" w:firstLine="560"/>
        <w:spacing w:before="450" w:after="450" w:line="312" w:lineRule="auto"/>
      </w:pPr>
      <w:r>
        <w:rPr>
          <w:rFonts w:ascii="宋体" w:hAnsi="宋体" w:eastAsia="宋体" w:cs="宋体"/>
          <w:color w:val="000"/>
          <w:sz w:val="28"/>
          <w:szCs w:val="28"/>
        </w:rPr>
        <w:t xml:space="preserve">日本中等水平的百姓，并不穷但是也吃不上粮食，更别说是下层人民没有钱什么都买不到。小节和她哥哥所具有的生存能力只能说是劳动，但是无法获取食物啊，人就会饿，两个都还是孩子，一个却以另一个的紧紧依赖来保持激情，对生活的希望就是相依为命罢了。在那种天下人同难的日子，都勒紧腰带过日子，他们这种命运的人无依无靠，唯一想着的就是吃饱，活着，当人饿了多少天对食物的渴望都是充满在脑海里的\'，真正有了食物也没有力气和冲动去吃，所能保留的就保留，也许会有一种人之将死的预感。</w:t>
      </w:r>
    </w:p>
    <w:p>
      <w:pPr>
        <w:ind w:left="0" w:right="0" w:firstLine="560"/>
        <w:spacing w:before="450" w:after="450" w:line="312" w:lineRule="auto"/>
      </w:pPr>
      <w:r>
        <w:rPr>
          <w:rFonts w:ascii="宋体" w:hAnsi="宋体" w:eastAsia="宋体" w:cs="宋体"/>
          <w:color w:val="000"/>
          <w:sz w:val="28"/>
          <w:szCs w:val="28"/>
        </w:rPr>
        <w:t xml:space="preserve">反而如果很多天没吃饱饭，同样处于一种几饥饿状态，人就会无线地渴望一点食物，哪怕用尽最后一份力也是在寻找食物，有了食物就会疯狂地吃，没有就算倾家荡产不顾一切去换取食物，孩子毕竟是天真的，大人做事都是要看时局和家里其他人的地位的。</w:t>
      </w:r>
    </w:p>
    <w:p>
      <w:pPr>
        <w:ind w:left="0" w:right="0" w:firstLine="560"/>
        <w:spacing w:before="450" w:after="450" w:line="312" w:lineRule="auto"/>
      </w:pPr>
      <w:r>
        <w:rPr>
          <w:rFonts w:ascii="黑体" w:hAnsi="黑体" w:eastAsia="黑体" w:cs="黑体"/>
          <w:color w:val="000000"/>
          <w:sz w:val="36"/>
          <w:szCs w:val="36"/>
          <w:b w:val="1"/>
          <w:bCs w:val="1"/>
        </w:rPr>
        <w:t xml:space="preserve">萤火虫之墓电影观后感作文2</w:t>
      </w:r>
    </w:p>
    <w:p>
      <w:pPr>
        <w:ind w:left="0" w:right="0" w:firstLine="560"/>
        <w:spacing w:before="450" w:after="450" w:line="312" w:lineRule="auto"/>
      </w:pPr>
      <w:r>
        <w:rPr>
          <w:rFonts w:ascii="宋体" w:hAnsi="宋体" w:eastAsia="宋体" w:cs="宋体"/>
          <w:color w:val="000"/>
          <w:sz w:val="28"/>
          <w:szCs w:val="28"/>
        </w:rPr>
        <w:t xml:space="preserve">战争，总是残酷的。是人们为了一种利益、一种权利而发起的一场争夺战。然而，因此而吃苦的不只是士兵，还有老百姓。从天而降的炮弹、深入人心的子弹、锋利无比的刀刃……这些武器都成为了夺取利益的工具，也成为了屠杀百姓的工具。多少个家庭因此破碎，多少个孩子因此成为孤儿，多少个地方因此人群减少，多少栋房屋因此倒下……</w:t>
      </w:r>
    </w:p>
    <w:p>
      <w:pPr>
        <w:ind w:left="0" w:right="0" w:firstLine="560"/>
        <w:spacing w:before="450" w:after="450" w:line="312" w:lineRule="auto"/>
      </w:pPr>
      <w:r>
        <w:rPr>
          <w:rFonts w:ascii="宋体" w:hAnsi="宋体" w:eastAsia="宋体" w:cs="宋体"/>
          <w:color w:val="000"/>
          <w:sz w:val="28"/>
          <w:szCs w:val="28"/>
        </w:rPr>
        <w:t xml:space="preserve">同样，深受战争之苦的一个家庭，也因此受到伤害，并且家破人亡。这就是本篇观后感所要讲述的电影——《萤火虫之墓》。</w:t>
      </w:r>
    </w:p>
    <w:p>
      <w:pPr>
        <w:ind w:left="0" w:right="0" w:firstLine="560"/>
        <w:spacing w:before="450" w:after="450" w:line="312" w:lineRule="auto"/>
      </w:pPr>
      <w:r>
        <w:rPr>
          <w:rFonts w:ascii="宋体" w:hAnsi="宋体" w:eastAsia="宋体" w:cs="宋体"/>
          <w:color w:val="000"/>
          <w:sz w:val="28"/>
          <w:szCs w:val="28"/>
        </w:rPr>
        <w:t xml:space="preserve">这部电影讲述了一个家庭因为战争，家破人亡的故事。采用了倒叙的方式，由一个男孩的尸体延伸他的回忆。先是母亲去世，接着受到姑姑的冷淡，带着妹妹过艰苦生活。唯一的精神支柱是父亲，可就在妹妹生病之时却得到父亲壮烈牺牲的信息。得到噩耗之后，又发现妹妹的病已严重到出现幻觉，随后妹妹也离开了这个少年。孤独活在世上的他，最后也英年早逝。</w:t>
      </w:r>
    </w:p>
    <w:p>
      <w:pPr>
        <w:ind w:left="0" w:right="0" w:firstLine="560"/>
        <w:spacing w:before="450" w:after="450" w:line="312" w:lineRule="auto"/>
      </w:pPr>
      <w:r>
        <w:rPr>
          <w:rFonts w:ascii="宋体" w:hAnsi="宋体" w:eastAsia="宋体" w:cs="宋体"/>
          <w:color w:val="000"/>
          <w:sz w:val="28"/>
          <w:szCs w:val="28"/>
        </w:rPr>
        <w:t xml:space="preserve">一连串的遭遇，一个不幸的家庭，这些悲惨的故事让我们深感凄凉。在悲痛的同时，我们是否应该做出深思?是什么让这个家庭遭到如此凄惨的待遇?在战争的背后，是老百姓的悲哀，是平民的不得已，是长官的凶狠，是人性的泯灭。千万百姓的苦衷只能归到一个点——胜利的必需品。</w:t>
      </w:r>
    </w:p>
    <w:p>
      <w:pPr>
        <w:ind w:left="0" w:right="0" w:firstLine="560"/>
        <w:spacing w:before="450" w:after="450" w:line="312" w:lineRule="auto"/>
      </w:pPr>
      <w:r>
        <w:rPr>
          <w:rFonts w:ascii="宋体" w:hAnsi="宋体" w:eastAsia="宋体" w:cs="宋体"/>
          <w:color w:val="000"/>
          <w:sz w:val="28"/>
          <w:szCs w:val="28"/>
        </w:rPr>
        <w:t xml:space="preserve">萤火虫，是散发着微弱光芒的昆虫。那微弱的光芒，却让人倍感温暖。这星星点点却又让人倍感温暖的光芒，是希望，是点亮远方的火种，是激励劳苦大众的使者。这百姓的希望，却被战争的残酷给掩埋。这温暖人心激励大众的光荣使者，就被这样送进了坟墓。萤火虫之墓，就是希望之墓。萤火虫之墓，就是熄灭火种的暴风雨。萤火虫之墓，就是为领导人们暖人心扉的好领导设计的陷阱!</w:t>
      </w:r>
    </w:p>
    <w:p>
      <w:pPr>
        <w:ind w:left="0" w:right="0" w:firstLine="560"/>
        <w:spacing w:before="450" w:after="450" w:line="312" w:lineRule="auto"/>
      </w:pPr>
      <w:r>
        <w:rPr>
          <w:rFonts w:ascii="黑体" w:hAnsi="黑体" w:eastAsia="黑体" w:cs="黑体"/>
          <w:color w:val="000000"/>
          <w:sz w:val="36"/>
          <w:szCs w:val="36"/>
          <w:b w:val="1"/>
          <w:bCs w:val="1"/>
        </w:rPr>
        <w:t xml:space="preserve">萤火虫之墓电影观后感作文3</w:t>
      </w:r>
    </w:p>
    <w:p>
      <w:pPr>
        <w:ind w:left="0" w:right="0" w:firstLine="560"/>
        <w:spacing w:before="450" w:after="450" w:line="312" w:lineRule="auto"/>
      </w:pPr>
      <w:r>
        <w:rPr>
          <w:rFonts w:ascii="宋体" w:hAnsi="宋体" w:eastAsia="宋体" w:cs="宋体"/>
          <w:color w:val="000"/>
          <w:sz w:val="28"/>
          <w:szCs w:val="28"/>
        </w:rPr>
        <w:t xml:space="preserve">别看我现在已经是大学生了，我还是挺喜欢看动画片的。 《萤火虫之墓》这部动画片是我的一个小学妹给我介绍的，她也喜欢看动漫。平时，我在宿舍说我喜欢看动漫时，我们宿舍姐妹老是嘲笑我\"黄毛丫头，长不大的小屁孩\",My Dod! 我都憋屈死了，也找不到理解我的人，这下我终于找到知音了!</w:t>
      </w:r>
    </w:p>
    <w:p>
      <w:pPr>
        <w:ind w:left="0" w:right="0" w:firstLine="560"/>
        <w:spacing w:before="450" w:after="450" w:line="312" w:lineRule="auto"/>
      </w:pPr>
      <w:r>
        <w:rPr>
          <w:rFonts w:ascii="宋体" w:hAnsi="宋体" w:eastAsia="宋体" w:cs="宋体"/>
          <w:color w:val="000"/>
          <w:sz w:val="28"/>
          <w:szCs w:val="28"/>
        </w:rPr>
        <w:t xml:space="preserve">这部影片讲述的是：二战时期东京一对兄妹的艰难生活。在美国轰炸东京的时候。主人公节子和她的哥哥在轰炸和硝烟中失去了母亲和他们温暖的家。当时，节子三四岁的样子，他的哥哥也大概十岁左右，他们的爸爸因保卫国家离家作战，音信全无。节子和哥哥只有去投奔远方的阿姨。可是，在阿姨家住了一段时间后，阿姨就不想照顾他们了，不让他们吃饱，不给他们玩耍的自由，节子的哥哥也意识到了这一点。哥哥想让节子健康快乐的生活，于是，哥哥就开始四处寻找住处，终于他在一个小山坡上找到了一个小山洞。当他把搬家的决定告诉节子时，节子也非常高兴。从此，兄妹俩开始了自己动手为衣食的生活。刚开始的一段时间，他们靠卖掉妈妈留下的衣服换钱过了一段很快乐的时光。但是，好景不长，很快，哥哥就为他们的食物发愁了。他们有时候开始饿肚子了，当节子用娇嫩的声音说道\"哥哥，我饿……\"时，我真的哭了。孩子太可怜了，当每一次我吃饭时，我都感觉自己真是太幸福了，想吃多少就吃多少，想吃什么就吃什么……</w:t>
      </w:r>
    </w:p>
    <w:p>
      <w:pPr>
        <w:ind w:left="0" w:right="0" w:firstLine="560"/>
        <w:spacing w:before="450" w:after="450" w:line="312" w:lineRule="auto"/>
      </w:pPr>
      <w:r>
        <w:rPr>
          <w:rFonts w:ascii="宋体" w:hAnsi="宋体" w:eastAsia="宋体" w:cs="宋体"/>
          <w:color w:val="000"/>
          <w:sz w:val="28"/>
          <w:szCs w:val="28"/>
        </w:rPr>
        <w:t xml:space="preserve">晚上他们睡觉的时候，节子说我怕黑，哥哥。哥哥就给节子捉来了萤火虫照明，第二天他们醒来的时候，死了很多的萤火虫，节子把他们的尸体都埋了起来。这时，哥哥问，节子你在干什么?节子的回答真的让我很感动真的，她说，我做一个坟墓把他们都埋起来，妈妈不就是躺在坟墓里吗?哥哥这才意识到，原来节子已经知道妈妈离开的消息了。哥哥这时感动的热泪盈眶，我也是……节子什么都知道，但是，表面看起来她好像什么也没有经历过一样。多可爱、多体贴、多善解人意的一个孩子啊!</w:t>
      </w:r>
    </w:p>
    <w:p>
      <w:pPr>
        <w:ind w:left="0" w:right="0" w:firstLine="560"/>
        <w:spacing w:before="450" w:after="450" w:line="312" w:lineRule="auto"/>
      </w:pPr>
      <w:r>
        <w:rPr>
          <w:rFonts w:ascii="宋体" w:hAnsi="宋体" w:eastAsia="宋体" w:cs="宋体"/>
          <w:color w:val="000"/>
          <w:sz w:val="28"/>
          <w:szCs w:val="28"/>
        </w:rPr>
        <w:t xml:space="preserve">战争的硝烟终究还是吞噬了这个美好的灵魂，节子因为营养不良离开我们了……</w:t>
      </w:r>
    </w:p>
    <w:p>
      <w:pPr>
        <w:ind w:left="0" w:right="0" w:firstLine="560"/>
        <w:spacing w:before="450" w:after="450" w:line="312" w:lineRule="auto"/>
      </w:pPr>
      <w:r>
        <w:rPr>
          <w:rFonts w:ascii="宋体" w:hAnsi="宋体" w:eastAsia="宋体" w:cs="宋体"/>
          <w:color w:val="000"/>
          <w:sz w:val="28"/>
          <w:szCs w:val="28"/>
        </w:rPr>
        <w:t xml:space="preserve">其实，很多反映残酷战争的影片和文学作品不止一部两部、一篇两篇了，很多呼吁和平、反对战争的口号不止喊一遍两遍了，不止一个两个人要求和平了，不止一例两例的血的事实震撼过我们的灵魂了!可是为什么人类就是不能和平的生活呢?为什么我们非要来个鱼死网破呢?为什么非要有很多的家庭因为战争而破碎呢?为什么非要有很多像节子一样的可爱的孩子成为战争的牺牲品呢?为什么???</w:t>
      </w:r>
    </w:p>
    <w:p>
      <w:pPr>
        <w:ind w:left="0" w:right="0" w:firstLine="560"/>
        <w:spacing w:before="450" w:after="450" w:line="312" w:lineRule="auto"/>
      </w:pPr>
      <w:r>
        <w:rPr>
          <w:rFonts w:ascii="宋体" w:hAnsi="宋体" w:eastAsia="宋体" w:cs="宋体"/>
          <w:color w:val="000"/>
          <w:sz w:val="28"/>
          <w:szCs w:val="28"/>
        </w:rPr>
        <w:t xml:space="preserve">我听说现在某些国家还在用武器谈判，还有很多儿童因为战争失去父母和家庭，衣食无靠。这些孩子多可怜啊。就算看在这些孩子的份上，好战者们也应该放下武器啊，你们忍心吗?权利和金钱就真的这么有诱惑力吗?他们真的比孩子们天真的眼神，欢乐的歌声更有价值吗?</w:t>
      </w:r>
    </w:p>
    <w:p>
      <w:pPr>
        <w:ind w:left="0" w:right="0" w:firstLine="560"/>
        <w:spacing w:before="450" w:after="450" w:line="312" w:lineRule="auto"/>
      </w:pPr>
      <w:r>
        <w:rPr>
          <w:rFonts w:ascii="宋体" w:hAnsi="宋体" w:eastAsia="宋体" w:cs="宋体"/>
          <w:color w:val="000"/>
          <w:sz w:val="28"/>
          <w:szCs w:val="28"/>
        </w:rPr>
        <w:t xml:space="preserve">我只是希望，所有的孩子都不要有节子这样的经历，所有的孩子都能在爸爸妈妈的陪伴下度过美好的童年，远离战争的骚扰。希望世界上永远都不要武器，希望所有人都不用担心自己的家庭会被破坏，所有人永远都幸福的生活……</w:t>
      </w:r>
    </w:p>
    <w:p>
      <w:pPr>
        <w:ind w:left="0" w:right="0" w:firstLine="560"/>
        <w:spacing w:before="450" w:after="450" w:line="312" w:lineRule="auto"/>
      </w:pPr>
      <w:r>
        <w:rPr>
          <w:rFonts w:ascii="黑体" w:hAnsi="黑体" w:eastAsia="黑体" w:cs="黑体"/>
          <w:color w:val="000000"/>
          <w:sz w:val="36"/>
          <w:szCs w:val="36"/>
          <w:b w:val="1"/>
          <w:bCs w:val="1"/>
        </w:rPr>
        <w:t xml:space="preserve">萤火虫之墓电影观后感作文4</w:t>
      </w:r>
    </w:p>
    <w:p>
      <w:pPr>
        <w:ind w:left="0" w:right="0" w:firstLine="560"/>
        <w:spacing w:before="450" w:after="450" w:line="312" w:lineRule="auto"/>
      </w:pPr>
      <w:r>
        <w:rPr>
          <w:rFonts w:ascii="宋体" w:hAnsi="宋体" w:eastAsia="宋体" w:cs="宋体"/>
          <w:color w:val="000"/>
          <w:sz w:val="28"/>
          <w:szCs w:val="28"/>
        </w:rPr>
        <w:t xml:space="preserve">今天我看了一部电影，它的名字叫《萤火虫之墓》，也叫做《再见，萤火虫》，使日本出版的。这部电影非常感人，使我不断地在流泪。</w:t>
      </w:r>
    </w:p>
    <w:p>
      <w:pPr>
        <w:ind w:left="0" w:right="0" w:firstLine="560"/>
        <w:spacing w:before="450" w:after="450" w:line="312" w:lineRule="auto"/>
      </w:pPr>
      <w:r>
        <w:rPr>
          <w:rFonts w:ascii="宋体" w:hAnsi="宋体" w:eastAsia="宋体" w:cs="宋体"/>
          <w:color w:val="000"/>
          <w:sz w:val="28"/>
          <w:szCs w:val="28"/>
        </w:rPr>
        <w:t xml:space="preserve">我来讲述一下吧：哇田是一个十多岁的小男孩，他有个妹妹，妹妹叫做小节，这个时侯正是美国侵虐日本的时候，哇田的父亲去打仗，母亲去避难，哇田负责照顾好小节。哇田在路上一边背着小节，以便避免炸弹炸伤，他们到了亲戚的家，亲戚收养了这两个孤儿。一天，哇田出去，有人把他叫到一个病床前，病床上躺着哇田的妈妈，他的妈妈被炸伤了，浑身包着白布，到处都是血，过了几天，他妈妈去世了，哇田还瞒着他的家人以及他的妹妹，说妈妈在医院。最终，哇田还是告诉了他的亲戚，那个亲戚很着急的给哇田的父亲发了个信，但他的父亲依然没回信。亲戚收留了他们兄妹俩，可是时间一长，亲戚们非常嫌弃他们，他的亲戚劝他们到别的地方去过，因为他们把妈妈的衣服卖了，最后还是没饭吃了。他们自己挖了个山洞，洞里很简陋，只有一张床，他们吃的饭是找别人要的。一次的晚上，哇田把萤火虫放在房间里，屋子里显得格外的亮。哇田和小节早上起来，萤火虫都死了，哇田看见小节在埋萤火虫，哇田问小节：“你在干什么?”小节难过地说：“我听婶婶说的，妈妈死了，也是这样埋得。”他们都哭了。过了几天，他们没吃到有营养的东西了，小节被饿死了。哇田把小节埋了，烧了。最后天空中出现了许多萤火虫。</w:t>
      </w:r>
    </w:p>
    <w:p>
      <w:pPr>
        <w:ind w:left="0" w:right="0" w:firstLine="560"/>
        <w:spacing w:before="450" w:after="450" w:line="312" w:lineRule="auto"/>
      </w:pPr>
      <w:r>
        <w:rPr>
          <w:rFonts w:ascii="宋体" w:hAnsi="宋体" w:eastAsia="宋体" w:cs="宋体"/>
          <w:color w:val="000"/>
          <w:sz w:val="28"/>
          <w:szCs w:val="28"/>
        </w:rPr>
        <w:t xml:space="preserve">《萤火虫之墓》这部电影非常感人，能表现出当时社会被侵虐，而且还非常贫穷。我们现在一定要好好学习，长大有了出息，保护国家，为国家做贡献，让自己的国家变得更强大起来。</w:t>
      </w:r>
    </w:p>
    <w:p>
      <w:pPr>
        <w:ind w:left="0" w:right="0" w:firstLine="560"/>
        <w:spacing w:before="450" w:after="450" w:line="312" w:lineRule="auto"/>
      </w:pPr>
      <w:r>
        <w:rPr>
          <w:rFonts w:ascii="黑体" w:hAnsi="黑体" w:eastAsia="黑体" w:cs="黑体"/>
          <w:color w:val="000000"/>
          <w:sz w:val="36"/>
          <w:szCs w:val="36"/>
          <w:b w:val="1"/>
          <w:bCs w:val="1"/>
        </w:rPr>
        <w:t xml:space="preserve">萤火虫之墓电影观后感作文5</w:t>
      </w:r>
    </w:p>
    <w:p>
      <w:pPr>
        <w:ind w:left="0" w:right="0" w:firstLine="560"/>
        <w:spacing w:before="450" w:after="450" w:line="312" w:lineRule="auto"/>
      </w:pPr>
      <w:r>
        <w:rPr>
          <w:rFonts w:ascii="宋体" w:hAnsi="宋体" w:eastAsia="宋体" w:cs="宋体"/>
          <w:color w:val="000"/>
          <w:sz w:val="28"/>
          <w:szCs w:val="28"/>
        </w:rPr>
        <w:t xml:space="preserve">我来报告一下吧：哇田是一个十多岁的小男孩，他有个妹妹，妹妹叫做末节，这个时侯正是美国侵虐日本的时候，哇田的父亲去打仗，母亲去避难，哇田卖力照顾好末节。哇田在路上一边背着末节，以便避免炸弹炸伤，他们到了亲戚的家，亲戚收养了这两个孤儿。</w:t>
      </w:r>
    </w:p>
    <w:p>
      <w:pPr>
        <w:ind w:left="0" w:right="0" w:firstLine="560"/>
        <w:spacing w:before="450" w:after="450" w:line="312" w:lineRule="auto"/>
      </w:pPr>
      <w:r>
        <w:rPr>
          <w:rFonts w:ascii="宋体" w:hAnsi="宋体" w:eastAsia="宋体" w:cs="宋体"/>
          <w:color w:val="000"/>
          <w:sz w:val="28"/>
          <w:szCs w:val="28"/>
        </w:rPr>
        <w:t xml:space="preserve">一天，哇田出去，有人把他叫到一个病床前，病床上躺着哇田的妈妈，他的妈妈被炸伤了，满身包着白布，随处都是血，过了几天，他妈妈去世了，哇田还瞒着他的家人以及他的妹妹，说妈妈在医院。观课议课读后感 终极，哇田照旧告诉了他的亲戚，那个亲戚很着急的给哇田的父亲发了个信，但他的父亲依然没复书。亲戚收容了他们兄妹俩，可是工夫一长，亲戚们十分嫌弃他们，他的亲戚劝他们到别的地方去过，因为他们把妈妈的衣服卖了，最后照旧没饭吃了。他们自己挖了个岩穴，洞里很大略，只有一张床，他们吃的饭是找他人要的。一次的晚上，哇田把萤火虫放在房间里，屋子里显得分外的亮。哇田和末节早上起来，萤火虫都死了，哇田看见末节在埋萤火虫，哇田问末节：“你在干什么?”末节惆怅地说：“我听婶婶说的，妈妈死了，也是如许埋得。”他们都哭了。过了几天，他们没吃到有营养的工具了，末节被饿死了。哇田把末节埋了，烧了。最后天空中呈现了许多萤火虫。</w:t>
      </w:r>
    </w:p>
    <w:p>
      <w:pPr>
        <w:ind w:left="0" w:right="0" w:firstLine="560"/>
        <w:spacing w:before="450" w:after="450" w:line="312" w:lineRule="auto"/>
      </w:pPr>
      <w:r>
        <w:rPr>
          <w:rFonts w:ascii="宋体" w:hAnsi="宋体" w:eastAsia="宋体" w:cs="宋体"/>
          <w:color w:val="000"/>
          <w:sz w:val="28"/>
          <w:szCs w:val="28"/>
        </w:rPr>
        <w:t xml:space="preserve">天我看了一部影戏，它的\'名字叫《萤火虫之墓》，也叫做《再见，萤火虫》，使日本出书的。这部影戏十分感人，使我不断地在流泪。</w:t>
      </w:r>
    </w:p>
    <w:p>
      <w:pPr>
        <w:ind w:left="0" w:right="0" w:firstLine="560"/>
        <w:spacing w:before="450" w:after="450" w:line="312" w:lineRule="auto"/>
      </w:pPr>
      <w:r>
        <w:rPr>
          <w:rFonts w:ascii="宋体" w:hAnsi="宋体" w:eastAsia="宋体" w:cs="宋体"/>
          <w:color w:val="000"/>
          <w:sz w:val="28"/>
          <w:szCs w:val="28"/>
        </w:rPr>
        <w:t xml:space="preserve">《萤火虫之墓》这部影戏十分感人，能表现出当时社会被侵虐，而且还十分贫苦。我们现在肯定要好勤学习，长大有了出息，掩护国家，为国家做孝敬，让自己的国家变得更强大起来。</w:t>
      </w:r>
    </w:p>
    <w:p>
      <w:pPr>
        <w:ind w:left="0" w:right="0" w:firstLine="560"/>
        <w:spacing w:before="450" w:after="450" w:line="312" w:lineRule="auto"/>
      </w:pPr>
      <w:r>
        <w:rPr>
          <w:rFonts w:ascii="宋体" w:hAnsi="宋体" w:eastAsia="宋体" w:cs="宋体"/>
          <w:color w:val="000"/>
          <w:sz w:val="28"/>
          <w:szCs w:val="28"/>
        </w:rPr>
        <w:t xml:space="preserve">它报告了在二战期间，美国对日本接纳了恒久的轰炸，故本家儿人公的母亲在一次空袭归天，作为舰长的父亲也在战争中杳无音信，留下了年仅一四岁的清太和四岁妹妹节子住到了远房姨妈的家中，过起了寄人篱下的生存。</w:t>
      </w:r>
    </w:p>
    <w:p>
      <w:pPr>
        <w:ind w:left="0" w:right="0" w:firstLine="560"/>
        <w:spacing w:before="450" w:after="450" w:line="312" w:lineRule="auto"/>
      </w:pPr>
      <w:r>
        <w:rPr>
          <w:rFonts w:ascii="宋体" w:hAnsi="宋体" w:eastAsia="宋体" w:cs="宋体"/>
          <w:color w:val="000"/>
          <w:sz w:val="28"/>
          <w:szCs w:val="28"/>
        </w:rPr>
        <w:t xml:space="preserve">人在难以自保的情况下难免会变的无私起来，随着战势的恶化，生存变得越发艰巨，兄妹俩与远房姨妈的关系变得越发不和，终极由于忍受不了姨妈冷言冷语的清太带着妹妹脱离了姨妈家住到了一个废弃的防空泛中，日子过得艰苦，但却快活。</w:t>
      </w:r>
    </w:p>
    <w:p>
      <w:pPr>
        <w:ind w:left="0" w:right="0" w:firstLine="560"/>
        <w:spacing w:before="450" w:after="450" w:line="312" w:lineRule="auto"/>
      </w:pPr>
      <w:r>
        <w:rPr>
          <w:rFonts w:ascii="宋体" w:hAnsi="宋体" w:eastAsia="宋体" w:cs="宋体"/>
          <w:color w:val="000"/>
          <w:sz w:val="28"/>
          <w:szCs w:val="28"/>
        </w:rPr>
        <w:t xml:space="preserve">作为哥哥的清太为了妹妹表现得实在太坚强了，母亲的死不停遮盖着妹妹，将痛楚单独一个人承担了下来，有努力的照顾妹妹，为了给的病的妹妹做点好吃的去农田里偷窃，效果农人抓到痛打得体无完肤又送到了警署。 随着生存的日益艰苦，节子的身材渐渐垮了下来，当哥哥背着病重的妹妹来到医院时，却只是得来了“只是营养不良”如许的答复，“归去多吃点有营养的就行了”听得这话气得清太嚷道“我连吃的吃不饱，还能说什么营养!”</w:t>
      </w:r>
    </w:p>
    <w:p>
      <w:pPr>
        <w:ind w:left="0" w:right="0" w:firstLine="560"/>
        <w:spacing w:before="450" w:after="450" w:line="312" w:lineRule="auto"/>
      </w:pPr>
      <w:r>
        <w:rPr>
          <w:rFonts w:ascii="黑体" w:hAnsi="黑体" w:eastAsia="黑体" w:cs="黑体"/>
          <w:color w:val="000000"/>
          <w:sz w:val="36"/>
          <w:szCs w:val="36"/>
          <w:b w:val="1"/>
          <w:bCs w:val="1"/>
        </w:rPr>
        <w:t xml:space="preserve">萤火虫之墓电影观后感作文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2025-06-16T22:07:49+08:00</dcterms:created>
  <dcterms:modified xsi:type="dcterms:W3CDTF">2025-06-16T22:07:49+08:00</dcterms:modified>
</cp:coreProperties>
</file>

<file path=docProps/custom.xml><?xml version="1.0" encoding="utf-8"?>
<Properties xmlns="http://schemas.openxmlformats.org/officeDocument/2006/custom-properties" xmlns:vt="http://schemas.openxmlformats.org/officeDocument/2006/docPropsVTypes"/>
</file>