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美术教师个人述职报告</w:t>
      </w:r>
      <w:bookmarkEnd w:id="1"/>
    </w:p>
    <w:p>
      <w:pPr>
        <w:jc w:val="center"/>
        <w:spacing w:before="0" w:after="450"/>
      </w:pPr>
      <w:r>
        <w:rPr>
          <w:rFonts w:ascii="Arial" w:hAnsi="Arial" w:eastAsia="Arial" w:cs="Arial"/>
          <w:color w:val="999999"/>
          <w:sz w:val="20"/>
          <w:szCs w:val="20"/>
        </w:rPr>
        <w:t xml:space="preserve">来源：网络  作者：平静如水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美术教师个人述职报告7篇没有创造，就不会有美术，美术作品的价值在很大程度上是由独创性体现出来的。下面小编给大家带来美术教师个人述职报告，希望大家能够喜欢！美术教师个人述职报告篇1本学期，九月我担任两级工作中的部分工作;十月我任四、五年级八个...</w:t>
      </w:r>
    </w:p>
    <w:p>
      <w:pPr>
        <w:ind w:left="0" w:right="0" w:firstLine="560"/>
        <w:spacing w:before="450" w:after="450" w:line="312" w:lineRule="auto"/>
      </w:pPr>
      <w:r>
        <w:rPr>
          <w:rFonts w:ascii="宋体" w:hAnsi="宋体" w:eastAsia="宋体" w:cs="宋体"/>
          <w:color w:val="000"/>
          <w:sz w:val="28"/>
          <w:szCs w:val="28"/>
        </w:rPr>
        <w:t xml:space="preserve">美术教师个人述职报告7篇</w:t>
      </w:r>
    </w:p>
    <w:p>
      <w:pPr>
        <w:ind w:left="0" w:right="0" w:firstLine="560"/>
        <w:spacing w:before="450" w:after="450" w:line="312" w:lineRule="auto"/>
      </w:pPr>
      <w:r>
        <w:rPr>
          <w:rFonts w:ascii="宋体" w:hAnsi="宋体" w:eastAsia="宋体" w:cs="宋体"/>
          <w:color w:val="000"/>
          <w:sz w:val="28"/>
          <w:szCs w:val="28"/>
        </w:rPr>
        <w:t xml:space="preserve">没有创造，就不会有美术，美术作品的价值在很大程度上是由独创性体现出来的。下面小编给大家带来美术教师个人述职报告，希望大家能够喜欢！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美术教师个人述职报告篇1</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美术教师个人述职报告篇2</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述职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美术教师个人述职报告篇3</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的学生参加学校每年一度的书画展和永川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参加教研组教研活动外，我还注意到网上广泛收集资料，自己制作适合我们乡镇高中的美术课件，分类进行讲解。有空的时候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二、我的经验与教训方面：</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总之，本学年的工作顺利圆满完成，不足之处也是在所难免的，通过总结反思，我将会在下一学期的工作中，以饱满的热情，取长补短，以待来年教学水平更上一层楼，更好地为学生服好务。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美术教师个人述职报告篇4</w:t>
      </w:r>
    </w:p>
    <w:p>
      <w:pPr>
        <w:ind w:left="0" w:right="0" w:firstLine="560"/>
        <w:spacing w:before="450" w:after="450" w:line="312" w:lineRule="auto"/>
      </w:pPr>
      <w:r>
        <w:rPr>
          <w:rFonts w:ascii="宋体" w:hAnsi="宋体" w:eastAsia="宋体" w:cs="宋体"/>
          <w:color w:val="000"/>
          <w:sz w:val="28"/>
          <w:szCs w:val="28"/>
        </w:rPr>
        <w:t xml:space="preserve">本人于__年考入连州师范学校美术专业，__年毕业，分配到佛冈县第四小学工作。20__年9月到汤塘小学支教。20__年12月被评为美术一级教师。在这12年的教龄中我一直担任美术教育工作，其间并担任班主任工作七年。而且本人还通过成人考试参加了韶关学院的美术大专的学习，于20__年1月毕业。回顾过去的确2年，主要工作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就任小学一级教师以来，一直坚持四项基本原则，坚持党的路线和方针政策，积极参加政治学习，关心时事，热爱祖国，有强烈的民族自尊心。忠于教育事业，对本职工作有强烈的事业心和责任感，有高尚的道德。教育教学思想端正，方法恰当，安心教育，热爱学校。服从工作安排，遵纪守法，为人师表，乐于助人，团结合作，集体观念强。积极参加公益活动，勇于承担艰苦工作，作风正派，光明正大，识大体，顾全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大学美术专业毕业，熟练掌握美术的基础理论和专业知识。注意知识的更新和业务的进修，积极学习教育教学理论知识，认真钻研素质教育理论和现代教学技术，同时向有经验的教师学习。经过几年的教育实践，本人已经比较熟悉地掌握了美术教育的基本规律和很多行之有效的教学方法，并能熟悉的运用到教学中去。教学能力得到了提高，能胜任个年级教学工作，教研基本工扎实。教学常规工作过硬，充分结合教学大纲教材和学生状况制定教学计划，按素质教育的要求精心备好每一节课。上课时注重面向全体，因材施教，坚持启发式和以教师为主导、学生为主体、训练为主线的教学原则，注重课堂的艺术和效率意识，向四十分钟要质量。由此我对学生提出三点要求：参与、表现、合作。</w:t>
      </w:r>
    </w:p>
    <w:p>
      <w:pPr>
        <w:ind w:left="0" w:right="0" w:firstLine="560"/>
        <w:spacing w:before="450" w:after="450" w:line="312" w:lineRule="auto"/>
      </w:pPr>
      <w:r>
        <w:rPr>
          <w:rFonts w:ascii="宋体" w:hAnsi="宋体" w:eastAsia="宋体" w:cs="宋体"/>
          <w:color w:val="000"/>
          <w:sz w:val="28"/>
          <w:szCs w:val="28"/>
        </w:rPr>
        <w:t xml:space="preserve">参与是鼓励学生都参与到课堂中来。上课发言是，课前预习是，绘画设计是，小组合作是，表演、出谋划策、勾边、填色、查资料、带材料等都是。每个学生只是在美术课上尽到了自己力所能及的一份力，就是参与，就是鼓励。</w:t>
      </w:r>
    </w:p>
    <w:p>
      <w:pPr>
        <w:ind w:left="0" w:right="0" w:firstLine="560"/>
        <w:spacing w:before="450" w:after="450" w:line="312" w:lineRule="auto"/>
      </w:pPr>
      <w:r>
        <w:rPr>
          <w:rFonts w:ascii="宋体" w:hAnsi="宋体" w:eastAsia="宋体" w:cs="宋体"/>
          <w:color w:val="000"/>
          <w:sz w:val="28"/>
          <w:szCs w:val="28"/>
        </w:rPr>
        <w:t xml:space="preserve">表现用语言表达、阐述自己的思想、感情。鼓励学生敢于表现自我。其实，在我以前的每一节课上，都非常注重培养学生的语言表达能力，只不过现在这一点变得更为重要了，提出这个要求，是为了鼓励学生那些缺乏自信、并且抱有懒散的学习态度的同学，我尤其强调“表现”在他们今后学习、生活、工作的重要性，用经过努力表现所得到的成就来激发他们主动学习的愿望。</w:t>
      </w:r>
    </w:p>
    <w:p>
      <w:pPr>
        <w:ind w:left="0" w:right="0" w:firstLine="560"/>
        <w:spacing w:before="450" w:after="450" w:line="312" w:lineRule="auto"/>
      </w:pPr>
      <w:r>
        <w:rPr>
          <w:rFonts w:ascii="宋体" w:hAnsi="宋体" w:eastAsia="宋体" w:cs="宋体"/>
          <w:color w:val="000"/>
          <w:sz w:val="28"/>
          <w:szCs w:val="28"/>
        </w:rPr>
        <w:t xml:space="preserve">合作这是新课程方案对学生所作出的新要求，也迎合了这一代学生在学习、生活上的需要，安排可以由学生自由搭配，首先这种崭新的学习方式很受学生欢迎，而且可以取长补短，互相学习，培养他们协作、互助的精神，在学习上更容易取得成功。</w:t>
      </w:r>
    </w:p>
    <w:p>
      <w:pPr>
        <w:ind w:left="0" w:right="0" w:firstLine="560"/>
        <w:spacing w:before="450" w:after="450" w:line="312" w:lineRule="auto"/>
      </w:pPr>
      <w:r>
        <w:rPr>
          <w:rFonts w:ascii="宋体" w:hAnsi="宋体" w:eastAsia="宋体" w:cs="宋体"/>
          <w:color w:val="000"/>
          <w:sz w:val="28"/>
          <w:szCs w:val="28"/>
        </w:rPr>
        <w:t xml:space="preserve">课外辅导学生耐心细致，面向全体，不放弃每一个学生。第一，认真开展课堂活动，注重美术课程与学生活动经验紧密关联，强调知识和技能在帮助学生美化生活的作用，使学生必须实际生活领悟美术的独特价值，激发学生的创新意识，提高创造能力。第二，强调学生的主体地位，提出探究性的学习，以及自主性和合作性的学习，改变教师是课堂教学的唯一主角的现象，提倡师生间的平等关系。第三，注重激发学生学习美术的兴趣，结合欣赏提高审美能力，增强对自然与社会的热爱，唤起创造美好生活的愿望。从而充分体现有教无累的育人方针。</w:t>
      </w:r>
    </w:p>
    <w:p>
      <w:pPr>
        <w:ind w:left="0" w:right="0" w:firstLine="560"/>
        <w:spacing w:before="450" w:after="450" w:line="312" w:lineRule="auto"/>
      </w:pPr>
      <w:r>
        <w:rPr>
          <w:rFonts w:ascii="宋体" w:hAnsi="宋体" w:eastAsia="宋体" w:cs="宋体"/>
          <w:color w:val="000"/>
          <w:sz w:val="28"/>
          <w:szCs w:val="28"/>
        </w:rPr>
        <w:t xml:space="preserve">三、教育科研，初出成果</w:t>
      </w:r>
    </w:p>
    <w:p>
      <w:pPr>
        <w:ind w:left="0" w:right="0" w:firstLine="560"/>
        <w:spacing w:before="450" w:after="450" w:line="312" w:lineRule="auto"/>
      </w:pPr>
      <w:r>
        <w:rPr>
          <w:rFonts w:ascii="宋体" w:hAnsi="宋体" w:eastAsia="宋体" w:cs="宋体"/>
          <w:color w:val="000"/>
          <w:sz w:val="28"/>
          <w:szCs w:val="28"/>
        </w:rPr>
        <w:t xml:space="preserve">做好常规工作的同时，还积极从事教育教研活动，主动积极地进行课堂教学的实施与改革。本人承担的美术、语文公开课，多次得到学校领导较高的评价。教学效果显著。几年来，我所担任的班级的美术、语文成绩都得到了学生、学校领导和同科级老师的充分肯定。20_年的学校基本功获三等奖。至年公开课《二十一世纪的建筑》、《邮票设计》、《船》分别获得县的优秀示范课。年9月被本年级推选上学校的专题汇报课。本人的论文《如何培养小学生对人物画的表现能力》获清远市，佛冈县优秀论文。我辅导的学生作品——曾国辉的《鱼》，范军响的《我的一家》曾刊登在《现代小学生报》。有部分学生的作品也曾在佛冈报发表。在年5月的学校版画画展获得大家一致的好评。而本年度我所辅导的学生钟名键、李丽怡、陈子韬分别获得了今学期学校举行的书画比赛一、二名。同时负责学校的墙报的宣传工作，认真负责，得到了领导的赞扬。此外，本人还积极从事现代教育技术的实践。通过自我表现钻研，我能熟练地操纵以计算机为中心包括录音机、影像机、投影机在内的多媒体教学系统。计算机使用技术达到中级水平。能使用Phtoshop，Powerpoint独立制作教学课件，已经制作过多件教学课件进行辅导教学，取得了满意的效果。同时还积极探索电教化教育的实施。</w:t>
      </w:r>
    </w:p>
    <w:p>
      <w:pPr>
        <w:ind w:left="0" w:right="0" w:firstLine="560"/>
        <w:spacing w:before="450" w:after="450" w:line="312" w:lineRule="auto"/>
      </w:pPr>
      <w:r>
        <w:rPr>
          <w:rFonts w:ascii="宋体" w:hAnsi="宋体" w:eastAsia="宋体" w:cs="宋体"/>
          <w:color w:val="000"/>
          <w:sz w:val="28"/>
          <w:szCs w:val="28"/>
        </w:rPr>
        <w:t xml:space="preserve">四、德育工作。成绩优良</w:t>
      </w:r>
    </w:p>
    <w:p>
      <w:pPr>
        <w:ind w:left="0" w:right="0" w:firstLine="560"/>
        <w:spacing w:before="450" w:after="450" w:line="312" w:lineRule="auto"/>
      </w:pPr>
      <w:r>
        <w:rPr>
          <w:rFonts w:ascii="宋体" w:hAnsi="宋体" w:eastAsia="宋体" w:cs="宋体"/>
          <w:color w:val="000"/>
          <w:sz w:val="28"/>
          <w:szCs w:val="28"/>
        </w:rPr>
        <w:t xml:space="preserve">在工作中，我坚持教书和育人相结合的原则，任期内担任班主任工作，成绩显著，德育工作能力出众，坚持面向全体学生的原则，同时注重培优扶差。做学生的思想政治工作方面耐心细致。在处理学生事务做到了“公平、公正、无私”，受到了学生的好评。坚持做每个学生的思想工作，每个学期个别谈心不少50次，对于优生，引导他们注意保持优势，树立远大的理想，及时调整不适应的学生方法，防止不良意识的侵蚀。学年我任教的班的叶国君同学获得学校作文比赛第二名，还多次被评为文明班。对差生学习或思想上有困难的学生做到不歧视、不放弃，耐心教育，悉心指导，在学习和生活上给予关心和帮助。后进生转化率100%，五年来，所担任的班级德育考核全部99%，优秀率都在85%，学生德智体全面班风学风优良，都居同类班级之首或前列，每学期班主任质量效果都名列前茅。所担任的班级在学校的“六一”文艺汇演舞蹈荣获全校第一名。</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在这几年班主任工作中，我一直以一颗童心去爱学生之所爱，悲学生之所悲，爱所有的学生，甚至偏爱差生；把爱洒向学生成长的各个方面，学习上帮助他们，生活上关心他们，思想上引导他们。也正是这几年的班主任工作，使我深深体会到：德育工作的任务就是帮助学生建设精神家园。而德育并不是空洞的说教，它应当以生活为基础，由教师引领学生自主认知、自己体验、自己抉择、自己践行，才能寻找到自身的精神家园。</w:t>
      </w:r>
    </w:p>
    <w:p>
      <w:pPr>
        <w:ind w:left="0" w:right="0" w:firstLine="560"/>
        <w:spacing w:before="450" w:after="450" w:line="312" w:lineRule="auto"/>
      </w:pPr>
      <w:r>
        <w:rPr>
          <w:rFonts w:ascii="宋体" w:hAnsi="宋体" w:eastAsia="宋体" w:cs="宋体"/>
          <w:color w:val="000"/>
          <w:sz w:val="28"/>
          <w:szCs w:val="28"/>
        </w:rPr>
        <w:t xml:space="preserve">一直以来我谨记陶行知先生的一句话：“捧着一颗心来，不带半根草去。”全身心地投入到班主任工作中，对待学生坦诚而不鲁莽、关心而不骄纵、信任而不包庇，因而在学生当中树立了良好的师长形象，使学生“敬而亲之”。主张“激励、唤醒、鼓舞”并积极探索学生民主管理班级的模式，让学生在自我教育中发展个性，培养人格。把班级常规管理的主动权交给学生，把班级文化建设的主动权交给学生，把体验成功的主动权交给学生，学生在自主管理中不仅达到了自我教育的目的，而且学生的组织管理能力、集体主义观念、竞争能力等都得到了提高，这样就形成了班风正、学风浓的良好氛围。</w:t>
      </w:r>
    </w:p>
    <w:p>
      <w:pPr>
        <w:ind w:left="0" w:right="0" w:firstLine="560"/>
        <w:spacing w:before="450" w:after="450" w:line="312" w:lineRule="auto"/>
      </w:pPr>
      <w:r>
        <w:rPr>
          <w:rFonts w:ascii="宋体" w:hAnsi="宋体" w:eastAsia="宋体" w:cs="宋体"/>
          <w:color w:val="000"/>
          <w:sz w:val="28"/>
          <w:szCs w:val="28"/>
        </w:rPr>
        <w:t xml:space="preserve">在班主任工作中，我讲究班主任的教育艺术，有较强的教育管理学生的能力和经验，做到严、细、实、活。工作有计划、有重点、有组织地落实措施，并检查总结，重视对不同层次学生的思想转化工作，重视尊师守纪、热爱读书、热爱祖国等一系列的教育，重视班干部的培养，所任班级都能形成文明守纪，团结向上，勤奋好学的氛围，因此，所带班级受到学校及家长的好评，并多次评为“文明班”称号。</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经过自已勤奋努力下，取得了一点成绩，业务也有了较大的进步。几年来还参加各类教师继续教育学习培训，参加每学年的教材教法培训学习；参加电脑初级、中级培训并考试及格；在20__年中的第一次普通话测试水平达二级乙等（80分）。同年还获教育系统“五四”羽毛球比赛第一名。</w:t>
      </w:r>
    </w:p>
    <w:p>
      <w:pPr>
        <w:ind w:left="0" w:right="0" w:firstLine="560"/>
        <w:spacing w:before="450" w:after="450" w:line="312" w:lineRule="auto"/>
      </w:pPr>
      <w:r>
        <w:rPr>
          <w:rFonts w:ascii="宋体" w:hAnsi="宋体" w:eastAsia="宋体" w:cs="宋体"/>
          <w:color w:val="000"/>
          <w:sz w:val="28"/>
          <w:szCs w:val="28"/>
        </w:rPr>
        <w:t xml:space="preserve">雄关漫道真如铁，如今迈步从头越，在今后工作中，我更加需要虚心学习不断提高，勇于创新，再创佳绩。力争使自己成为一个各方面都更加优秀的人民教师。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美术教师个人述职报告篇5</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五六年级的美术课，共六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五六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美术教师个人述职报告篇6</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希望能发扬优点，克服不足，总结检验教训，继往开来，以促进教学工作更上一层楼。现将本人任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中学生艺术素养养成的实践研究”等课题研究，开校级公开课，撰写教学研究论文。我还积极参加各级各类教育主管部门组织的教学论文竞赛，并多次获奖。作为美术教师，能利用业余时间进行美术作品创作和教学基本功练习。</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1、开学初及时做好班级及插班学生的调整、教师任课情况安排、编制好各班及教师个人课程表，教师教学用书的分发，确保了学校教育教学按时按质开展工作，学校教学秩序井然；</w:t>
      </w:r>
    </w:p>
    <w:p>
      <w:pPr>
        <w:ind w:left="0" w:right="0" w:firstLine="560"/>
        <w:spacing w:before="450" w:after="450" w:line="312" w:lineRule="auto"/>
      </w:pPr>
      <w:r>
        <w:rPr>
          <w:rFonts w:ascii="宋体" w:hAnsi="宋体" w:eastAsia="宋体" w:cs="宋体"/>
          <w:color w:val="000"/>
          <w:sz w:val="28"/>
          <w:szCs w:val="28"/>
        </w:rPr>
        <w:t xml:space="preserve">2、制订好学校的教育教学工作计划、毕业班巩固率考核方案,并组织实施，并根据学校教学质量方案和毕业班考核方案进行分析，使学校教育教学工作更有针对性、实效性，并注重总结教育教学方面的经验。</w:t>
      </w:r>
    </w:p>
    <w:p>
      <w:pPr>
        <w:ind w:left="0" w:right="0" w:firstLine="560"/>
        <w:spacing w:before="450" w:after="450" w:line="312" w:lineRule="auto"/>
      </w:pPr>
      <w:r>
        <w:rPr>
          <w:rFonts w:ascii="宋体" w:hAnsi="宋体" w:eastAsia="宋体" w:cs="宋体"/>
          <w:color w:val="000"/>
          <w:sz w:val="28"/>
          <w:szCs w:val="28"/>
        </w:rPr>
        <w:t xml:space="preserve">3、制订好教导处工作方面的有关规章制度和各项考核制度；负责好教学工作的月常规检查，中期和期末检测工作，为学校考评任课教师提供原始依据。</w:t>
      </w:r>
    </w:p>
    <w:p>
      <w:pPr>
        <w:ind w:left="0" w:right="0" w:firstLine="560"/>
        <w:spacing w:before="450" w:after="450" w:line="312" w:lineRule="auto"/>
      </w:pPr>
      <w:r>
        <w:rPr>
          <w:rFonts w:ascii="宋体" w:hAnsi="宋体" w:eastAsia="宋体" w:cs="宋体"/>
          <w:color w:val="000"/>
          <w:sz w:val="28"/>
          <w:szCs w:val="28"/>
        </w:rPr>
        <w:t xml:space="preserve">4、抓好教育教学常规，组织好教学常规的月检查工作，使教学工作稳步向前 。</w:t>
      </w:r>
    </w:p>
    <w:p>
      <w:pPr>
        <w:ind w:left="0" w:right="0" w:firstLine="560"/>
        <w:spacing w:before="450" w:after="450" w:line="312" w:lineRule="auto"/>
      </w:pPr>
      <w:r>
        <w:rPr>
          <w:rFonts w:ascii="宋体" w:hAnsi="宋体" w:eastAsia="宋体" w:cs="宋体"/>
          <w:color w:val="000"/>
          <w:sz w:val="28"/>
          <w:szCs w:val="28"/>
        </w:rPr>
        <w:t xml:space="preserve">5、组织好备课、听课工作，负责各教研组工作检查和落实情况，审查教研计划，组织好教</w:t>
      </w:r>
    </w:p>
    <w:p>
      <w:pPr>
        <w:ind w:left="0" w:right="0" w:firstLine="560"/>
        <w:spacing w:before="450" w:after="450" w:line="312" w:lineRule="auto"/>
      </w:pPr>
      <w:r>
        <w:rPr>
          <w:rFonts w:ascii="宋体" w:hAnsi="宋体" w:eastAsia="宋体" w:cs="宋体"/>
          <w:color w:val="000"/>
          <w:sz w:val="28"/>
          <w:szCs w:val="28"/>
        </w:rPr>
        <w:t xml:space="preserve">研活动，期末审查教研工作总结。协调解决教师在教育教学中的疑难。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7、考试工作做到精心安排，严肃考风考纪，确保考试结果的真实、准确，如中期考试、中考、期末考试、毕业班月考等；期末各种考核都做到细致、准确，确保各项考核结果真实、有效。</w:t>
      </w:r>
    </w:p>
    <w:p>
      <w:pPr>
        <w:ind w:left="0" w:right="0" w:firstLine="560"/>
        <w:spacing w:before="450" w:after="450" w:line="312" w:lineRule="auto"/>
      </w:pPr>
      <w:r>
        <w:rPr>
          <w:rFonts w:ascii="宋体" w:hAnsi="宋体" w:eastAsia="宋体" w:cs="宋体"/>
          <w:color w:val="000"/>
          <w:sz w:val="28"/>
          <w:szCs w:val="28"/>
        </w:rPr>
        <w:t xml:space="preserve">8、加强学籍管理，完善各种资料。本年度加强了我校学生巩固率奖惩办法，采取有效措施，切实控制学生流失；认真领会《丰都县学籍管理暂行办法》文件精神，着手解决了毕业班学生学籍遗留问题，消除学生后顾之忧，保障了本届毕业班质量考核人数参评率和巩固率，确保我校毕业班工作各项考核指标的完成。组织班主任和有关人员认真填写素质报告册，毕业生登记表，体质健康卡和体检表等有关表册，使学生学籍管理工作逐步完善、规范。</w:t>
      </w:r>
    </w:p>
    <w:p>
      <w:pPr>
        <w:ind w:left="0" w:right="0" w:firstLine="560"/>
        <w:spacing w:before="450" w:after="450" w:line="312" w:lineRule="auto"/>
      </w:pPr>
      <w:r>
        <w:rPr>
          <w:rFonts w:ascii="宋体" w:hAnsi="宋体" w:eastAsia="宋体" w:cs="宋体"/>
          <w:color w:val="000"/>
          <w:sz w:val="28"/>
          <w:szCs w:val="28"/>
        </w:rPr>
        <w:t xml:space="preserve">9、积极做好课改工作：这个学期我们围绕我校一三五教学模式，要求教师要转变自己的教学观念，强调形成积极主动的学习态度，强调转变学生的学习方式，倡导学生主动参与，乐于探究，勤于动手。具体措施：① 针对本校学生的实际，树立校本课程意识，对现有教材可作适当的补充和调整；② 立足现有教材，精心设计学案，重视教给对学生终身发展有用的知识；③ 在课堂教学上，在课程评价上，要切实降低难度，帮助学生认识自我，建立自信；④ 强调教师对自己教学行为的分析与反思，课前、课中、课后要反复地问自己：我的学生主动参与了没有？每位老师切实做到能在课堂上充分发挥自己的专业特长，施展自己的才艺，尽快形成自己独特的教学风格。</w:t>
      </w:r>
    </w:p>
    <w:p>
      <w:pPr>
        <w:ind w:left="0" w:right="0" w:firstLine="560"/>
        <w:spacing w:before="450" w:after="450" w:line="312" w:lineRule="auto"/>
      </w:pPr>
      <w:r>
        <w:rPr>
          <w:rFonts w:ascii="宋体" w:hAnsi="宋体" w:eastAsia="宋体" w:cs="宋体"/>
          <w:color w:val="000"/>
          <w:sz w:val="28"/>
          <w:szCs w:val="28"/>
        </w:rPr>
        <w:t xml:space="preserve">10、抓毕业班工作，确保全体学生顺利毕业。我校毕业班学生来源底子较低，教学难度大的特点。本期一开始，在校长的带领下狠抓毕业班教学管理工作，召开了毕业班教师会、家长会、学生会。在全体老师的共同努力使我校毕业班学生顺利毕业。</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五、个人获奖情况</w:t>
      </w:r>
    </w:p>
    <w:p>
      <w:pPr>
        <w:ind w:left="0" w:right="0" w:firstLine="560"/>
        <w:spacing w:before="450" w:after="450" w:line="312" w:lineRule="auto"/>
      </w:pPr>
      <w:r>
        <w:rPr>
          <w:rFonts w:ascii="宋体" w:hAnsi="宋体" w:eastAsia="宋体" w:cs="宋体"/>
          <w:color w:val="000"/>
          <w:sz w:val="28"/>
          <w:szCs w:val="28"/>
        </w:rPr>
        <w:t xml:space="preserve">1、20__年4月年度考核嘉奖；</w:t>
      </w:r>
    </w:p>
    <w:p>
      <w:pPr>
        <w:ind w:left="0" w:right="0" w:firstLine="560"/>
        <w:spacing w:before="450" w:after="450" w:line="312" w:lineRule="auto"/>
      </w:pPr>
      <w:r>
        <w:rPr>
          <w:rFonts w:ascii="宋体" w:hAnsi="宋体" w:eastAsia="宋体" w:cs="宋体"/>
          <w:color w:val="000"/>
          <w:sz w:val="28"/>
          <w:szCs w:val="28"/>
        </w:rPr>
        <w:t xml:space="preserve">六、履行职责情况</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美术教师个人述职报告篇7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以上是我的一个简短的述职报告，我将继续前行，在美术教学道路上稳扎稳打地走下去。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2025-06-17T17:10:37+08:00</dcterms:created>
  <dcterms:modified xsi:type="dcterms:W3CDTF">2025-06-17T17:10:37+08:00</dcterms:modified>
</cp:coreProperties>
</file>

<file path=docProps/custom.xml><?xml version="1.0" encoding="utf-8"?>
<Properties xmlns="http://schemas.openxmlformats.org/officeDocument/2006/custom-properties" xmlns:vt="http://schemas.openxmlformats.org/officeDocument/2006/docPropsVTypes"/>
</file>