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餐厅员工辞职申请书</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厅员工辞职申请书7篇辞职申请书，是个人离开原来的工作岗位时向单位领导或上级组织申请然后批准的一种申请书。下面小编给大家带来餐厅员工辞职申请书，希望大家能够喜欢。餐厅员工辞职申请书篇1尊敬的领导：您好！首先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餐厅员工辞职申请书7篇</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辞职申请书，是个人离开原来的工作岗位时向单位领导或上级组织申请然后批准的一种申请书。下面小编给大家带来餐厅员工辞职申请书，希望大家能够喜欢。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您好！感谢您能在百忙之中抽看我的辞职报告，很遗憾，我在这个时候提出辞职申请。</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__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_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但遗憾的是这一年中，我对公司文化了解不多，和公司同事接触的也比较少，稍稍感受了他们工作的风格和态度。然而，只是这些了解，就足以让我很乐意融入这个集体，让我很愿意继续在洋铭公司工作和发展。不过对于公司的长期发展，我的作用有限。尤其是公司决定将北京研究所迁到上海，我感觉很突然，头脑有些乱，有好多东西都不舍得放弃，可是鱼和熊掌不可兼得，经过这两天的考虑，我决定放弃去上海的机会。首先我认为广电行业的大环境和中心在北京，这里的行业种类多；这里的文化交流多，类如ccbn、birtv、inforcom、国际音响展、教育技术研讨会以及其他电子、网络等等方面，这些交流可以让我了解最新的行业发展动态。再者我也了解到何老师不太舍得我离开，这一年不仅从何老师那里学到很多知识和道理，也建立了良好的感情。一方面我希望可以继续从何老师那里学到知识，另一方面我也不舍得这份感情。</w:t>
      </w:r>
    </w:p>
    <w:p>
      <w:pPr>
        <w:ind w:left="0" w:right="0" w:firstLine="560"/>
        <w:spacing w:before="450" w:after="450" w:line="312" w:lineRule="auto"/>
      </w:pPr>
      <w:r>
        <w:rPr>
          <w:rFonts w:ascii="宋体" w:hAnsi="宋体" w:eastAsia="宋体" w:cs="宋体"/>
          <w:color w:val="000"/>
          <w:sz w:val="28"/>
          <w:szCs w:val="28"/>
        </w:rPr>
        <w:t xml:space="preserve">在我一年的成长中，公司对我的帮助很大，我也为公司的发展做出了自己做大的努力，不过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总之，鱼和熊掌不可兼得，我决定放弃去上海的机会，希望公司在北京重新开张的时候，我还可以重新参加公司。真的很抱歉，可能我的辞职会在一定程度上影响您的工作安排。希望领导能够谅解并给予批准。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申请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__年3月7日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餐厅员工辞职申请书篇6</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工作情况，觉得来__饭店工作是我的幸运，一直以来我也非常珍惜这份工作，这半年多来老板对我的关心和教导让我感激不尽。在__饭店工作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请您谅解我做出的决定。我将做到年底结束后离开饭店，以便完成工作交接。我很遗憾不能为__餐厅辉煌的明天贡献自己的力量。我只有衷心祝愿饭店的业绩一路飙升！老板及各位同事工作顺利！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餐厅员工辞职申请书篇7</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2025-06-17T19:14:33+08:00</dcterms:created>
  <dcterms:modified xsi:type="dcterms:W3CDTF">2025-06-17T19:14:33+08:00</dcterms:modified>
</cp:coreProperties>
</file>

<file path=docProps/custom.xml><?xml version="1.0" encoding="utf-8"?>
<Properties xmlns="http://schemas.openxmlformats.org/officeDocument/2006/custom-properties" xmlns:vt="http://schemas.openxmlformats.org/officeDocument/2006/docPropsVTypes"/>
</file>