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学生入党自传</w:t>
      </w:r>
      <w:bookmarkEnd w:id="1"/>
    </w:p>
    <w:p>
      <w:pPr>
        <w:jc w:val="center"/>
        <w:spacing w:before="0" w:after="450"/>
      </w:pPr>
      <w:r>
        <w:rPr>
          <w:rFonts w:ascii="Arial" w:hAnsi="Arial" w:eastAsia="Arial" w:cs="Arial"/>
          <w:color w:val="999999"/>
          <w:sz w:val="20"/>
          <w:szCs w:val="20"/>
        </w:rPr>
        <w:t xml:space="preserve">来源：网络  作者：紫云飞舞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我叫陈博，男，汉族， 河北省石家庄市人，现就读计算机科学与技术专业06级本科班，我于1987年9月2日出生在一个城市家庭，父亲是党员，从小受到马克思主义的熏陶，是沐浴着党的阳光长大的，小时候就萌发了热爱党，热爱社会主义祖国的思想感情。七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我叫陈博，男，汉族， 河北省石家庄市人，现就读计算机科学与技术专业06级本科班，</w:t>
      </w:r>
    </w:p>
    <w:p>
      <w:pPr>
        <w:ind w:left="0" w:right="0" w:firstLine="560"/>
        <w:spacing w:before="450" w:after="450" w:line="312" w:lineRule="auto"/>
      </w:pPr>
      <w:r>
        <w:rPr>
          <w:rFonts w:ascii="宋体" w:hAnsi="宋体" w:eastAsia="宋体" w:cs="宋体"/>
          <w:color w:val="000"/>
          <w:sz w:val="28"/>
          <w:szCs w:val="28"/>
        </w:rPr>
        <w:t xml:space="preserve">我于1987年9月2日出生在一个城市家庭，父亲是党员，从小受到马克思主义的熏陶，是沐浴着党的阳光长大的，小时候就萌发了热爱党，热爱社会主义祖国的思想感情。七岁时，我上了小学。在学校里，老师教育我们说，我们今天的幸福生活是无数革命先烈用生命换来的，鲜艳的红领巾是用他们的鲜血染红的，是少年先锋队的标志，只有好好学习，天天向上，不辜负党对我们少年儿童的培养，才配戴上它。我牢记老师的话，学习上，努力刻苦，争当先进;劳动中，不怕脏，不怕累。小学二年级，我光荣地加入了中国少年先锋队，我抚摸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2025年，我考入石家庄市第二十三中学。我更加严格要求自己，常被评为三好学生，在初中二年级终于盼来了期待已久的入团宣誓!中国共产主义青年团是广大青年在实践中学习共产主义的学校，是中国共产党领导的先进青年的群众组织，是中国共产党的助手和后备军。在那里我加深了对党的认识。我认为只有共产党的员才是最值得敬重的人，在革命战争年代无数革命英烈为了保卫党和人民的利益甘愿抛头颅洒热血，在和平建设时期有着像焦裕禄，孔繁森等这样的党的好干部，当然更有着许许多多不知道名字的人，我发现他们以及身边许多深受我尊敬的人都有一个共同的名字—共产党员;我发现在最危急的关头总能听到一句话—我是共产党员;跟我来。因此，一个声音不断在我心中呼唤:”我要像他们那样，我也要成为一名共产党员!”</w:t>
      </w:r>
    </w:p>
    <w:p>
      <w:pPr>
        <w:ind w:left="0" w:right="0" w:firstLine="560"/>
        <w:spacing w:before="450" w:after="450" w:line="312" w:lineRule="auto"/>
      </w:pPr>
      <w:r>
        <w:rPr>
          <w:rFonts w:ascii="宋体" w:hAnsi="宋体" w:eastAsia="宋体" w:cs="宋体"/>
          <w:color w:val="000"/>
          <w:sz w:val="28"/>
          <w:szCs w:val="28"/>
        </w:rPr>
        <w:t xml:space="preserve">2025年9月我以优异的成绩到高中继续学习。在这期间我更加努力地读书，学习科学文化知识，功夫不负有心人，2025年8月，我考上大学，来到唐山师范学院计算机专业学习深造。大学生生活是美好的，但美好的生活是靠人去创造的。我暗下决心，一定要珍惜时间，勤奋学习，像保尔那样“当一个人回首往事的时候，不因碌碌无为而愧疚，不因虚度年华而悔恨”，做一个对祖国，对人民有用的人。</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国人民和中华民族先锋队，是中国特色社会主义事业的领导核心，代表中国先进生产力的发展要求，代表中国先进文化的前进方向，代表中国最广大人民的根本利益。随着时间的推移，生活阅历的增多，我深深感到，一个人只有置身于中国共产党—这一伟大的组织当中，才能为社会的进一步发展做出更大的贡献，才能更圆满地实现自身的人生价值。为了进一步提高自身的素质和修养，更好地接受党的教育，我于2025年11月4日慎重地递交了我的入党申请书。我渴望成为一名光荣的中国共产党员，这绝不是为了光宗耀祖，绝不是为了凭借执政党的地位为自己谋私利，我深深地懂得共产党员意味着拼搏，奋斗，甚至意味着牺牲，我入党只是为了更直接地在党的领导下，为共产主义事业奋斗终生!</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作为中国共产党，要在一个拥有13亿多人口的大国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我们肩负着实现中华民族伟大复兴的历史使命。在大一至大二期间，我一方面注意加强爱国主义，集体主义，社会主义的思想教育，树立正确的世界观，人生观，价值观;另一方面努力学习科学文化知识，掌握现代科学技术，参加了我系的幻盟、计算机维护小组、青年志愿者协会等社团，并在大二时光荣成为幻盟技术部的部长。在工作中，我勤于思考，认真负责，热心为同学服务，深受老师和同学的好评。今后我会更加努力学习，在思想上，我努力实践“三个代表”的要求，坚决拥护党的各项方针与政策，行动上与党中央保持高度一致，维护祖国的和平统一，坚决抵制“法轮功”，用科学的理论武装头脑，树立崇高的理想和科学的信念，进一步端正自己的入党动机。</w:t>
      </w:r>
    </w:p>
    <w:p>
      <w:pPr>
        <w:ind w:left="0" w:right="0" w:firstLine="560"/>
        <w:spacing w:before="450" w:after="450" w:line="312" w:lineRule="auto"/>
      </w:pPr>
      <w:r>
        <w:rPr>
          <w:rFonts w:ascii="宋体" w:hAnsi="宋体" w:eastAsia="宋体" w:cs="宋体"/>
          <w:color w:val="000"/>
          <w:sz w:val="28"/>
          <w:szCs w:val="28"/>
        </w:rPr>
        <w:t xml:space="preserve">回顾走过的路，不论是童年还是青年，我都在党的关怀，培养下学习和生活。从开始对党支有朴素的感情，到今天对党的深刻认识都是党组织培养教育的结果，我决不辜负党组织对我的培育，一定加倍努力地工作，为共产主义事业奋斗终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2025-06-19T06:38:01+08:00</dcterms:created>
  <dcterms:modified xsi:type="dcterms:W3CDTF">2025-06-19T06:38:01+08:00</dcterms:modified>
</cp:coreProperties>
</file>

<file path=docProps/custom.xml><?xml version="1.0" encoding="utf-8"?>
<Properties xmlns="http://schemas.openxmlformats.org/officeDocument/2006/custom-properties" xmlns:vt="http://schemas.openxmlformats.org/officeDocument/2006/docPropsVTypes"/>
</file>